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238"/>
        <w:gridCol w:w="396"/>
        <w:gridCol w:w="1141"/>
        <w:gridCol w:w="3505"/>
      </w:tblGrid>
      <w:tr w:rsidR="006A4E52" w:rsidRPr="006A4E52" w:rsidTr="00D40C51">
        <w:trPr>
          <w:trHeight w:val="270"/>
          <w:tblCellSpacing w:w="0" w:type="dxa"/>
        </w:trPr>
        <w:tc>
          <w:tcPr>
            <w:tcW w:w="4238" w:type="dxa"/>
          </w:tcPr>
          <w:p w:rsidR="006A4E52" w:rsidRPr="002E05A4" w:rsidRDefault="002E05A4" w:rsidP="002E05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2E0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:rsidR="006A4E52" w:rsidRPr="006A4E52" w:rsidRDefault="002917ED" w:rsidP="00D40C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671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аведующий</w:t>
            </w:r>
            <w:r w:rsidR="006A4E52" w:rsidRPr="006A4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отделом образования администрации МО «</w:t>
            </w:r>
            <w:proofErr w:type="spellStart"/>
            <w:r w:rsidR="006A4E52" w:rsidRPr="006A4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Котласский</w:t>
            </w:r>
            <w:proofErr w:type="spellEnd"/>
            <w:r w:rsidR="006A4E52" w:rsidRPr="006A4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район» ___________/М.В.Иванова</w:t>
            </w:r>
          </w:p>
          <w:p w:rsidR="006A4E52" w:rsidRPr="006A4E52" w:rsidRDefault="00355964" w:rsidP="00D40C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«____»___________20</w:t>
            </w:r>
            <w:r w:rsidR="0059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A4E52" w:rsidRPr="006A4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A4E52" w:rsidRPr="006A4E52" w:rsidRDefault="006A4E52" w:rsidP="00D40C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  <w:p w:rsidR="006A4E52" w:rsidRPr="002E05A4" w:rsidRDefault="002E05A4" w:rsidP="002E05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2E0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:rsidR="006A4E52" w:rsidRPr="006A4E52" w:rsidRDefault="006A4E52" w:rsidP="00D40C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ОГИБДД ОМВ</w:t>
            </w:r>
            <w:r w:rsidR="0035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 России «</w:t>
            </w:r>
            <w:proofErr w:type="spellStart"/>
            <w:r w:rsidR="0035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Котласский</w:t>
            </w:r>
            <w:proofErr w:type="spellEnd"/>
            <w:r w:rsidR="0035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________/</w:t>
            </w:r>
            <w:proofErr w:type="spellStart"/>
            <w:r w:rsidR="0035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С.Ю.Байдин</w:t>
            </w:r>
            <w:proofErr w:type="spellEnd"/>
            <w:r w:rsidRPr="006A4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A4E52" w:rsidRPr="006A4E52" w:rsidRDefault="006A4E52" w:rsidP="00D40C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  <w:r w:rsidR="0059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«____»___________2020</w:t>
            </w:r>
            <w:r w:rsidR="0035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4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35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A4E52" w:rsidRPr="006A4E52" w:rsidRDefault="006A4E52" w:rsidP="00D40C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</w:tcPr>
          <w:p w:rsidR="006A4E52" w:rsidRPr="006A4E52" w:rsidRDefault="006A4E52" w:rsidP="00D40C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141" w:type="dxa"/>
          </w:tcPr>
          <w:p w:rsidR="006A4E52" w:rsidRPr="006A4E52" w:rsidRDefault="006A4E52" w:rsidP="00D40C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3505" w:type="dxa"/>
          </w:tcPr>
          <w:p w:rsidR="006A4E52" w:rsidRPr="002E05A4" w:rsidRDefault="002E05A4" w:rsidP="002E05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0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УТВЕРЖДАЮ</w:t>
            </w:r>
          </w:p>
          <w:p w:rsidR="006A4E52" w:rsidRPr="006A4E52" w:rsidRDefault="006A4E52" w:rsidP="002E05A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E0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Pr="006A4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МОУ </w:t>
            </w:r>
          </w:p>
          <w:p w:rsidR="006A4E52" w:rsidRPr="006A4E52" w:rsidRDefault="002E05A4" w:rsidP="002E05A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6A4E52" w:rsidRPr="006A4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«Шипицынская СОШ»</w:t>
            </w:r>
          </w:p>
          <w:p w:rsidR="006A4E52" w:rsidRPr="006A4E52" w:rsidRDefault="002E05A4" w:rsidP="002E05A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6A4E52" w:rsidRPr="006A4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__________/Селякова Е.В.</w:t>
            </w:r>
          </w:p>
          <w:p w:rsidR="006A4E52" w:rsidRPr="006A4E52" w:rsidRDefault="006A4E52" w:rsidP="002E05A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  <w:r w:rsidR="002E0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59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«____»___________2020</w:t>
            </w:r>
            <w:r w:rsidR="0035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4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6A4E52" w:rsidRPr="006A4E52" w:rsidRDefault="006A4E52" w:rsidP="00D40C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  <w:p w:rsidR="006A4E52" w:rsidRPr="006A4E52" w:rsidRDefault="006A4E52" w:rsidP="00D40C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</w:tc>
      </w:tr>
      <w:tr w:rsidR="006A4E52" w:rsidRPr="006A4E52" w:rsidTr="00D40C51">
        <w:trPr>
          <w:trHeight w:val="270"/>
          <w:tblCellSpacing w:w="0" w:type="dxa"/>
        </w:trPr>
        <w:tc>
          <w:tcPr>
            <w:tcW w:w="4238" w:type="dxa"/>
          </w:tcPr>
          <w:p w:rsidR="006A4E52" w:rsidRPr="006A4E52" w:rsidRDefault="006A4E52" w:rsidP="00D40C51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396" w:type="dxa"/>
          </w:tcPr>
          <w:p w:rsidR="006A4E52" w:rsidRPr="006A4E52" w:rsidRDefault="006A4E52" w:rsidP="00D40C51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141" w:type="dxa"/>
          </w:tcPr>
          <w:p w:rsidR="006A4E52" w:rsidRPr="006A4E52" w:rsidRDefault="006A4E52" w:rsidP="00D40C51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3505" w:type="dxa"/>
          </w:tcPr>
          <w:p w:rsidR="006A4E52" w:rsidRPr="006A4E52" w:rsidRDefault="006A4E52" w:rsidP="00D40C51">
            <w:pPr>
              <w:spacing w:before="100" w:beforeAutospacing="1" w:after="1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</w:tc>
      </w:tr>
    </w:tbl>
    <w:p w:rsidR="006A4E52" w:rsidRPr="006A4E52" w:rsidRDefault="006A4E52" w:rsidP="002E05A4">
      <w:pPr>
        <w:spacing w:before="100" w:beforeAutospacing="1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A4E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ПАСПОРТ</w:t>
      </w:r>
    </w:p>
    <w:p w:rsidR="006A4E52" w:rsidRPr="006A4E52" w:rsidRDefault="006A4E52" w:rsidP="006A4E52">
      <w:pPr>
        <w:spacing w:before="100" w:beforeAutospacing="1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A4E52">
        <w:rPr>
          <w:rFonts w:ascii="Times New Roman" w:hAnsi="Times New Roman" w:cs="Times New Roman"/>
          <w:color w:val="000000"/>
          <w:sz w:val="28"/>
          <w:szCs w:val="28"/>
        </w:rPr>
        <w:t xml:space="preserve">дорожной безопасности </w:t>
      </w:r>
    </w:p>
    <w:p w:rsidR="006A4E52" w:rsidRPr="006A4E52" w:rsidRDefault="006A4E52" w:rsidP="006A4E52">
      <w:pPr>
        <w:spacing w:before="100" w:beforeAutospacing="1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A4E5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общеобразовательного учреждения </w:t>
      </w:r>
    </w:p>
    <w:p w:rsidR="006A4E52" w:rsidRPr="006A4E52" w:rsidRDefault="006A4E52" w:rsidP="006A4E52">
      <w:pPr>
        <w:spacing w:before="100" w:beforeAutospacing="1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A4E52">
        <w:rPr>
          <w:rFonts w:ascii="Times New Roman" w:hAnsi="Times New Roman" w:cs="Times New Roman"/>
          <w:color w:val="000000"/>
          <w:sz w:val="28"/>
          <w:szCs w:val="28"/>
        </w:rPr>
        <w:t>«Шипицынская средняя общеобразовательная школа»</w:t>
      </w:r>
    </w:p>
    <w:p w:rsidR="006A4E52" w:rsidRPr="006A4E52" w:rsidRDefault="006A4E52" w:rsidP="006A4E52">
      <w:pPr>
        <w:spacing w:before="100" w:beforeAutospacing="1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A4E52" w:rsidRPr="006A4E52" w:rsidRDefault="006A4E52" w:rsidP="006A4E52">
      <w:pPr>
        <w:spacing w:before="100" w:beforeAutospacing="1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A4E52" w:rsidRPr="006A4E52" w:rsidRDefault="006A4E52" w:rsidP="006A4E52">
      <w:pPr>
        <w:spacing w:before="100" w:beforeAutospacing="1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A4E52" w:rsidRDefault="006A4E52" w:rsidP="006A4E52">
      <w:pPr>
        <w:spacing w:before="100" w:beforeAutospacing="1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05A4" w:rsidRDefault="002E05A4" w:rsidP="006A4E52">
      <w:pPr>
        <w:spacing w:before="100" w:beforeAutospacing="1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05A4" w:rsidRPr="006A4E52" w:rsidRDefault="002E05A4" w:rsidP="006A4E52">
      <w:pPr>
        <w:spacing w:before="100" w:beforeAutospacing="1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A4E52" w:rsidRPr="006A4E52" w:rsidRDefault="0059631E" w:rsidP="006A4E52">
      <w:pPr>
        <w:spacing w:before="100" w:beforeAutospacing="1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2020</w:t>
      </w:r>
    </w:p>
    <w:p w:rsidR="000E1295" w:rsidRPr="00AD3EB4" w:rsidRDefault="000E1295" w:rsidP="000E1295">
      <w:pPr>
        <w:spacing w:before="100" w:beforeAutospacing="1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D3EB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Содержание</w:t>
      </w:r>
      <w:proofErr w:type="spellEnd"/>
    </w:p>
    <w:p w:rsidR="00195F61" w:rsidRPr="00195F61" w:rsidRDefault="00195F61" w:rsidP="000E1295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D3EB4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Start"/>
      <w:r w:rsidRPr="00AD3EB4">
        <w:rPr>
          <w:rFonts w:ascii="Times New Roman" w:hAnsi="Times New Roman" w:cs="Times New Roman"/>
          <w:color w:val="000000"/>
          <w:sz w:val="24"/>
          <w:szCs w:val="24"/>
          <w:lang w:val="en-US"/>
        </w:rPr>
        <w:t>бщие</w:t>
      </w:r>
      <w:proofErr w:type="spellEnd"/>
      <w:r w:rsidRPr="00AD3E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D3EB4">
        <w:rPr>
          <w:rFonts w:ascii="Times New Roman" w:hAnsi="Times New Roman" w:cs="Times New Roman"/>
          <w:color w:val="000000"/>
          <w:sz w:val="24"/>
          <w:szCs w:val="24"/>
          <w:lang w:val="en-US"/>
        </w:rPr>
        <w:t>сведения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1295" w:rsidRPr="00AD3EB4" w:rsidRDefault="000E1295" w:rsidP="000E1295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D3EB4">
        <w:rPr>
          <w:rFonts w:ascii="Times New Roman" w:hAnsi="Times New Roman" w:cs="Times New Roman"/>
          <w:color w:val="000000"/>
          <w:sz w:val="24"/>
          <w:szCs w:val="24"/>
          <w:lang w:val="en-US"/>
        </w:rPr>
        <w:t>План-схемы</w:t>
      </w:r>
      <w:proofErr w:type="spellEnd"/>
      <w:r w:rsidRPr="00AD3E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ОУ.</w:t>
      </w:r>
    </w:p>
    <w:p w:rsidR="000E1295" w:rsidRPr="00AD3EB4" w:rsidRDefault="000E1295" w:rsidP="000E1295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EB4">
        <w:rPr>
          <w:rFonts w:ascii="Times New Roman" w:hAnsi="Times New Roman" w:cs="Times New Roman"/>
          <w:color w:val="000000"/>
          <w:sz w:val="24"/>
          <w:szCs w:val="24"/>
        </w:rPr>
        <w:t>Район расположения ОУ, пути движения транспортных средств и детей (обучающихся).</w:t>
      </w:r>
    </w:p>
    <w:p w:rsidR="000E1295" w:rsidRPr="00AD3EB4" w:rsidRDefault="000E1295" w:rsidP="000E1295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EB4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мест. </w:t>
      </w:r>
    </w:p>
    <w:p w:rsidR="000E1295" w:rsidRPr="00AD3EB4" w:rsidRDefault="000E1295" w:rsidP="000E1295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EB4">
        <w:rPr>
          <w:rFonts w:ascii="Times New Roman" w:hAnsi="Times New Roman" w:cs="Times New Roman"/>
          <w:color w:val="000000"/>
          <w:sz w:val="24"/>
          <w:szCs w:val="24"/>
        </w:rPr>
        <w:t xml:space="preserve">Маршруты движения организованных групп детей от ОУ к стадиону, парку или к спортивно-оздоровительному комплексу. </w:t>
      </w:r>
    </w:p>
    <w:p w:rsidR="000E1295" w:rsidRDefault="000E1295" w:rsidP="000E1295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EB4">
        <w:rPr>
          <w:rFonts w:ascii="Times New Roman" w:hAnsi="Times New Roman" w:cs="Times New Roman"/>
          <w:color w:val="000000"/>
          <w:sz w:val="24"/>
          <w:szCs w:val="24"/>
        </w:rPr>
        <w:t>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:rsidR="00542598" w:rsidRDefault="00542598" w:rsidP="000E1295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EB4">
        <w:rPr>
          <w:rFonts w:ascii="Times New Roman" w:hAnsi="Times New Roman" w:cs="Times New Roman"/>
          <w:color w:val="000000"/>
          <w:sz w:val="24"/>
          <w:szCs w:val="24"/>
        </w:rPr>
        <w:t xml:space="preserve">Маршрут движения автобуса до ОУ </w:t>
      </w:r>
    </w:p>
    <w:p w:rsidR="00542598" w:rsidRPr="00AD3EB4" w:rsidRDefault="00542598" w:rsidP="000E1295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EB4">
        <w:rPr>
          <w:rFonts w:ascii="Times New Roman" w:hAnsi="Times New Roman" w:cs="Times New Roman"/>
          <w:color w:val="000000"/>
          <w:sz w:val="24"/>
          <w:szCs w:val="24"/>
        </w:rPr>
        <w:t>Безопасное расположение остановки автобуса ОУ</w:t>
      </w:r>
    </w:p>
    <w:p w:rsidR="005A3879" w:rsidRDefault="005A3879" w:rsidP="005A3879">
      <w:pPr>
        <w:spacing w:before="100" w:beforeAutospacing="1"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Приложения</w:t>
      </w:r>
    </w:p>
    <w:p w:rsidR="000E1295" w:rsidRPr="00AD3EB4" w:rsidRDefault="000E1295" w:rsidP="005A3879">
      <w:pPr>
        <w:spacing w:before="100" w:beforeAutospacing="1"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D3EB4">
        <w:rPr>
          <w:rFonts w:ascii="Times New Roman" w:hAnsi="Times New Roman" w:cs="Times New Roman"/>
          <w:color w:val="000000"/>
          <w:sz w:val="24"/>
          <w:szCs w:val="24"/>
        </w:rPr>
        <w:t>Информация об обеспечении безопасности перевозок детей специальным транспортным средством (автобусом).</w:t>
      </w:r>
    </w:p>
    <w:p w:rsidR="000E1295" w:rsidRDefault="000E1295" w:rsidP="006A4E52">
      <w:pPr>
        <w:spacing w:before="100" w:beforeAutospacing="1"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1295" w:rsidRDefault="000E1295" w:rsidP="006A4E52">
      <w:pPr>
        <w:spacing w:before="100" w:beforeAutospacing="1"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1295" w:rsidRDefault="000E1295" w:rsidP="006A4E52">
      <w:pPr>
        <w:spacing w:before="100" w:beforeAutospacing="1"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1295" w:rsidRDefault="000E1295" w:rsidP="006A4E52">
      <w:pPr>
        <w:spacing w:before="100" w:beforeAutospacing="1"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1295" w:rsidRDefault="000E1295" w:rsidP="006A4E52">
      <w:pPr>
        <w:spacing w:before="100" w:beforeAutospacing="1"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1295" w:rsidRDefault="000E1295" w:rsidP="006A4E52">
      <w:pPr>
        <w:spacing w:before="100" w:beforeAutospacing="1"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1295" w:rsidRDefault="000E1295" w:rsidP="006A4E52">
      <w:pPr>
        <w:spacing w:before="100" w:beforeAutospacing="1"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1295" w:rsidRDefault="000E1295" w:rsidP="006A4E52">
      <w:pPr>
        <w:spacing w:before="100" w:beforeAutospacing="1"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4E52" w:rsidRPr="00F3779C" w:rsidRDefault="006A4E52" w:rsidP="00F3779C">
      <w:pPr>
        <w:pStyle w:val="a5"/>
        <w:numPr>
          <w:ilvl w:val="1"/>
          <w:numId w:val="2"/>
        </w:numPr>
        <w:spacing w:before="100" w:before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779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Общие сведения </w:t>
      </w:r>
    </w:p>
    <w:p w:rsidR="006A4E52" w:rsidRPr="00F10F73" w:rsidRDefault="006A4E52" w:rsidP="006A4E52">
      <w:pPr>
        <w:spacing w:before="100" w:beforeAutospacing="1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10F7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Муниципальное общеобразовательное учреждение </w:t>
      </w:r>
    </w:p>
    <w:p w:rsidR="002E05A4" w:rsidRPr="006019E2" w:rsidRDefault="006A4E52" w:rsidP="006019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10F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10F7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«Шипицынская средняя общеобразовательная школа»</w:t>
      </w:r>
    </w:p>
    <w:p w:rsidR="006A4E52" w:rsidRPr="00F10F73" w:rsidRDefault="006A4E52" w:rsidP="006A4E52">
      <w:pPr>
        <w:spacing w:before="100" w:before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F73">
        <w:rPr>
          <w:rFonts w:ascii="Times New Roman" w:hAnsi="Times New Roman" w:cs="Times New Roman"/>
          <w:b/>
          <w:color w:val="000000"/>
          <w:sz w:val="24"/>
          <w:szCs w:val="24"/>
        </w:rPr>
        <w:t>Тип ОУ</w:t>
      </w:r>
      <w:r w:rsidRPr="00F10F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05A4" w:rsidRPr="00F10F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F73">
        <w:rPr>
          <w:rFonts w:ascii="Times New Roman" w:hAnsi="Times New Roman" w:cs="Times New Roman"/>
          <w:color w:val="000000"/>
          <w:sz w:val="24"/>
          <w:szCs w:val="24"/>
        </w:rPr>
        <w:t>бюджетное общеобразовательное</w:t>
      </w:r>
      <w:r w:rsidR="002E05A4" w:rsidRPr="00F10F73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учреждение</w:t>
      </w:r>
    </w:p>
    <w:p w:rsidR="002E05A4" w:rsidRPr="00F10F73" w:rsidRDefault="006A4E52" w:rsidP="00F10F7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F73">
        <w:rPr>
          <w:rFonts w:ascii="Times New Roman" w:hAnsi="Times New Roman" w:cs="Times New Roman"/>
          <w:b/>
          <w:color w:val="000000"/>
          <w:sz w:val="24"/>
          <w:szCs w:val="24"/>
        </w:rPr>
        <w:t>Юридический адрес ОУ</w:t>
      </w:r>
      <w:r w:rsidRPr="00F10F7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E05A4" w:rsidRPr="00F10F73">
        <w:rPr>
          <w:rFonts w:ascii="Times New Roman" w:hAnsi="Times New Roman" w:cs="Times New Roman"/>
          <w:color w:val="000000"/>
          <w:sz w:val="24"/>
          <w:szCs w:val="24"/>
        </w:rPr>
        <w:t xml:space="preserve">Россия, </w:t>
      </w:r>
      <w:r w:rsidRPr="00F10F73">
        <w:rPr>
          <w:rFonts w:ascii="Times New Roman" w:hAnsi="Times New Roman" w:cs="Times New Roman"/>
          <w:color w:val="000000"/>
          <w:sz w:val="24"/>
          <w:szCs w:val="24"/>
        </w:rPr>
        <w:t>Архангельская область, Котласский район, п.Шипицыно, ул.Школьная, д.12</w:t>
      </w:r>
    </w:p>
    <w:p w:rsidR="00F10F73" w:rsidRDefault="006A4E52" w:rsidP="00F10F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F73">
        <w:rPr>
          <w:rFonts w:ascii="Times New Roman" w:hAnsi="Times New Roman" w:cs="Times New Roman"/>
          <w:b/>
          <w:color w:val="000000"/>
          <w:sz w:val="24"/>
          <w:szCs w:val="24"/>
        </w:rPr>
        <w:t>Фактический адрес ОУ:</w:t>
      </w:r>
      <w:r w:rsidRPr="00F10F73">
        <w:rPr>
          <w:rFonts w:ascii="Times New Roman" w:hAnsi="Times New Roman" w:cs="Times New Roman"/>
          <w:color w:val="000000"/>
          <w:sz w:val="24"/>
          <w:szCs w:val="24"/>
        </w:rPr>
        <w:t xml:space="preserve"> Архангельская область, Котласский район, п.Шипицыно,</w:t>
      </w:r>
    </w:p>
    <w:p w:rsidR="006A4E52" w:rsidRDefault="006A4E52" w:rsidP="00F10F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F73">
        <w:rPr>
          <w:rFonts w:ascii="Times New Roman" w:hAnsi="Times New Roman" w:cs="Times New Roman"/>
          <w:color w:val="000000"/>
          <w:sz w:val="24"/>
          <w:szCs w:val="24"/>
        </w:rPr>
        <w:t xml:space="preserve"> ул.</w:t>
      </w:r>
      <w:r w:rsidR="00F10F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F73">
        <w:rPr>
          <w:rFonts w:ascii="Times New Roman" w:hAnsi="Times New Roman" w:cs="Times New Roman"/>
          <w:color w:val="000000"/>
          <w:sz w:val="24"/>
          <w:szCs w:val="24"/>
        </w:rPr>
        <w:t>Школьная, д.12</w:t>
      </w:r>
    </w:p>
    <w:p w:rsidR="00F10F73" w:rsidRPr="00F10F73" w:rsidRDefault="00F10F73" w:rsidP="00F10F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264F" w:rsidRPr="00F10F73" w:rsidRDefault="002E264F" w:rsidP="00F10F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F73">
        <w:rPr>
          <w:rFonts w:ascii="Times New Roman" w:hAnsi="Times New Roman" w:cs="Times New Roman"/>
          <w:b/>
          <w:sz w:val="24"/>
          <w:szCs w:val="24"/>
        </w:rPr>
        <w:t>Структурные подразделения:</w:t>
      </w:r>
    </w:p>
    <w:p w:rsidR="002E264F" w:rsidRPr="00F10F73" w:rsidRDefault="00E110E4" w:rsidP="002E264F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264F" w:rsidRPr="00F10F73">
        <w:rPr>
          <w:rFonts w:ascii="Times New Roman" w:hAnsi="Times New Roman" w:cs="Times New Roman"/>
          <w:b/>
          <w:sz w:val="24"/>
          <w:szCs w:val="24"/>
        </w:rPr>
        <w:t>«Детский сад № 2»,</w:t>
      </w:r>
      <w:r w:rsidR="002E264F" w:rsidRPr="00F10F73">
        <w:rPr>
          <w:rFonts w:ascii="Times New Roman" w:hAnsi="Times New Roman" w:cs="Times New Roman"/>
          <w:sz w:val="24"/>
          <w:szCs w:val="24"/>
        </w:rPr>
        <w:t xml:space="preserve"> адреса:</w:t>
      </w:r>
      <w:r w:rsidR="002E264F" w:rsidRPr="00F10F73">
        <w:rPr>
          <w:sz w:val="24"/>
          <w:szCs w:val="24"/>
        </w:rPr>
        <w:t xml:space="preserve"> </w:t>
      </w:r>
      <w:r w:rsidR="002E264F" w:rsidRPr="00F10F73">
        <w:rPr>
          <w:rFonts w:ascii="Times New Roman" w:hAnsi="Times New Roman" w:cs="Times New Roman"/>
          <w:sz w:val="24"/>
          <w:szCs w:val="24"/>
        </w:rPr>
        <w:t>Архангельская область, Котласский район, п. Шипицыно, улица 20-го съезда, д. 1;</w:t>
      </w:r>
    </w:p>
    <w:p w:rsidR="002E264F" w:rsidRPr="00F10F73" w:rsidRDefault="002E264F" w:rsidP="002E264F">
      <w:pPr>
        <w:jc w:val="both"/>
        <w:rPr>
          <w:rFonts w:ascii="Times New Roman" w:hAnsi="Times New Roman" w:cs="Times New Roman"/>
          <w:sz w:val="24"/>
          <w:szCs w:val="24"/>
        </w:rPr>
      </w:pPr>
      <w:r w:rsidRPr="00F10F73">
        <w:rPr>
          <w:rFonts w:ascii="Times New Roman" w:hAnsi="Times New Roman" w:cs="Times New Roman"/>
          <w:sz w:val="24"/>
          <w:szCs w:val="24"/>
        </w:rPr>
        <w:t>Архангельская область, Котласский район, п. Шипицыно, улица Ломоносова, д. 54, фл.1;</w:t>
      </w:r>
    </w:p>
    <w:p w:rsidR="002E264F" w:rsidRPr="00F10F73" w:rsidRDefault="00E110E4" w:rsidP="00E110E4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264F" w:rsidRPr="00F10F7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2E264F" w:rsidRPr="00F10F73">
        <w:rPr>
          <w:rFonts w:ascii="Times New Roman" w:hAnsi="Times New Roman" w:cs="Times New Roman"/>
          <w:b/>
          <w:sz w:val="24"/>
          <w:szCs w:val="24"/>
        </w:rPr>
        <w:t>Забелинская</w:t>
      </w:r>
      <w:proofErr w:type="spellEnd"/>
      <w:r w:rsidR="002E264F" w:rsidRPr="00F10F73">
        <w:rPr>
          <w:rFonts w:ascii="Times New Roman" w:hAnsi="Times New Roman" w:cs="Times New Roman"/>
          <w:b/>
          <w:sz w:val="24"/>
          <w:szCs w:val="24"/>
        </w:rPr>
        <w:t xml:space="preserve"> ООШ</w:t>
      </w:r>
      <w:r w:rsidR="002E264F" w:rsidRPr="00F10F73">
        <w:rPr>
          <w:rFonts w:ascii="Times New Roman" w:hAnsi="Times New Roman" w:cs="Times New Roman"/>
          <w:sz w:val="24"/>
          <w:szCs w:val="24"/>
        </w:rPr>
        <w:t>», адрес: Архангельская область, Котласский район, д. Федотовская, улица Рубцова, д. 30.</w:t>
      </w:r>
    </w:p>
    <w:p w:rsidR="00CF61C2" w:rsidRPr="00F10F73" w:rsidRDefault="002E264F" w:rsidP="00CF6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F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F61C2" w:rsidRPr="00F10F73">
        <w:rPr>
          <w:rFonts w:ascii="Times New Roman" w:hAnsi="Times New Roman" w:cs="Times New Roman"/>
          <w:b/>
          <w:sz w:val="24"/>
          <w:szCs w:val="24"/>
        </w:rPr>
        <w:t>«Центр дополнительного образования»,</w:t>
      </w:r>
      <w:r w:rsidR="00CF61C2" w:rsidRPr="00F10F73">
        <w:rPr>
          <w:rFonts w:ascii="Times New Roman" w:hAnsi="Times New Roman" w:cs="Times New Roman"/>
          <w:sz w:val="24"/>
          <w:szCs w:val="24"/>
        </w:rPr>
        <w:t xml:space="preserve"> адрес: </w:t>
      </w:r>
      <w:r w:rsidRPr="00F10F73">
        <w:rPr>
          <w:rFonts w:ascii="Times New Roman" w:hAnsi="Times New Roman" w:cs="Times New Roman"/>
          <w:sz w:val="24"/>
          <w:szCs w:val="24"/>
        </w:rPr>
        <w:t>Архангельская область, Котласский район, п. Шипицыно, улица Советская, дом 12, флигель 2;</w:t>
      </w:r>
    </w:p>
    <w:p w:rsidR="002E264F" w:rsidRPr="00F10F73" w:rsidRDefault="002E264F" w:rsidP="00CF61C2">
      <w:pPr>
        <w:jc w:val="both"/>
        <w:rPr>
          <w:rFonts w:ascii="Times New Roman" w:hAnsi="Times New Roman" w:cs="Times New Roman"/>
          <w:sz w:val="24"/>
          <w:szCs w:val="24"/>
        </w:rPr>
      </w:pPr>
      <w:r w:rsidRPr="00F10F73">
        <w:rPr>
          <w:rFonts w:ascii="Times New Roman" w:hAnsi="Times New Roman" w:cs="Times New Roman"/>
          <w:sz w:val="24"/>
          <w:szCs w:val="24"/>
        </w:rPr>
        <w:t>Архангельская область, Котласский район, г. Сольвычегодск, ул.  Горбунова, д. 3;</w:t>
      </w:r>
    </w:p>
    <w:p w:rsidR="006A4E52" w:rsidRPr="00F10F73" w:rsidRDefault="006A4E52" w:rsidP="006A4E52">
      <w:pPr>
        <w:spacing w:before="100" w:beforeAutospacing="1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0F73">
        <w:rPr>
          <w:rFonts w:ascii="Times New Roman" w:hAnsi="Times New Roman" w:cs="Times New Roman"/>
          <w:b/>
          <w:color w:val="000000"/>
          <w:sz w:val="24"/>
          <w:szCs w:val="24"/>
        </w:rPr>
        <w:t>Руководители ОУ:</w:t>
      </w:r>
    </w:p>
    <w:p w:rsidR="00F10F73" w:rsidRPr="00F10F73" w:rsidRDefault="006A4E52" w:rsidP="00F10F73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10F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Директор </w:t>
      </w:r>
      <w:r w:rsidRPr="00F10F7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05A4" w:rsidRPr="00F10F7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F10F73" w:rsidRPr="00F10F73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F10F7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E05A4" w:rsidRPr="00F10F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0F7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10F73">
        <w:rPr>
          <w:rFonts w:ascii="Times New Roman" w:hAnsi="Times New Roman" w:cs="Times New Roman"/>
          <w:color w:val="000000"/>
          <w:sz w:val="24"/>
          <w:szCs w:val="24"/>
          <w:u w:val="single"/>
        </w:rPr>
        <w:t>Селякова Елена Витальевна</w:t>
      </w:r>
      <w:r w:rsidR="00F10F73" w:rsidRPr="00F10F73">
        <w:rPr>
          <w:rFonts w:ascii="Times New Roman" w:hAnsi="Times New Roman" w:cs="Times New Roman"/>
          <w:color w:val="000000"/>
          <w:sz w:val="24"/>
          <w:szCs w:val="24"/>
          <w:u w:val="single"/>
        </w:rPr>
        <w:t>,</w:t>
      </w:r>
    </w:p>
    <w:p w:rsidR="00F10F73" w:rsidRPr="00F10F73" w:rsidRDefault="00F10F73" w:rsidP="00F10F7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F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(</w:t>
      </w:r>
      <w:r w:rsidRPr="00F10F73">
        <w:rPr>
          <w:rFonts w:ascii="Times New Roman" w:hAnsi="Times New Roman" w:cs="Times New Roman"/>
          <w:color w:val="000000"/>
          <w:sz w:val="24"/>
          <w:szCs w:val="24"/>
        </w:rPr>
        <w:t>тел 8(81837) 3-46-52)</w:t>
      </w:r>
    </w:p>
    <w:p w:rsidR="006A4E52" w:rsidRPr="00F10F73" w:rsidRDefault="00F10F73" w:rsidP="00F10F7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F10F73" w:rsidRDefault="00CF61C2" w:rsidP="00F10F7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10F73">
        <w:rPr>
          <w:rFonts w:ascii="Times New Roman" w:hAnsi="Times New Roman" w:cs="Times New Roman"/>
          <w:b/>
          <w:color w:val="000000"/>
          <w:sz w:val="24"/>
          <w:szCs w:val="24"/>
        </w:rPr>
        <w:t>Заведующий СП «Детский сад №2»</w:t>
      </w:r>
      <w:r w:rsidRPr="00F10F7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10F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10F73" w:rsidRPr="00F10F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F10F73">
        <w:rPr>
          <w:rFonts w:ascii="Times New Roman" w:hAnsi="Times New Roman" w:cs="Times New Roman"/>
          <w:color w:val="000000"/>
          <w:sz w:val="24"/>
          <w:szCs w:val="24"/>
          <w:u w:val="single"/>
        </w:rPr>
        <w:t>Кузнецова Екатерина Андреевна</w:t>
      </w:r>
      <w:r w:rsidR="00F10F7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CF61C2" w:rsidRDefault="00F10F73" w:rsidP="00F10F73">
      <w:pPr>
        <w:tabs>
          <w:tab w:val="left" w:pos="733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F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</w:t>
      </w:r>
      <w:r w:rsidRPr="00F10F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Pr="00F10F73">
        <w:rPr>
          <w:rFonts w:ascii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8(81837) 3-51-94</w:t>
      </w:r>
      <w:r w:rsidRPr="00F10F73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10F73" w:rsidRPr="00F10F73" w:rsidRDefault="00F10F73" w:rsidP="00F10F7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0F73" w:rsidRDefault="00CF61C2" w:rsidP="00F10F7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10F73">
        <w:rPr>
          <w:rFonts w:ascii="Times New Roman" w:hAnsi="Times New Roman" w:cs="Times New Roman"/>
          <w:b/>
          <w:color w:val="000000"/>
          <w:sz w:val="24"/>
          <w:szCs w:val="24"/>
        </w:rPr>
        <w:t>Заведующий СП «Забелинская ООШ»</w:t>
      </w:r>
      <w:r w:rsidRPr="00F10F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0F7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10F73">
        <w:rPr>
          <w:rFonts w:ascii="Times New Roman" w:hAnsi="Times New Roman" w:cs="Times New Roman"/>
          <w:color w:val="000000"/>
          <w:sz w:val="24"/>
          <w:szCs w:val="24"/>
          <w:u w:val="single"/>
        </w:rPr>
        <w:t>Верещагина Наталья Владимировна</w:t>
      </w:r>
    </w:p>
    <w:p w:rsidR="00F10F73" w:rsidRPr="00F10F73" w:rsidRDefault="00F10F73" w:rsidP="00F10F7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(</w:t>
      </w:r>
      <w:r w:rsidRPr="00F10F73">
        <w:rPr>
          <w:rFonts w:ascii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8(81837) 7-22-34</w:t>
      </w:r>
      <w:r w:rsidRPr="00F10F7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F61C2" w:rsidRPr="00F10F73" w:rsidRDefault="00CF61C2" w:rsidP="00F10F7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F61C2" w:rsidRDefault="00CF61C2" w:rsidP="00F10F7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10F73">
        <w:rPr>
          <w:rFonts w:ascii="Times New Roman" w:hAnsi="Times New Roman" w:cs="Times New Roman"/>
          <w:b/>
          <w:color w:val="000000"/>
          <w:sz w:val="24"/>
          <w:szCs w:val="24"/>
        </w:rPr>
        <w:t>Заведующий СП «ЦДО»</w:t>
      </w:r>
      <w:r w:rsidRPr="00F10F7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F10F7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10F73">
        <w:rPr>
          <w:rFonts w:ascii="Times New Roman" w:hAnsi="Times New Roman" w:cs="Times New Roman"/>
          <w:color w:val="000000"/>
          <w:sz w:val="24"/>
          <w:szCs w:val="24"/>
          <w:u w:val="single"/>
        </w:rPr>
        <w:t>Тропникова Татьяна Анатольевна</w:t>
      </w:r>
    </w:p>
    <w:p w:rsidR="00F10F73" w:rsidRPr="00F10F73" w:rsidRDefault="00F10F73" w:rsidP="00F10F7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F7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(тел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8(81837) 3-49-13</w:t>
      </w:r>
      <w:r w:rsidRPr="00F10F7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10F73" w:rsidRPr="00F10F73" w:rsidRDefault="00F10F73" w:rsidP="00F10F7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A4E52" w:rsidRPr="00F10F73" w:rsidRDefault="006A4E52" w:rsidP="00F10F7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10F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Заместитель директора по учебной работе </w:t>
      </w:r>
      <w:r w:rsidRPr="00F10F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10F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10F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10F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10F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10F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10F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10F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10F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10F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10F7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61C2" w:rsidRPr="00F10F7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F10F73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F10F73">
        <w:rPr>
          <w:rFonts w:ascii="Times New Roman" w:hAnsi="Times New Roman" w:cs="Times New Roman"/>
          <w:color w:val="000000"/>
          <w:sz w:val="24"/>
          <w:szCs w:val="24"/>
          <w:u w:val="single"/>
        </w:rPr>
        <w:t>Красюкова Ирина Валентиновна</w:t>
      </w:r>
    </w:p>
    <w:p w:rsidR="002E05A4" w:rsidRPr="00F10F73" w:rsidRDefault="006A4E52" w:rsidP="006A4E52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10F73">
        <w:rPr>
          <w:rFonts w:ascii="Times New Roman" w:hAnsi="Times New Roman" w:cs="Times New Roman"/>
          <w:b/>
          <w:color w:val="000000"/>
          <w:sz w:val="24"/>
          <w:szCs w:val="24"/>
        </w:rPr>
        <w:t>Заместитель директора по воспитательной работе</w:t>
      </w:r>
      <w:r w:rsidRPr="00F10F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10F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10F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10F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10F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10F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10F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10F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10F7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05A4" w:rsidRPr="00F10F73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CF61C2" w:rsidRPr="00F10F7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2E05A4" w:rsidRPr="00F10F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61C2" w:rsidRPr="00F10F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05A4" w:rsidRPr="00F10F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0F73" w:rsidRPr="00F10F73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521E69">
        <w:rPr>
          <w:rFonts w:ascii="Times New Roman" w:hAnsi="Times New Roman" w:cs="Times New Roman"/>
          <w:color w:val="000000"/>
          <w:sz w:val="24"/>
          <w:szCs w:val="24"/>
          <w:u w:val="single"/>
        </w:rPr>
        <w:t>Ярыгин</w:t>
      </w:r>
      <w:r w:rsidRPr="00F10F73">
        <w:rPr>
          <w:rFonts w:ascii="Times New Roman" w:hAnsi="Times New Roman" w:cs="Times New Roman"/>
          <w:color w:val="000000"/>
          <w:sz w:val="24"/>
          <w:szCs w:val="24"/>
          <w:u w:val="single"/>
        </w:rPr>
        <w:t>а Мария Николаевна</w:t>
      </w:r>
    </w:p>
    <w:p w:rsidR="00F10F73" w:rsidRDefault="00F10F73" w:rsidP="006A4E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110E4" w:rsidRPr="00F10F73" w:rsidRDefault="00E110E4" w:rsidP="006A4E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110E4" w:rsidRDefault="002E05A4" w:rsidP="00E110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ED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Ответственный работник</w:t>
      </w:r>
      <w:r w:rsidR="006A4E52" w:rsidRPr="004D6E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органа образования </w:t>
      </w:r>
      <w:r w:rsidR="004D6E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4D6ED0" w:rsidRPr="004D6ED0">
        <w:rPr>
          <w:rFonts w:ascii="Times New Roman" w:hAnsi="Times New Roman" w:cs="Times New Roman"/>
          <w:color w:val="000000"/>
          <w:sz w:val="24"/>
          <w:szCs w:val="24"/>
        </w:rPr>
        <w:t>ведущий специалист</w:t>
      </w:r>
      <w:r w:rsidR="004D6ED0">
        <w:rPr>
          <w:rFonts w:ascii="Times New Roman" w:hAnsi="Times New Roman" w:cs="Times New Roman"/>
          <w:color w:val="000000"/>
          <w:sz w:val="24"/>
          <w:szCs w:val="24"/>
        </w:rPr>
        <w:t xml:space="preserve"> отдела образования администрации МО «Котласский муниципальный район» </w:t>
      </w:r>
    </w:p>
    <w:p w:rsidR="006A4E52" w:rsidRDefault="00236627" w:rsidP="00E110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Кудинова Татьяна Николаевна</w:t>
      </w:r>
      <w:r w:rsidR="004D6ED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4D6ED0" w:rsidRPr="00E110E4">
        <w:rPr>
          <w:rFonts w:ascii="Times New Roman" w:hAnsi="Times New Roman" w:cs="Times New Roman"/>
          <w:color w:val="000000"/>
          <w:sz w:val="24"/>
          <w:szCs w:val="24"/>
        </w:rPr>
        <w:t>(тел.</w:t>
      </w:r>
      <w:r w:rsidR="00E110E4" w:rsidRPr="00E11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6ED0">
        <w:rPr>
          <w:rFonts w:ascii="Times New Roman" w:hAnsi="Times New Roman" w:cs="Times New Roman"/>
          <w:color w:val="000000"/>
          <w:sz w:val="24"/>
          <w:szCs w:val="24"/>
        </w:rPr>
        <w:t>8(81837)2-03-16)</w:t>
      </w:r>
    </w:p>
    <w:p w:rsidR="00E110E4" w:rsidRPr="004D6ED0" w:rsidRDefault="00E110E4" w:rsidP="00E110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4E52" w:rsidRPr="004D6ED0" w:rsidRDefault="006A4E52" w:rsidP="004D6ED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ED0">
        <w:rPr>
          <w:rFonts w:ascii="Times New Roman" w:hAnsi="Times New Roman" w:cs="Times New Roman"/>
          <w:b/>
          <w:color w:val="000000"/>
          <w:sz w:val="24"/>
          <w:szCs w:val="24"/>
        </w:rPr>
        <w:t>Ответственные от ОГИБДД ОМВД России «</w:t>
      </w:r>
      <w:proofErr w:type="spellStart"/>
      <w:r w:rsidRPr="004D6ED0">
        <w:rPr>
          <w:rFonts w:ascii="Times New Roman" w:hAnsi="Times New Roman" w:cs="Times New Roman"/>
          <w:b/>
          <w:color w:val="000000"/>
          <w:sz w:val="24"/>
          <w:szCs w:val="24"/>
        </w:rPr>
        <w:t>Котласский</w:t>
      </w:r>
      <w:proofErr w:type="spellEnd"/>
      <w:r w:rsidRPr="004D6ED0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4D6ED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4D6E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6FD2">
        <w:rPr>
          <w:rFonts w:ascii="Times New Roman" w:hAnsi="Times New Roman" w:cs="Times New Roman"/>
          <w:b/>
          <w:color w:val="000000"/>
          <w:sz w:val="24"/>
          <w:szCs w:val="24"/>
        </w:rPr>
        <w:t>старший инспектор</w:t>
      </w:r>
      <w:r w:rsidRPr="004D6E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66F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пропаганде </w:t>
      </w:r>
      <w:r w:rsidR="004D6E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80926" w:rsidRPr="00E110E4">
        <w:rPr>
          <w:rFonts w:ascii="Times New Roman" w:hAnsi="Times New Roman" w:cs="Times New Roman"/>
          <w:color w:val="000000"/>
          <w:sz w:val="24"/>
          <w:szCs w:val="24"/>
          <w:u w:val="single"/>
        </w:rPr>
        <w:t>Алдохина</w:t>
      </w:r>
      <w:proofErr w:type="spellEnd"/>
      <w:r w:rsidR="00580926" w:rsidRPr="00E110E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Виктория Андреевна</w:t>
      </w:r>
      <w:r w:rsidR="004D6E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6ED0" w:rsidRPr="00F10F73">
        <w:rPr>
          <w:rFonts w:ascii="Times New Roman" w:hAnsi="Times New Roman" w:cs="Times New Roman"/>
          <w:color w:val="000000"/>
          <w:sz w:val="24"/>
          <w:szCs w:val="24"/>
        </w:rPr>
        <w:t>тел</w:t>
      </w:r>
      <w:r w:rsidR="00C82D8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D6ED0">
        <w:rPr>
          <w:rFonts w:ascii="Times New Roman" w:hAnsi="Times New Roman" w:cs="Times New Roman"/>
          <w:color w:val="000000"/>
          <w:sz w:val="24"/>
          <w:szCs w:val="24"/>
        </w:rPr>
        <w:t xml:space="preserve"> 8(81837)3-64-25</w:t>
      </w:r>
    </w:p>
    <w:p w:rsidR="002E05A4" w:rsidRPr="00C82D89" w:rsidRDefault="002E05A4" w:rsidP="002E05A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D89">
        <w:rPr>
          <w:rFonts w:ascii="Times New Roman" w:hAnsi="Times New Roman" w:cs="Times New Roman"/>
          <w:b/>
          <w:color w:val="000000"/>
          <w:sz w:val="24"/>
          <w:szCs w:val="24"/>
        </w:rPr>
        <w:t>Ответственный работник</w:t>
      </w:r>
      <w:r w:rsidR="006A4E52" w:rsidRPr="00C82D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 мероприятия по профилактике</w:t>
      </w:r>
      <w:r w:rsidRPr="00C82D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110E4">
        <w:rPr>
          <w:rFonts w:ascii="Times New Roman" w:hAnsi="Times New Roman" w:cs="Times New Roman"/>
          <w:b/>
          <w:color w:val="000000"/>
          <w:sz w:val="24"/>
          <w:szCs w:val="24"/>
        </w:rPr>
        <w:t>детского травматизма:</w:t>
      </w:r>
    </w:p>
    <w:p w:rsidR="006A4E52" w:rsidRDefault="00E110E4" w:rsidP="00C82D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Шипицынская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СОШ» - </w:t>
      </w:r>
      <w:r w:rsidR="002E05A4" w:rsidRPr="00C82D89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6A4E52" w:rsidRPr="00C82D89">
        <w:rPr>
          <w:rFonts w:ascii="Times New Roman" w:hAnsi="Times New Roman" w:cs="Times New Roman"/>
          <w:color w:val="000000"/>
          <w:sz w:val="24"/>
          <w:szCs w:val="24"/>
        </w:rPr>
        <w:t xml:space="preserve">аместитель директора по </w:t>
      </w:r>
      <w:r w:rsidR="002E05A4" w:rsidRPr="00C82D89">
        <w:rPr>
          <w:rFonts w:ascii="Times New Roman" w:hAnsi="Times New Roman" w:cs="Times New Roman"/>
          <w:color w:val="000000"/>
          <w:sz w:val="24"/>
          <w:szCs w:val="24"/>
        </w:rPr>
        <w:t xml:space="preserve">УВР с исполнением обязанностей по </w:t>
      </w:r>
      <w:r w:rsidR="006A4E52" w:rsidRPr="00C82D89">
        <w:rPr>
          <w:rFonts w:ascii="Times New Roman" w:hAnsi="Times New Roman" w:cs="Times New Roman"/>
          <w:color w:val="000000"/>
          <w:sz w:val="24"/>
          <w:szCs w:val="24"/>
        </w:rPr>
        <w:t xml:space="preserve">охране труда </w:t>
      </w:r>
      <w:r w:rsidR="002E05A4" w:rsidRPr="00C82D89">
        <w:rPr>
          <w:rFonts w:ascii="Times New Roman" w:hAnsi="Times New Roman" w:cs="Times New Roman"/>
          <w:color w:val="000000"/>
          <w:sz w:val="24"/>
          <w:szCs w:val="24"/>
        </w:rPr>
        <w:t>и здоровья участников образовательного процесса</w:t>
      </w:r>
      <w:r w:rsidR="00C82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7A3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A4E52" w:rsidRPr="00C82D89">
        <w:rPr>
          <w:rFonts w:ascii="Times New Roman" w:hAnsi="Times New Roman" w:cs="Times New Roman"/>
          <w:color w:val="000000"/>
          <w:sz w:val="24"/>
          <w:szCs w:val="24"/>
          <w:u w:val="single"/>
        </w:rPr>
        <w:t>Казакова Любовь Анатольевна</w:t>
      </w:r>
    </w:p>
    <w:p w:rsidR="00E110E4" w:rsidRDefault="00E110E4" w:rsidP="00E110E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110E4">
        <w:rPr>
          <w:rFonts w:ascii="Times New Roman" w:hAnsi="Times New Roman" w:cs="Times New Roman"/>
          <w:color w:val="000000"/>
          <w:sz w:val="24"/>
          <w:szCs w:val="24"/>
        </w:rPr>
        <w:t>СП «Детский сад №2»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-заведующий</w:t>
      </w:r>
      <w:r w:rsidRPr="00E110E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F10F73">
        <w:rPr>
          <w:rFonts w:ascii="Times New Roman" w:hAnsi="Times New Roman" w:cs="Times New Roman"/>
          <w:color w:val="000000"/>
          <w:sz w:val="24"/>
          <w:szCs w:val="24"/>
          <w:u w:val="single"/>
        </w:rPr>
        <w:t>Кузнецова Екатерина Андреевна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E110E4" w:rsidRDefault="00E110E4" w:rsidP="00E110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F73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Pr="00F10F73">
        <w:rPr>
          <w:rFonts w:ascii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8(81837) 3-51-94</w:t>
      </w:r>
      <w:r w:rsidRPr="00F10F7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110E4" w:rsidRDefault="00E110E4" w:rsidP="00E110E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110E4">
        <w:rPr>
          <w:rFonts w:ascii="Times New Roman" w:hAnsi="Times New Roman" w:cs="Times New Roman"/>
          <w:color w:val="000000"/>
          <w:sz w:val="24"/>
          <w:szCs w:val="24"/>
        </w:rPr>
        <w:t>СП «</w:t>
      </w:r>
      <w:proofErr w:type="spellStart"/>
      <w:r w:rsidRPr="00E110E4">
        <w:rPr>
          <w:rFonts w:ascii="Times New Roman" w:hAnsi="Times New Roman" w:cs="Times New Roman"/>
          <w:color w:val="000000"/>
          <w:sz w:val="24"/>
          <w:szCs w:val="24"/>
        </w:rPr>
        <w:t>Забелинская</w:t>
      </w:r>
      <w:proofErr w:type="spellEnd"/>
      <w:r w:rsidRPr="00E110E4">
        <w:rPr>
          <w:rFonts w:ascii="Times New Roman" w:hAnsi="Times New Roman" w:cs="Times New Roman"/>
          <w:color w:val="000000"/>
          <w:sz w:val="24"/>
          <w:szCs w:val="24"/>
        </w:rPr>
        <w:t xml:space="preserve"> ООШ»</w:t>
      </w:r>
      <w:r w:rsidRPr="00F10F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-</w:t>
      </w:r>
      <w:r w:rsidRPr="00E110E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заведующий</w:t>
      </w:r>
      <w:r w:rsidRPr="00E110E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F10F73">
        <w:rPr>
          <w:rFonts w:ascii="Times New Roman" w:hAnsi="Times New Roman" w:cs="Times New Roman"/>
          <w:color w:val="000000"/>
          <w:sz w:val="24"/>
          <w:szCs w:val="24"/>
          <w:u w:val="single"/>
        </w:rPr>
        <w:t>Верещагина Наталья Владимировна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10E4" w:rsidRDefault="00E110E4" w:rsidP="00E110E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110E4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Pr="00F10F73">
        <w:rPr>
          <w:rFonts w:ascii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8(81837) 7-22-34</w:t>
      </w:r>
      <w:r w:rsidRPr="00F10F7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110E4" w:rsidRDefault="00E110E4" w:rsidP="00E110E4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110E4">
        <w:rPr>
          <w:rFonts w:ascii="Times New Roman" w:hAnsi="Times New Roman" w:cs="Times New Roman"/>
          <w:color w:val="000000"/>
          <w:sz w:val="24"/>
          <w:szCs w:val="24"/>
        </w:rPr>
        <w:t>СП «ЦДО»</w:t>
      </w:r>
      <w:r w:rsidRPr="00F10F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-</w:t>
      </w:r>
      <w:r w:rsidRPr="00E110E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заведующий</w:t>
      </w:r>
      <w:r w:rsidRPr="00F10F7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F10F73">
        <w:rPr>
          <w:rFonts w:ascii="Times New Roman" w:hAnsi="Times New Roman" w:cs="Times New Roman"/>
          <w:color w:val="000000"/>
          <w:sz w:val="24"/>
          <w:szCs w:val="24"/>
          <w:u w:val="single"/>
        </w:rPr>
        <w:t>Тропникова</w:t>
      </w:r>
      <w:proofErr w:type="spellEnd"/>
      <w:r w:rsidRPr="00F10F7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Татьяна Анатольевна</w:t>
      </w:r>
    </w:p>
    <w:p w:rsidR="00E110E4" w:rsidRPr="00F10F73" w:rsidRDefault="00E110E4" w:rsidP="00E110E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F73">
        <w:rPr>
          <w:rFonts w:ascii="Times New Roman" w:hAnsi="Times New Roman" w:cs="Times New Roman"/>
          <w:color w:val="000000"/>
          <w:sz w:val="24"/>
          <w:szCs w:val="24"/>
        </w:rPr>
        <w:t>(тел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8(81837) 3-49-13</w:t>
      </w:r>
      <w:r w:rsidRPr="00F10F7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C53F2" w:rsidRDefault="006A4E52" w:rsidP="00E110E4">
      <w:pPr>
        <w:spacing w:before="80" w:after="8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D89">
        <w:rPr>
          <w:rFonts w:ascii="Times New Roman" w:hAnsi="Times New Roman" w:cs="Times New Roman"/>
          <w:b/>
          <w:color w:val="000000"/>
          <w:sz w:val="24"/>
          <w:szCs w:val="24"/>
        </w:rPr>
        <w:t>Руководитель или ответственный работник дорожно-эксплуатационной организации, осуществляющей содержание УДС</w:t>
      </w:r>
      <w:bookmarkStart w:id="0" w:name="sdfootnote1anc"/>
      <w:r w:rsidRPr="00C82D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bookmarkEnd w:id="0"/>
      <w:r w:rsidR="00C82D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97A31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</w:p>
    <w:p w:rsidR="006A4E52" w:rsidRPr="00C82D89" w:rsidRDefault="00897A31" w:rsidP="00E110E4">
      <w:pPr>
        <w:spacing w:before="80" w:after="8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Семерюк Л. </w:t>
      </w:r>
      <w:r w:rsidR="006A4E52" w:rsidRPr="00C82D89">
        <w:rPr>
          <w:rFonts w:ascii="Times New Roman" w:hAnsi="Times New Roman" w:cs="Times New Roman"/>
          <w:color w:val="000000"/>
          <w:sz w:val="24"/>
          <w:szCs w:val="24"/>
          <w:u w:val="single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="00C82D89">
        <w:rPr>
          <w:rFonts w:ascii="Times New Roman" w:hAnsi="Times New Roman" w:cs="Times New Roman"/>
          <w:color w:val="000000"/>
          <w:sz w:val="24"/>
          <w:szCs w:val="24"/>
        </w:rPr>
        <w:t xml:space="preserve">  (т</w:t>
      </w:r>
      <w:r w:rsidR="006A4E52" w:rsidRPr="00F10F73">
        <w:rPr>
          <w:rFonts w:ascii="Times New Roman" w:hAnsi="Times New Roman" w:cs="Times New Roman"/>
          <w:color w:val="000000"/>
          <w:sz w:val="24"/>
          <w:szCs w:val="24"/>
        </w:rPr>
        <w:t xml:space="preserve">елефон </w:t>
      </w:r>
      <w:r>
        <w:rPr>
          <w:rFonts w:ascii="Times New Roman" w:hAnsi="Times New Roman" w:cs="Times New Roman"/>
          <w:color w:val="000000"/>
          <w:sz w:val="24"/>
          <w:szCs w:val="24"/>
        </w:rPr>
        <w:t>8(81837)</w:t>
      </w:r>
      <w:r w:rsidR="006A4E52" w:rsidRPr="00F10F73">
        <w:rPr>
          <w:rFonts w:ascii="Times New Roman" w:hAnsi="Times New Roman" w:cs="Times New Roman"/>
          <w:color w:val="000000"/>
          <w:sz w:val="24"/>
          <w:szCs w:val="24"/>
        </w:rPr>
        <w:t>3-46-44)</w:t>
      </w:r>
    </w:p>
    <w:p w:rsidR="003C53F2" w:rsidRDefault="006A4E52" w:rsidP="003C53F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7A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Руководитель или ответственный работник дорожно-эксплуатационной организации, осуществляющей содержание ТСОДД  </w:t>
      </w:r>
      <w:r w:rsidR="00897A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</w:p>
    <w:p w:rsidR="006A4E52" w:rsidRPr="00897A31" w:rsidRDefault="006A4E52" w:rsidP="003C53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97A31">
        <w:rPr>
          <w:rFonts w:ascii="Times New Roman" w:hAnsi="Times New Roman" w:cs="Times New Roman"/>
          <w:color w:val="000000"/>
          <w:sz w:val="24"/>
          <w:szCs w:val="24"/>
          <w:u w:val="single"/>
        </w:rPr>
        <w:t>Красичков</w:t>
      </w:r>
      <w:proofErr w:type="spellEnd"/>
      <w:r w:rsidRPr="00897A3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А.Ю.</w:t>
      </w:r>
      <w:r w:rsidRPr="00F10F7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(</w:t>
      </w:r>
      <w:r w:rsidR="00897A3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10F73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="00897A31" w:rsidRPr="00897A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97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7A31" w:rsidRPr="00897A31">
        <w:rPr>
          <w:rFonts w:ascii="Times New Roman" w:hAnsi="Times New Roman" w:cs="Times New Roman"/>
          <w:color w:val="000000"/>
          <w:sz w:val="24"/>
          <w:szCs w:val="24"/>
        </w:rPr>
        <w:t>8(81837)</w:t>
      </w:r>
      <w:r w:rsidRPr="00897A31">
        <w:rPr>
          <w:rFonts w:ascii="Times New Roman" w:hAnsi="Times New Roman" w:cs="Times New Roman"/>
          <w:color w:val="000000"/>
          <w:sz w:val="24"/>
          <w:szCs w:val="24"/>
        </w:rPr>
        <w:t>3-46-58)</w:t>
      </w:r>
    </w:p>
    <w:p w:rsidR="006019E2" w:rsidRDefault="006A4E52" w:rsidP="003C53F2">
      <w:pPr>
        <w:spacing w:before="8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7A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Количество </w:t>
      </w:r>
      <w:proofErr w:type="gramStart"/>
      <w:r w:rsidRPr="00897A31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="006019E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2E05A4" w:rsidRPr="00F10F7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10F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019E2" w:rsidRPr="00671A96" w:rsidRDefault="006019E2" w:rsidP="003C53F2">
      <w:pPr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 w:rsidRPr="00671A96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671A96">
        <w:rPr>
          <w:rFonts w:ascii="Times New Roman" w:hAnsi="Times New Roman" w:cs="Times New Roman"/>
          <w:sz w:val="24"/>
          <w:szCs w:val="24"/>
        </w:rPr>
        <w:t>Шипицынская</w:t>
      </w:r>
      <w:proofErr w:type="spellEnd"/>
      <w:r w:rsidRPr="00671A96">
        <w:rPr>
          <w:rFonts w:ascii="Times New Roman" w:hAnsi="Times New Roman" w:cs="Times New Roman"/>
          <w:sz w:val="24"/>
          <w:szCs w:val="24"/>
        </w:rPr>
        <w:t xml:space="preserve"> СОШ» - </w:t>
      </w:r>
      <w:r w:rsidR="00671A96" w:rsidRPr="00671A96">
        <w:rPr>
          <w:rFonts w:ascii="Times New Roman" w:hAnsi="Times New Roman" w:cs="Times New Roman"/>
          <w:sz w:val="24"/>
          <w:szCs w:val="24"/>
          <w:u w:val="single"/>
        </w:rPr>
        <w:t>43</w:t>
      </w:r>
      <w:r w:rsidR="00D50C6A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A4E52" w:rsidRPr="00671A96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 w:rsidRPr="00671A96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671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E52" w:rsidRPr="00671A96" w:rsidRDefault="006019E2" w:rsidP="00601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A96">
        <w:rPr>
          <w:rFonts w:ascii="Times New Roman" w:hAnsi="Times New Roman" w:cs="Times New Roman"/>
          <w:sz w:val="24"/>
          <w:szCs w:val="24"/>
        </w:rPr>
        <w:t xml:space="preserve">СП «Детский сад № 2» - </w:t>
      </w:r>
      <w:r w:rsidR="00D50C6A">
        <w:rPr>
          <w:rFonts w:ascii="Times New Roman" w:hAnsi="Times New Roman" w:cs="Times New Roman"/>
          <w:sz w:val="24"/>
          <w:szCs w:val="24"/>
          <w:u w:val="single"/>
        </w:rPr>
        <w:t>72</w:t>
      </w:r>
      <w:r w:rsidRPr="00671A96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 w:rsidR="00D50C6A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671A96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671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9E2" w:rsidRPr="00671A96" w:rsidRDefault="006019E2" w:rsidP="006019E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1A96">
        <w:rPr>
          <w:rFonts w:ascii="Times New Roman" w:hAnsi="Times New Roman" w:cs="Times New Roman"/>
          <w:sz w:val="24"/>
          <w:szCs w:val="24"/>
        </w:rPr>
        <w:t xml:space="preserve">СП «Забелинская ООШ», включая дошкольную группу </w:t>
      </w:r>
      <w:r w:rsidR="00D50C6A">
        <w:rPr>
          <w:rFonts w:ascii="Times New Roman" w:hAnsi="Times New Roman" w:cs="Times New Roman"/>
          <w:sz w:val="24"/>
          <w:szCs w:val="24"/>
        </w:rPr>
        <w:t>–</w:t>
      </w:r>
      <w:r w:rsidRPr="00671A96">
        <w:rPr>
          <w:rFonts w:ascii="Times New Roman" w:hAnsi="Times New Roman" w:cs="Times New Roman"/>
          <w:sz w:val="24"/>
          <w:szCs w:val="24"/>
        </w:rPr>
        <w:t xml:space="preserve"> </w:t>
      </w:r>
      <w:r w:rsidR="00D50C6A">
        <w:rPr>
          <w:rFonts w:ascii="Times New Roman" w:hAnsi="Times New Roman" w:cs="Times New Roman"/>
          <w:sz w:val="24"/>
          <w:szCs w:val="24"/>
          <w:u w:val="single"/>
        </w:rPr>
        <w:t>43+16</w:t>
      </w:r>
      <w:r w:rsidR="00671A96" w:rsidRPr="00671A96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 w:rsidRPr="00671A9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6019E2" w:rsidRPr="00671A96" w:rsidRDefault="006019E2" w:rsidP="006019E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1A96">
        <w:rPr>
          <w:rFonts w:ascii="Times New Roman" w:hAnsi="Times New Roman" w:cs="Times New Roman"/>
          <w:sz w:val="24"/>
          <w:szCs w:val="24"/>
        </w:rPr>
        <w:t xml:space="preserve">СП «Центр дополнительного образования» </w:t>
      </w:r>
      <w:r w:rsidRPr="00435876">
        <w:rPr>
          <w:rFonts w:ascii="Times New Roman" w:hAnsi="Times New Roman" w:cs="Times New Roman"/>
          <w:sz w:val="24"/>
          <w:szCs w:val="24"/>
        </w:rPr>
        <w:t xml:space="preserve">- </w:t>
      </w:r>
      <w:r w:rsidR="00D50C6A">
        <w:rPr>
          <w:rFonts w:ascii="Times New Roman" w:hAnsi="Times New Roman" w:cs="Times New Roman"/>
          <w:sz w:val="24"/>
          <w:szCs w:val="24"/>
          <w:u w:val="single"/>
        </w:rPr>
        <w:t>260</w:t>
      </w:r>
      <w:r w:rsidRPr="00671A96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</w:p>
    <w:p w:rsidR="006019E2" w:rsidRPr="00236627" w:rsidRDefault="006019E2" w:rsidP="006019E2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6A4E52" w:rsidRPr="00F10F73" w:rsidRDefault="006A4E52" w:rsidP="006019E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7A31">
        <w:rPr>
          <w:rFonts w:ascii="Times New Roman" w:hAnsi="Times New Roman" w:cs="Times New Roman"/>
          <w:b/>
          <w:color w:val="000000"/>
          <w:sz w:val="24"/>
          <w:szCs w:val="24"/>
        </w:rPr>
        <w:t>Наличие уголка по БДД</w:t>
      </w:r>
      <w:r w:rsidRPr="00F10F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05A4" w:rsidRPr="00F10F7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97A31" w:rsidRPr="00897A31">
        <w:rPr>
          <w:rFonts w:ascii="Times New Roman" w:hAnsi="Times New Roman" w:cs="Times New Roman"/>
          <w:color w:val="000000"/>
          <w:sz w:val="24"/>
          <w:szCs w:val="24"/>
          <w:u w:val="single"/>
        </w:rPr>
        <w:t>вестибюль</w:t>
      </w:r>
      <w:r w:rsidRPr="00897A3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897A31" w:rsidRPr="00897A31">
        <w:rPr>
          <w:rFonts w:ascii="Times New Roman" w:hAnsi="Times New Roman" w:cs="Times New Roman"/>
          <w:color w:val="000000"/>
          <w:sz w:val="24"/>
          <w:szCs w:val="24"/>
          <w:u w:val="single"/>
        </w:rPr>
        <w:t>МОУ «Шипицынская СОШ»</w:t>
      </w:r>
      <w:r w:rsidR="00897A3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F10F73">
        <w:rPr>
          <w:rFonts w:ascii="Times New Roman" w:hAnsi="Times New Roman" w:cs="Times New Roman"/>
          <w:color w:val="000000"/>
          <w:sz w:val="24"/>
          <w:szCs w:val="24"/>
        </w:rPr>
        <w:t>(1 постоянный, 1 сменный)</w:t>
      </w:r>
      <w:r w:rsidR="00897A31">
        <w:rPr>
          <w:rFonts w:ascii="Times New Roman" w:hAnsi="Times New Roman" w:cs="Times New Roman"/>
          <w:color w:val="000000"/>
          <w:sz w:val="24"/>
          <w:szCs w:val="24"/>
        </w:rPr>
        <w:t>, вестибюль СП «Забелинская ООШ» (1)</w:t>
      </w:r>
    </w:p>
    <w:p w:rsidR="006A4E52" w:rsidRPr="006019E2" w:rsidRDefault="006A4E52" w:rsidP="003C53F2">
      <w:pPr>
        <w:spacing w:before="8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9E2">
        <w:rPr>
          <w:rFonts w:ascii="Times New Roman" w:hAnsi="Times New Roman" w:cs="Times New Roman"/>
          <w:b/>
          <w:color w:val="000000"/>
          <w:sz w:val="24"/>
          <w:szCs w:val="24"/>
        </w:rPr>
        <w:t>Наличие класса по БДД</w:t>
      </w:r>
      <w:r w:rsidRPr="00F10F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53F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E05A4" w:rsidRPr="00F10F7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019E2">
        <w:rPr>
          <w:rFonts w:ascii="Times New Roman" w:hAnsi="Times New Roman" w:cs="Times New Roman"/>
          <w:color w:val="000000"/>
          <w:sz w:val="24"/>
          <w:szCs w:val="24"/>
        </w:rPr>
        <w:t>отсутствует</w:t>
      </w:r>
    </w:p>
    <w:p w:rsidR="006A4E52" w:rsidRPr="006019E2" w:rsidRDefault="006A4E52" w:rsidP="003C53F2">
      <w:pPr>
        <w:spacing w:before="8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9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Наличие </w:t>
      </w:r>
      <w:proofErr w:type="spellStart"/>
      <w:r w:rsidRPr="006019E2">
        <w:rPr>
          <w:rFonts w:ascii="Times New Roman" w:hAnsi="Times New Roman" w:cs="Times New Roman"/>
          <w:b/>
          <w:color w:val="000000"/>
          <w:sz w:val="24"/>
          <w:szCs w:val="24"/>
        </w:rPr>
        <w:t>автогородка</w:t>
      </w:r>
      <w:proofErr w:type="spellEnd"/>
      <w:r w:rsidRPr="006019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(площадки) по БДД</w:t>
      </w:r>
      <w:r w:rsidRPr="00F10F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05A4" w:rsidRPr="00F10F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19E2">
        <w:rPr>
          <w:rFonts w:ascii="Times New Roman" w:hAnsi="Times New Roman" w:cs="Times New Roman"/>
          <w:color w:val="000000"/>
          <w:sz w:val="24"/>
          <w:szCs w:val="24"/>
        </w:rPr>
        <w:t>отсутствует</w:t>
      </w:r>
    </w:p>
    <w:p w:rsidR="003C53F2" w:rsidRDefault="007A7AA5" w:rsidP="003C53F2">
      <w:pPr>
        <w:spacing w:before="8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Наличие автобусов</w:t>
      </w:r>
      <w:r w:rsidR="006A4E52" w:rsidRPr="006019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ОУ</w:t>
      </w:r>
      <w:r w:rsidR="00D50C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0C6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4E52" w:rsidRPr="007A7AA5">
        <w:rPr>
          <w:rFonts w:ascii="Times New Roman" w:hAnsi="Times New Roman" w:cs="Times New Roman"/>
          <w:color w:val="000000"/>
          <w:sz w:val="24"/>
          <w:szCs w:val="24"/>
        </w:rPr>
        <w:t>ГАЗ-322132</w:t>
      </w:r>
      <w:r w:rsidR="003C53F2">
        <w:rPr>
          <w:rFonts w:ascii="Times New Roman" w:hAnsi="Times New Roman" w:cs="Times New Roman"/>
          <w:color w:val="000000"/>
          <w:sz w:val="24"/>
          <w:szCs w:val="24"/>
        </w:rPr>
        <w:t xml:space="preserve"> (МОУ «ШСОШ»)</w:t>
      </w:r>
      <w:r w:rsidR="006019E2" w:rsidRPr="007A7AA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6A4E52" w:rsidRPr="007A7AA5" w:rsidRDefault="007A7AA5" w:rsidP="003C53F2">
      <w:pPr>
        <w:spacing w:before="80" w:after="0" w:line="240" w:lineRule="auto"/>
        <w:ind w:left="2124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ПАЗ 320538-70 (СП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Забелинская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ООШ»)</w:t>
      </w:r>
    </w:p>
    <w:p w:rsidR="006A4E52" w:rsidRPr="00F10F73" w:rsidRDefault="006A4E52" w:rsidP="006A4E52">
      <w:pPr>
        <w:spacing w:before="100" w:beforeAutospacing="1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10F73">
        <w:rPr>
          <w:rFonts w:ascii="Times New Roman" w:hAnsi="Times New Roman" w:cs="Times New Roman"/>
          <w:color w:val="000000"/>
          <w:sz w:val="24"/>
          <w:szCs w:val="24"/>
        </w:rPr>
        <w:t xml:space="preserve">Владелец автобуса </w:t>
      </w:r>
      <w:r w:rsidRPr="00F10F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10F7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МОУ «Шипицынская СОШ»</w:t>
      </w:r>
    </w:p>
    <w:p w:rsidR="006A4E52" w:rsidRPr="00F10F73" w:rsidRDefault="006A4E52" w:rsidP="00CF61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F73">
        <w:rPr>
          <w:rFonts w:ascii="Times New Roman" w:hAnsi="Times New Roman" w:cs="Times New Roman"/>
          <w:color w:val="000000"/>
          <w:sz w:val="24"/>
          <w:szCs w:val="24"/>
        </w:rPr>
        <w:t xml:space="preserve">Время занятий в </w:t>
      </w:r>
      <w:r w:rsidR="007A7AA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10F73">
        <w:rPr>
          <w:rFonts w:ascii="Times New Roman" w:hAnsi="Times New Roman" w:cs="Times New Roman"/>
          <w:color w:val="000000"/>
          <w:sz w:val="24"/>
          <w:szCs w:val="24"/>
        </w:rPr>
        <w:t>ОУ</w:t>
      </w:r>
      <w:r w:rsidR="007A7AA5">
        <w:rPr>
          <w:rFonts w:ascii="Times New Roman" w:hAnsi="Times New Roman" w:cs="Times New Roman"/>
          <w:color w:val="000000"/>
          <w:sz w:val="24"/>
          <w:szCs w:val="24"/>
        </w:rPr>
        <w:t xml:space="preserve"> «Шипицынская СОШ»</w:t>
      </w:r>
      <w:r w:rsidRPr="00F10F7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A7AA5" w:rsidRDefault="006A4E52" w:rsidP="007A7A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F73">
        <w:rPr>
          <w:rFonts w:ascii="Times New Roman" w:hAnsi="Times New Roman" w:cs="Times New Roman"/>
          <w:color w:val="000000"/>
          <w:sz w:val="24"/>
          <w:szCs w:val="24"/>
        </w:rPr>
        <w:t>1-ая смена: 8:30 – 14:35</w:t>
      </w:r>
      <w:r w:rsidR="00D50C6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10F73">
        <w:rPr>
          <w:rFonts w:ascii="Times New Roman" w:hAnsi="Times New Roman" w:cs="Times New Roman"/>
          <w:color w:val="000000"/>
          <w:sz w:val="24"/>
          <w:szCs w:val="24"/>
        </w:rPr>
        <w:t>2-ая смена: 12:15 – 16:25</w:t>
      </w:r>
      <w:r w:rsidR="00D50C6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10F73">
        <w:rPr>
          <w:rFonts w:ascii="Times New Roman" w:hAnsi="Times New Roman" w:cs="Times New Roman"/>
          <w:color w:val="000000"/>
          <w:sz w:val="24"/>
          <w:szCs w:val="24"/>
        </w:rPr>
        <w:t>внеклассные занятия: 13:00 – 16:40</w:t>
      </w:r>
      <w:r w:rsidR="007A7A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7AA5" w:rsidRPr="007A7AA5" w:rsidRDefault="007A7AA5" w:rsidP="007A7A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53F2" w:rsidRDefault="007A7AA5" w:rsidP="00D50C6A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занятий в СП «Забелинская ООШ»:</w:t>
      </w:r>
      <w:r w:rsidRPr="000D41DB">
        <w:rPr>
          <w:rFonts w:ascii="Times New Roman" w:hAnsi="Times New Roman" w:cs="Times New Roman"/>
          <w:sz w:val="24"/>
          <w:szCs w:val="24"/>
        </w:rPr>
        <w:t xml:space="preserve"> </w:t>
      </w:r>
      <w:r w:rsidRPr="007A7AA5">
        <w:rPr>
          <w:rFonts w:ascii="Times New Roman" w:hAnsi="Times New Roman" w:cs="Times New Roman"/>
          <w:sz w:val="24"/>
          <w:szCs w:val="24"/>
        </w:rPr>
        <w:t>8.30 – 15.05,</w:t>
      </w:r>
      <w:r w:rsidR="00D50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D0C" w:rsidRDefault="007A7AA5" w:rsidP="00D50C6A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AA5">
        <w:rPr>
          <w:rFonts w:ascii="Times New Roman" w:hAnsi="Times New Roman" w:cs="Times New Roman"/>
          <w:sz w:val="24"/>
          <w:szCs w:val="24"/>
        </w:rPr>
        <w:t>внеклассные занятия – 13.00 (</w:t>
      </w:r>
      <w:proofErr w:type="spellStart"/>
      <w:r w:rsidRPr="007A7AA5">
        <w:rPr>
          <w:rFonts w:ascii="Times New Roman" w:hAnsi="Times New Roman" w:cs="Times New Roman"/>
          <w:sz w:val="24"/>
          <w:szCs w:val="24"/>
        </w:rPr>
        <w:t>нач.кл</w:t>
      </w:r>
      <w:proofErr w:type="spellEnd"/>
      <w:r w:rsidRPr="007A7AA5">
        <w:rPr>
          <w:rFonts w:ascii="Times New Roman" w:hAnsi="Times New Roman" w:cs="Times New Roman"/>
          <w:sz w:val="24"/>
          <w:szCs w:val="24"/>
        </w:rPr>
        <w:t>.) -16.30 (9 кл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7AA5"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0D3D0C" w:rsidRDefault="000D3D0C" w:rsidP="007A7AA5">
      <w:pPr>
        <w:shd w:val="clear" w:color="auto" w:fill="FFFFFF" w:themeFill="background1"/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D0C" w:rsidRDefault="000D3D0C" w:rsidP="007A7AA5">
      <w:pPr>
        <w:shd w:val="clear" w:color="auto" w:fill="FFFFFF" w:themeFill="background1"/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занятий в СП «Детский сад №2»: 9:00 – 10:00,</w:t>
      </w:r>
      <w:r w:rsidR="00D50C6A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неклассные занятия – 16:00 -16:30</w:t>
      </w:r>
    </w:p>
    <w:p w:rsidR="000D3D0C" w:rsidRDefault="000D3D0C" w:rsidP="007A7AA5">
      <w:pPr>
        <w:shd w:val="clear" w:color="auto" w:fill="FFFFFF" w:themeFill="background1"/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функционирования групп с 7:30 – 18:00</w:t>
      </w:r>
    </w:p>
    <w:p w:rsidR="000D3D0C" w:rsidRPr="007A7AA5" w:rsidRDefault="000D3D0C" w:rsidP="000D3D0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</w:t>
      </w:r>
      <w:r w:rsidR="00673932">
        <w:rPr>
          <w:rFonts w:ascii="Times New Roman" w:hAnsi="Times New Roman" w:cs="Times New Roman"/>
          <w:sz w:val="24"/>
          <w:szCs w:val="24"/>
        </w:rPr>
        <w:t>мя занятий в СП «Центр дополнительного образования детей и взрослых</w:t>
      </w:r>
      <w:r>
        <w:rPr>
          <w:rFonts w:ascii="Times New Roman" w:hAnsi="Times New Roman" w:cs="Times New Roman"/>
          <w:sz w:val="24"/>
          <w:szCs w:val="24"/>
        </w:rPr>
        <w:t>»:9.00 – 20.00</w:t>
      </w:r>
      <w:r w:rsidR="008214BC">
        <w:rPr>
          <w:rFonts w:ascii="Times New Roman" w:hAnsi="Times New Roman" w:cs="Times New Roman"/>
          <w:sz w:val="24"/>
          <w:szCs w:val="24"/>
        </w:rPr>
        <w:t>.</w:t>
      </w:r>
    </w:p>
    <w:p w:rsidR="007A7AA5" w:rsidRPr="007A7AA5" w:rsidRDefault="007A7AA5" w:rsidP="007A7AA5">
      <w:pPr>
        <w:shd w:val="clear" w:color="auto" w:fill="FFFFFF" w:themeFill="background1"/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AA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A7AA5" w:rsidRPr="00F10F73" w:rsidRDefault="007A7AA5" w:rsidP="007A7A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7AA5" w:rsidRDefault="007A7AA5" w:rsidP="006A4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6A4E52" w:rsidRPr="00F10F73" w:rsidRDefault="006A4E52" w:rsidP="006A4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  <w:r w:rsidRPr="00F10F73">
        <w:rPr>
          <w:rFonts w:ascii="Times New Roman" w:eastAsia="TimesNewRoman" w:hAnsi="Times New Roman" w:cs="Times New Roman"/>
          <w:b/>
          <w:sz w:val="24"/>
          <w:szCs w:val="24"/>
        </w:rPr>
        <w:t>Телефоны оперативных служб:</w:t>
      </w:r>
    </w:p>
    <w:p w:rsidR="006A4E52" w:rsidRPr="00F10F73" w:rsidRDefault="006A4E52" w:rsidP="006A4E52">
      <w:pPr>
        <w:pStyle w:val="Default"/>
        <w:jc w:val="center"/>
        <w:rPr>
          <w:color w:val="auto"/>
        </w:rPr>
      </w:pPr>
    </w:p>
    <w:p w:rsidR="006A4E52" w:rsidRPr="00F10F73" w:rsidRDefault="006A4E52" w:rsidP="006A4E52">
      <w:pPr>
        <w:pStyle w:val="Default"/>
        <w:jc w:val="center"/>
        <w:rPr>
          <w:color w:val="auto"/>
        </w:rPr>
      </w:pPr>
      <w:r w:rsidRPr="00F10F73">
        <w:rPr>
          <w:b/>
          <w:color w:val="auto"/>
        </w:rPr>
        <w:t>Скорая помощь</w:t>
      </w:r>
      <w:r w:rsidRPr="00F10F73">
        <w:rPr>
          <w:color w:val="auto"/>
        </w:rPr>
        <w:t xml:space="preserve"> 03</w:t>
      </w:r>
    </w:p>
    <w:p w:rsidR="006A4E52" w:rsidRPr="00F10F73" w:rsidRDefault="006A4E52" w:rsidP="006A4E52">
      <w:pPr>
        <w:pStyle w:val="Default"/>
        <w:jc w:val="center"/>
        <w:rPr>
          <w:color w:val="auto"/>
        </w:rPr>
      </w:pPr>
    </w:p>
    <w:p w:rsidR="006A4E52" w:rsidRDefault="006A4E52" w:rsidP="006A4E52">
      <w:pPr>
        <w:pStyle w:val="Default"/>
        <w:jc w:val="center"/>
        <w:rPr>
          <w:color w:val="auto"/>
        </w:rPr>
      </w:pPr>
      <w:r w:rsidRPr="00F10F73">
        <w:rPr>
          <w:b/>
          <w:color w:val="auto"/>
        </w:rPr>
        <w:t>Пожарная</w:t>
      </w:r>
      <w:r w:rsidRPr="00F10F73">
        <w:rPr>
          <w:color w:val="auto"/>
        </w:rPr>
        <w:t xml:space="preserve">  </w:t>
      </w:r>
      <w:r w:rsidR="00897A31" w:rsidRPr="00897A31">
        <w:rPr>
          <w:b/>
          <w:color w:val="auto"/>
        </w:rPr>
        <w:t>часть</w:t>
      </w:r>
      <w:r w:rsidR="00897A31">
        <w:rPr>
          <w:color w:val="auto"/>
        </w:rPr>
        <w:t xml:space="preserve"> </w:t>
      </w:r>
      <w:r w:rsidRPr="00F10F73">
        <w:rPr>
          <w:color w:val="auto"/>
        </w:rPr>
        <w:t xml:space="preserve">01; </w:t>
      </w:r>
      <w:r w:rsidR="00897A31" w:rsidRPr="00897A31">
        <w:t>8(81837)3</w:t>
      </w:r>
      <w:r w:rsidRPr="00F10F73">
        <w:rPr>
          <w:color w:val="auto"/>
        </w:rPr>
        <w:t>3-47-01</w:t>
      </w:r>
      <w:r w:rsidR="00897A31">
        <w:rPr>
          <w:color w:val="auto"/>
        </w:rPr>
        <w:t>;</w:t>
      </w:r>
    </w:p>
    <w:p w:rsidR="00897A31" w:rsidRDefault="00897A31" w:rsidP="006A4E52">
      <w:pPr>
        <w:pStyle w:val="Default"/>
        <w:jc w:val="center"/>
        <w:rPr>
          <w:color w:val="auto"/>
        </w:rPr>
      </w:pPr>
      <w:r w:rsidRPr="00897A31">
        <w:t>8(81837)</w:t>
      </w:r>
      <w:r>
        <w:t>7-22-39 (</w:t>
      </w:r>
      <w:proofErr w:type="spellStart"/>
      <w:r>
        <w:t>д</w:t>
      </w:r>
      <w:proofErr w:type="gramStart"/>
      <w:r>
        <w:t>.Ф</w:t>
      </w:r>
      <w:proofErr w:type="gramEnd"/>
      <w:r>
        <w:t>едотовская</w:t>
      </w:r>
      <w:proofErr w:type="spellEnd"/>
      <w:r>
        <w:t>)</w:t>
      </w:r>
    </w:p>
    <w:p w:rsidR="00897A31" w:rsidRDefault="00897A31" w:rsidP="006A4E52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  </w:t>
      </w:r>
    </w:p>
    <w:p w:rsidR="00897A31" w:rsidRDefault="00897A31" w:rsidP="006A4E52">
      <w:pPr>
        <w:pStyle w:val="Default"/>
        <w:jc w:val="center"/>
        <w:rPr>
          <w:b/>
        </w:rPr>
      </w:pPr>
      <w:r w:rsidRPr="00897A31">
        <w:rPr>
          <w:b/>
          <w:color w:val="auto"/>
        </w:rPr>
        <w:t>Отдел ГО и ЧС администрации МО «Котласский муниципальный район»</w:t>
      </w:r>
      <w:r w:rsidRPr="00897A31">
        <w:rPr>
          <w:b/>
        </w:rPr>
        <w:t xml:space="preserve"> </w:t>
      </w:r>
    </w:p>
    <w:p w:rsidR="00897A31" w:rsidRPr="00897A31" w:rsidRDefault="00897A31" w:rsidP="006A4E52">
      <w:pPr>
        <w:pStyle w:val="Default"/>
        <w:jc w:val="center"/>
        <w:rPr>
          <w:color w:val="auto"/>
        </w:rPr>
      </w:pPr>
      <w:r w:rsidRPr="00897A31">
        <w:t>8(81837)2-17-47</w:t>
      </w:r>
    </w:p>
    <w:p w:rsidR="006A4E52" w:rsidRPr="00F10F73" w:rsidRDefault="006A4E52" w:rsidP="006A4E52">
      <w:pPr>
        <w:pStyle w:val="Default"/>
        <w:jc w:val="center"/>
        <w:rPr>
          <w:color w:val="auto"/>
        </w:rPr>
      </w:pPr>
    </w:p>
    <w:p w:rsidR="006A4E52" w:rsidRPr="00F10F73" w:rsidRDefault="006A4E52" w:rsidP="006A4E52">
      <w:pPr>
        <w:pStyle w:val="Default"/>
        <w:jc w:val="center"/>
        <w:rPr>
          <w:color w:val="auto"/>
        </w:rPr>
      </w:pPr>
      <w:r w:rsidRPr="00F10F73">
        <w:rPr>
          <w:b/>
          <w:color w:val="auto"/>
        </w:rPr>
        <w:t>ЕДДС</w:t>
      </w:r>
      <w:r w:rsidRPr="00F10F73">
        <w:rPr>
          <w:color w:val="auto"/>
        </w:rPr>
        <w:t xml:space="preserve">   2-14-51; 8-921-241-65-40</w:t>
      </w:r>
    </w:p>
    <w:p w:rsidR="006A4E52" w:rsidRPr="00F10F73" w:rsidRDefault="006A4E52" w:rsidP="006A4E52">
      <w:pPr>
        <w:pStyle w:val="Default"/>
        <w:jc w:val="center"/>
        <w:rPr>
          <w:color w:val="auto"/>
        </w:rPr>
      </w:pPr>
    </w:p>
    <w:p w:rsidR="006A4E52" w:rsidRPr="00F10F73" w:rsidRDefault="006A4E52" w:rsidP="006A4E52">
      <w:pPr>
        <w:pStyle w:val="Default"/>
        <w:jc w:val="center"/>
        <w:rPr>
          <w:b/>
          <w:color w:val="auto"/>
        </w:rPr>
      </w:pPr>
      <w:r w:rsidRPr="00F10F73">
        <w:rPr>
          <w:b/>
          <w:color w:val="auto"/>
        </w:rPr>
        <w:t>Дежурная часть ОВД по Котласскому району</w:t>
      </w:r>
    </w:p>
    <w:p w:rsidR="006A4E52" w:rsidRPr="00F10F73" w:rsidRDefault="006A4E52" w:rsidP="006A4E52">
      <w:pPr>
        <w:pStyle w:val="Default"/>
        <w:jc w:val="center"/>
        <w:rPr>
          <w:b/>
          <w:color w:val="auto"/>
        </w:rPr>
      </w:pPr>
    </w:p>
    <w:p w:rsidR="006A4E52" w:rsidRPr="00F10F73" w:rsidRDefault="006A4E52" w:rsidP="006A4E52">
      <w:pPr>
        <w:pStyle w:val="Default"/>
        <w:jc w:val="center"/>
        <w:rPr>
          <w:color w:val="auto"/>
        </w:rPr>
      </w:pPr>
      <w:r w:rsidRPr="00F10F73">
        <w:rPr>
          <w:color w:val="auto"/>
        </w:rPr>
        <w:t>2-55-70;  5-30-10;  8-921-481-48-50</w:t>
      </w:r>
    </w:p>
    <w:p w:rsidR="006A4E52" w:rsidRPr="00F10F73" w:rsidRDefault="006A4E52" w:rsidP="006A4E52">
      <w:pPr>
        <w:pStyle w:val="Default"/>
        <w:jc w:val="center"/>
        <w:rPr>
          <w:color w:val="auto"/>
        </w:rPr>
      </w:pPr>
    </w:p>
    <w:p w:rsidR="006A4E52" w:rsidRPr="00F10F73" w:rsidRDefault="006A4E52" w:rsidP="006A4E52">
      <w:pPr>
        <w:pStyle w:val="Default"/>
        <w:jc w:val="center"/>
        <w:rPr>
          <w:color w:val="auto"/>
        </w:rPr>
      </w:pPr>
      <w:r w:rsidRPr="00F10F73">
        <w:rPr>
          <w:color w:val="242424"/>
        </w:rPr>
        <w:t>звонок на номер 112 соединит Вас с ближайшей единой дежурной диспетчерской службой (ЕДДС) в любом районе Архангельской области.</w:t>
      </w:r>
    </w:p>
    <w:p w:rsidR="006A4E52" w:rsidRPr="00F10F73" w:rsidRDefault="006A4E52" w:rsidP="006A4E52">
      <w:pPr>
        <w:pStyle w:val="Default"/>
        <w:jc w:val="center"/>
        <w:rPr>
          <w:color w:val="auto"/>
        </w:rPr>
      </w:pPr>
      <w:r w:rsidRPr="00F10F73">
        <w:rPr>
          <w:color w:val="auto"/>
        </w:rPr>
        <w:t>012 – МТС</w:t>
      </w:r>
    </w:p>
    <w:p w:rsidR="006A4E52" w:rsidRPr="00F10F73" w:rsidRDefault="006A4E52" w:rsidP="006A4E52">
      <w:pPr>
        <w:pStyle w:val="Default"/>
        <w:jc w:val="center"/>
        <w:rPr>
          <w:color w:val="auto"/>
        </w:rPr>
      </w:pPr>
    </w:p>
    <w:p w:rsidR="006A4E52" w:rsidRPr="00F10F73" w:rsidRDefault="006A4E52" w:rsidP="006A4E52">
      <w:pPr>
        <w:pStyle w:val="Default"/>
        <w:jc w:val="center"/>
        <w:rPr>
          <w:color w:val="auto"/>
        </w:rPr>
      </w:pPr>
      <w:r w:rsidRPr="00F10F73">
        <w:rPr>
          <w:color w:val="auto"/>
        </w:rPr>
        <w:t>112 – МЕГАФОН</w:t>
      </w:r>
    </w:p>
    <w:p w:rsidR="006A4E52" w:rsidRPr="00F10F73" w:rsidRDefault="006A4E52" w:rsidP="006A4E52">
      <w:pPr>
        <w:pStyle w:val="Default"/>
        <w:jc w:val="center"/>
        <w:rPr>
          <w:color w:val="auto"/>
        </w:rPr>
      </w:pPr>
    </w:p>
    <w:p w:rsidR="006A4E52" w:rsidRPr="00F10F73" w:rsidRDefault="006A4E52" w:rsidP="006A4E52">
      <w:pPr>
        <w:pStyle w:val="Default"/>
        <w:jc w:val="center"/>
        <w:rPr>
          <w:color w:val="auto"/>
        </w:rPr>
      </w:pPr>
      <w:r w:rsidRPr="00F10F73">
        <w:rPr>
          <w:color w:val="auto"/>
        </w:rPr>
        <w:t>001 – БИЛАЙН</w:t>
      </w:r>
    </w:p>
    <w:p w:rsidR="006A4E52" w:rsidRPr="00F10F73" w:rsidRDefault="006A4E52" w:rsidP="006A4E52">
      <w:pPr>
        <w:pStyle w:val="Default"/>
        <w:jc w:val="center"/>
        <w:rPr>
          <w:color w:val="auto"/>
        </w:rPr>
      </w:pPr>
    </w:p>
    <w:p w:rsidR="006A4E52" w:rsidRPr="00F10F73" w:rsidRDefault="006A4E52" w:rsidP="006A4E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0F73">
        <w:rPr>
          <w:rFonts w:ascii="Times New Roman" w:eastAsia="Calibri" w:hAnsi="Times New Roman" w:cs="Times New Roman"/>
          <w:sz w:val="24"/>
          <w:szCs w:val="24"/>
        </w:rPr>
        <w:t>Позвонить в Архангельскую областную службу спасения абонентам всех операторов мобильной и фиксированной связи, находящимся на территории Российской Федерации, также можно по телефону (+78182) 64226</w:t>
      </w:r>
      <w:r w:rsidRPr="00F10F73">
        <w:rPr>
          <w:rFonts w:ascii="Times New Roman" w:hAnsi="Times New Roman" w:cs="Times New Roman"/>
          <w:sz w:val="24"/>
          <w:szCs w:val="24"/>
        </w:rPr>
        <w:t>6</w:t>
      </w:r>
    </w:p>
    <w:p w:rsidR="006A4E52" w:rsidRPr="00F10F73" w:rsidRDefault="006A4E52" w:rsidP="006A4E52">
      <w:pPr>
        <w:spacing w:before="100" w:beforeAutospacing="1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A4E52" w:rsidRPr="00F10F73" w:rsidRDefault="006A4E52" w:rsidP="006A4E52">
      <w:pPr>
        <w:spacing w:before="100" w:before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4E52" w:rsidRPr="00F10F73" w:rsidRDefault="006A4E52" w:rsidP="006A4E52">
      <w:pPr>
        <w:spacing w:before="100" w:before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4E52" w:rsidRPr="00F10F73" w:rsidRDefault="006A4E52" w:rsidP="006A4E52">
      <w:pPr>
        <w:spacing w:before="100" w:before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4E52" w:rsidRPr="00F10F73" w:rsidRDefault="006A4E52" w:rsidP="006A4E52">
      <w:pPr>
        <w:spacing w:before="100" w:before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4E52" w:rsidRDefault="006A4E52" w:rsidP="006A4E52">
      <w:pPr>
        <w:spacing w:before="100" w:before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0C6A" w:rsidRDefault="00D50C6A" w:rsidP="006A4E52">
      <w:pPr>
        <w:spacing w:before="100" w:before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0C6A" w:rsidRDefault="00D50C6A" w:rsidP="006A4E52">
      <w:pPr>
        <w:spacing w:before="100" w:before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0C6A" w:rsidRPr="00F10F73" w:rsidRDefault="00D50C6A" w:rsidP="006A4E52">
      <w:pPr>
        <w:spacing w:before="100" w:before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44B1" w:rsidRDefault="004F44B1" w:rsidP="004F44B1">
      <w:pPr>
        <w:spacing w:before="100" w:beforeAutospacing="1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Приложения</w:t>
      </w:r>
    </w:p>
    <w:p w:rsidR="00597972" w:rsidRPr="00AD3EB4" w:rsidRDefault="00597972" w:rsidP="00597972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D3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Информация об обеспечении безопасности перевозок детей специальным транспортным средством (автобусом).</w:t>
      </w:r>
    </w:p>
    <w:p w:rsidR="00597972" w:rsidRPr="00947377" w:rsidRDefault="00597972" w:rsidP="00947377">
      <w:pPr>
        <w:pStyle w:val="a5"/>
        <w:numPr>
          <w:ilvl w:val="1"/>
          <w:numId w:val="1"/>
        </w:num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73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сведения</w:t>
      </w:r>
    </w:p>
    <w:p w:rsidR="007A7AA5" w:rsidRPr="00AD3EB4" w:rsidRDefault="00947377" w:rsidP="00597972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="007A7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Автобус МОУ «Шипицынская СОШ»</w:t>
      </w:r>
    </w:p>
    <w:p w:rsidR="009E1465" w:rsidRPr="007A7AA5" w:rsidRDefault="009E1465" w:rsidP="009E1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AA5">
        <w:rPr>
          <w:rFonts w:ascii="Times New Roman" w:hAnsi="Times New Roman" w:cs="Times New Roman"/>
          <w:b/>
          <w:sz w:val="24"/>
          <w:szCs w:val="24"/>
        </w:rPr>
        <w:t xml:space="preserve">Марка </w:t>
      </w:r>
      <w:r w:rsidRPr="007A7AA5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ГА</w:t>
      </w:r>
      <w:r w:rsidRPr="007A7AA5">
        <w:rPr>
          <w:rFonts w:ascii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A7AA5">
        <w:rPr>
          <w:rFonts w:ascii="Times New Roman" w:hAnsi="Times New Roman" w:cs="Times New Roman"/>
          <w:sz w:val="24"/>
          <w:szCs w:val="24"/>
        </w:rPr>
        <w:t xml:space="preserve"> 32</w:t>
      </w:r>
      <w:r>
        <w:rPr>
          <w:rFonts w:ascii="Times New Roman" w:hAnsi="Times New Roman" w:cs="Times New Roman"/>
          <w:sz w:val="24"/>
          <w:szCs w:val="24"/>
        </w:rPr>
        <w:t>2132</w:t>
      </w:r>
    </w:p>
    <w:p w:rsidR="009E1465" w:rsidRPr="007A7AA5" w:rsidRDefault="009E1465" w:rsidP="009E1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AA5">
        <w:rPr>
          <w:rFonts w:ascii="Times New Roman" w:hAnsi="Times New Roman" w:cs="Times New Roman"/>
          <w:b/>
          <w:sz w:val="24"/>
          <w:szCs w:val="24"/>
        </w:rPr>
        <w:t>Модель</w:t>
      </w:r>
      <w:r w:rsidRPr="007A7AA5">
        <w:rPr>
          <w:rFonts w:ascii="Times New Roman" w:hAnsi="Times New Roman" w:cs="Times New Roman"/>
          <w:sz w:val="24"/>
          <w:szCs w:val="24"/>
        </w:rPr>
        <w:t xml:space="preserve"> –  автобус  </w:t>
      </w:r>
      <w:r>
        <w:rPr>
          <w:rFonts w:ascii="Times New Roman" w:hAnsi="Times New Roman" w:cs="Times New Roman"/>
          <w:sz w:val="24"/>
          <w:szCs w:val="24"/>
        </w:rPr>
        <w:t>класса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9E1465" w:rsidRPr="007A7AA5" w:rsidRDefault="009E1465" w:rsidP="009E1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AA5">
        <w:rPr>
          <w:rFonts w:ascii="Times New Roman" w:hAnsi="Times New Roman" w:cs="Times New Roman"/>
          <w:b/>
          <w:sz w:val="24"/>
          <w:szCs w:val="24"/>
        </w:rPr>
        <w:t>Государственный регистрационный знак</w:t>
      </w:r>
      <w:r w:rsidRPr="007A7AA5">
        <w:rPr>
          <w:rFonts w:ascii="Times New Roman" w:hAnsi="Times New Roman" w:cs="Times New Roman"/>
          <w:sz w:val="24"/>
          <w:szCs w:val="24"/>
        </w:rPr>
        <w:t xml:space="preserve"> –  </w:t>
      </w:r>
      <w:r w:rsidRPr="00AD3EB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29</w:t>
      </w:r>
      <w:proofErr w:type="gramStart"/>
      <w:r w:rsidRPr="00AD3EB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К</w:t>
      </w:r>
      <w:proofErr w:type="gramEnd"/>
      <w:r w:rsidRPr="00AD3EB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418 ТК</w:t>
      </w:r>
    </w:p>
    <w:p w:rsidR="009E1465" w:rsidRPr="007A7AA5" w:rsidRDefault="009E1465" w:rsidP="009E1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AA5">
        <w:rPr>
          <w:rFonts w:ascii="Times New Roman" w:hAnsi="Times New Roman" w:cs="Times New Roman"/>
          <w:b/>
          <w:sz w:val="24"/>
          <w:szCs w:val="24"/>
        </w:rPr>
        <w:t>Год изготовления</w:t>
      </w:r>
      <w:r w:rsidRPr="007A7AA5">
        <w:rPr>
          <w:rFonts w:ascii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E1465" w:rsidRPr="007A7AA5" w:rsidRDefault="009E1465" w:rsidP="009E1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AA5">
        <w:rPr>
          <w:rFonts w:ascii="Times New Roman" w:hAnsi="Times New Roman" w:cs="Times New Roman"/>
          <w:b/>
          <w:sz w:val="24"/>
          <w:szCs w:val="24"/>
        </w:rPr>
        <w:t>Модель, номер двигателя</w:t>
      </w:r>
      <w:r w:rsidRPr="007A7AA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*421600*С0601007*</w:t>
      </w:r>
    </w:p>
    <w:p w:rsidR="009E1465" w:rsidRPr="007A7AA5" w:rsidRDefault="009E1465" w:rsidP="009E1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AA5">
        <w:rPr>
          <w:rFonts w:ascii="Times New Roman" w:hAnsi="Times New Roman" w:cs="Times New Roman"/>
          <w:b/>
          <w:sz w:val="24"/>
          <w:szCs w:val="24"/>
        </w:rPr>
        <w:t>Мощность двигателя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.с. (кВт)</w:t>
      </w:r>
      <w:r w:rsidRPr="007A7AA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106,8 (78,5)</w:t>
      </w:r>
    </w:p>
    <w:p w:rsidR="009E1465" w:rsidRPr="007A7AA5" w:rsidRDefault="009E1465" w:rsidP="009E1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AA5">
        <w:rPr>
          <w:rFonts w:ascii="Times New Roman" w:hAnsi="Times New Roman" w:cs="Times New Roman"/>
          <w:b/>
          <w:sz w:val="24"/>
          <w:szCs w:val="24"/>
        </w:rPr>
        <w:t>Рабочий объем двигателя</w:t>
      </w:r>
      <w:r w:rsidRPr="007A7AA5">
        <w:rPr>
          <w:rFonts w:ascii="Times New Roman" w:hAnsi="Times New Roman" w:cs="Times New Roman"/>
          <w:sz w:val="24"/>
          <w:szCs w:val="24"/>
        </w:rPr>
        <w:t xml:space="preserve"> – </w:t>
      </w:r>
      <w:r w:rsidR="00B92079">
        <w:rPr>
          <w:rFonts w:ascii="Times New Roman" w:hAnsi="Times New Roman" w:cs="Times New Roman"/>
          <w:sz w:val="24"/>
          <w:szCs w:val="24"/>
        </w:rPr>
        <w:t>2890</w:t>
      </w:r>
      <w:r w:rsidRPr="007A7AA5">
        <w:rPr>
          <w:rFonts w:ascii="Times New Roman" w:hAnsi="Times New Roman" w:cs="Times New Roman"/>
          <w:sz w:val="24"/>
          <w:szCs w:val="24"/>
        </w:rPr>
        <w:t xml:space="preserve"> куб</w:t>
      </w:r>
      <w:proofErr w:type="gramStart"/>
      <w:r w:rsidRPr="007A7AA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A7AA5">
        <w:rPr>
          <w:rFonts w:ascii="Times New Roman" w:hAnsi="Times New Roman" w:cs="Times New Roman"/>
          <w:sz w:val="24"/>
          <w:szCs w:val="24"/>
        </w:rPr>
        <w:t>м</w:t>
      </w:r>
    </w:p>
    <w:p w:rsidR="009E1465" w:rsidRPr="007A7AA5" w:rsidRDefault="009E1465" w:rsidP="009E1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AA5">
        <w:rPr>
          <w:rFonts w:ascii="Times New Roman" w:hAnsi="Times New Roman" w:cs="Times New Roman"/>
          <w:b/>
          <w:sz w:val="24"/>
          <w:szCs w:val="24"/>
        </w:rPr>
        <w:t>Разрешенная максимальная масса</w:t>
      </w:r>
      <w:r w:rsidRPr="007A7AA5">
        <w:rPr>
          <w:rFonts w:ascii="Times New Roman" w:hAnsi="Times New Roman" w:cs="Times New Roman"/>
          <w:sz w:val="24"/>
          <w:szCs w:val="24"/>
        </w:rPr>
        <w:t xml:space="preserve"> – </w:t>
      </w:r>
      <w:r w:rsidR="00B92079">
        <w:rPr>
          <w:rFonts w:ascii="Times New Roman" w:hAnsi="Times New Roman" w:cs="Times New Roman"/>
          <w:sz w:val="24"/>
          <w:szCs w:val="24"/>
        </w:rPr>
        <w:t>3225</w:t>
      </w:r>
      <w:r w:rsidRPr="007A7AA5">
        <w:rPr>
          <w:rFonts w:ascii="Times New Roman" w:hAnsi="Times New Roman" w:cs="Times New Roman"/>
          <w:sz w:val="24"/>
          <w:szCs w:val="24"/>
        </w:rPr>
        <w:t xml:space="preserve"> кг.</w:t>
      </w:r>
    </w:p>
    <w:p w:rsidR="009E1465" w:rsidRPr="007A7AA5" w:rsidRDefault="009E1465" w:rsidP="009E1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AA5">
        <w:rPr>
          <w:rFonts w:ascii="Times New Roman" w:hAnsi="Times New Roman" w:cs="Times New Roman"/>
          <w:b/>
          <w:sz w:val="24"/>
          <w:szCs w:val="24"/>
        </w:rPr>
        <w:t>Масса без нагрузки</w:t>
      </w:r>
      <w:r w:rsidRPr="007A7AA5">
        <w:rPr>
          <w:rFonts w:ascii="Times New Roman" w:hAnsi="Times New Roman" w:cs="Times New Roman"/>
          <w:sz w:val="24"/>
          <w:szCs w:val="24"/>
        </w:rPr>
        <w:t xml:space="preserve"> – </w:t>
      </w:r>
      <w:r w:rsidR="00B92079">
        <w:rPr>
          <w:rFonts w:ascii="Times New Roman" w:hAnsi="Times New Roman" w:cs="Times New Roman"/>
          <w:sz w:val="24"/>
          <w:szCs w:val="24"/>
        </w:rPr>
        <w:t>2260</w:t>
      </w:r>
      <w:r w:rsidRPr="007A7AA5">
        <w:rPr>
          <w:rFonts w:ascii="Times New Roman" w:hAnsi="Times New Roman" w:cs="Times New Roman"/>
          <w:sz w:val="24"/>
          <w:szCs w:val="24"/>
        </w:rPr>
        <w:t xml:space="preserve"> кг</w:t>
      </w:r>
    </w:p>
    <w:p w:rsidR="009E1465" w:rsidRPr="007A7AA5" w:rsidRDefault="009E1465" w:rsidP="009E1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AA5">
        <w:rPr>
          <w:rFonts w:ascii="Times New Roman" w:hAnsi="Times New Roman" w:cs="Times New Roman"/>
          <w:b/>
          <w:sz w:val="24"/>
          <w:szCs w:val="24"/>
        </w:rPr>
        <w:t>Организация-изготовитель</w:t>
      </w:r>
      <w:r w:rsidRPr="007A7AA5">
        <w:rPr>
          <w:rFonts w:ascii="Times New Roman" w:hAnsi="Times New Roman" w:cs="Times New Roman"/>
          <w:sz w:val="24"/>
          <w:szCs w:val="24"/>
        </w:rPr>
        <w:t xml:space="preserve"> – ООО «</w:t>
      </w:r>
      <w:r w:rsidR="00B92079">
        <w:rPr>
          <w:rFonts w:ascii="Times New Roman" w:hAnsi="Times New Roman" w:cs="Times New Roman"/>
          <w:sz w:val="24"/>
          <w:szCs w:val="24"/>
        </w:rPr>
        <w:t>Автомобильный</w:t>
      </w:r>
      <w:r w:rsidRPr="007A7AA5">
        <w:rPr>
          <w:rFonts w:ascii="Times New Roman" w:hAnsi="Times New Roman" w:cs="Times New Roman"/>
          <w:sz w:val="24"/>
          <w:szCs w:val="24"/>
        </w:rPr>
        <w:t xml:space="preserve"> завод</w:t>
      </w:r>
      <w:r w:rsidR="00B92079">
        <w:rPr>
          <w:rFonts w:ascii="Times New Roman" w:hAnsi="Times New Roman" w:cs="Times New Roman"/>
          <w:sz w:val="24"/>
          <w:szCs w:val="24"/>
        </w:rPr>
        <w:t xml:space="preserve"> ГАЗ</w:t>
      </w:r>
      <w:r w:rsidRPr="007A7AA5">
        <w:rPr>
          <w:rFonts w:ascii="Times New Roman" w:hAnsi="Times New Roman" w:cs="Times New Roman"/>
          <w:sz w:val="24"/>
          <w:szCs w:val="24"/>
        </w:rPr>
        <w:t>»</w:t>
      </w:r>
      <w:r w:rsidR="00B92079">
        <w:rPr>
          <w:rFonts w:ascii="Times New Roman" w:hAnsi="Times New Roman" w:cs="Times New Roman"/>
          <w:sz w:val="24"/>
          <w:szCs w:val="24"/>
        </w:rPr>
        <w:t xml:space="preserve"> Россия</w:t>
      </w:r>
    </w:p>
    <w:p w:rsidR="00597972" w:rsidRPr="00AD3EB4" w:rsidRDefault="00597972" w:rsidP="00597972">
      <w:p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AD3EB4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Соответствие конструкции требованиям, предъявляемым к школьным автобусам  </w:t>
      </w:r>
      <w:r w:rsidR="00AD3EB4" w:rsidRPr="00AD3EB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AD3EB4" w:rsidRPr="00AD3EB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ш</w:t>
      </w:r>
      <w:r w:rsidRPr="00AD3EB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кольный автобус для перевозки детей </w:t>
      </w:r>
    </w:p>
    <w:p w:rsidR="00597972" w:rsidRPr="007A7AA5" w:rsidRDefault="00597972" w:rsidP="00597972">
      <w:p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473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9473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9473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Сведения о водителе автобуса</w:t>
      </w:r>
    </w:p>
    <w:tbl>
      <w:tblPr>
        <w:tblW w:w="10134" w:type="dxa"/>
        <w:tblCellSpacing w:w="0" w:type="dxa"/>
        <w:tblInd w:w="-44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127"/>
        <w:gridCol w:w="1417"/>
        <w:gridCol w:w="992"/>
        <w:gridCol w:w="1276"/>
        <w:gridCol w:w="1418"/>
        <w:gridCol w:w="1559"/>
        <w:gridCol w:w="1345"/>
      </w:tblGrid>
      <w:tr w:rsidR="00597972" w:rsidRPr="00AD3EB4" w:rsidTr="00F751A4">
        <w:trPr>
          <w:tblCellSpacing w:w="0" w:type="dxa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7972" w:rsidRPr="00AD3EB4" w:rsidRDefault="00597972" w:rsidP="00F75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7972" w:rsidRPr="00AD3EB4" w:rsidRDefault="00597972" w:rsidP="00F75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</w:t>
            </w:r>
            <w:proofErr w:type="gramEnd"/>
            <w:r w:rsidRPr="00AD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работу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7972" w:rsidRPr="00AD3EB4" w:rsidRDefault="00597972" w:rsidP="00F75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Стаж в </w:t>
            </w:r>
            <w:proofErr w:type="spellStart"/>
            <w:proofErr w:type="gramStart"/>
            <w:r w:rsidRPr="00AD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кате-гории</w:t>
            </w:r>
            <w:proofErr w:type="spellEnd"/>
            <w:proofErr w:type="gramEnd"/>
            <w:r w:rsidRPr="00AD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3E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AD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7972" w:rsidRPr="00AD3EB4" w:rsidRDefault="00597972" w:rsidP="00F75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пре</w:t>
            </w:r>
            <w:proofErr w:type="gramStart"/>
            <w:r w:rsidRPr="00AD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</w:t>
            </w:r>
            <w:proofErr w:type="gramEnd"/>
            <w:r w:rsidRPr="00AD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стоящего мед. осмотра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7972" w:rsidRPr="00AD3EB4" w:rsidRDefault="00597972" w:rsidP="00F751A4">
            <w:pPr>
              <w:spacing w:after="0"/>
              <w:ind w:left="-120" w:right="-1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проведения стажировки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51A4" w:rsidRDefault="00947377" w:rsidP="00F751A4">
            <w:pPr>
              <w:spacing w:after="0"/>
              <w:ind w:left="-188" w:right="-2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</w:t>
            </w:r>
            <w:r w:rsidR="00597972" w:rsidRPr="00AD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  <w:p w:rsidR="00597972" w:rsidRPr="00AD3EB4" w:rsidRDefault="00F751A4" w:rsidP="00F751A4">
            <w:pPr>
              <w:spacing w:after="0"/>
              <w:ind w:left="-188" w:right="-2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</w:t>
            </w:r>
            <w:r w:rsidR="00597972" w:rsidRPr="00AD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лификации</w:t>
            </w:r>
          </w:p>
        </w:tc>
        <w:tc>
          <w:tcPr>
            <w:tcW w:w="1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7972" w:rsidRPr="00AD3EB4" w:rsidRDefault="00597972" w:rsidP="00F75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</w:t>
            </w:r>
            <w:proofErr w:type="gramStart"/>
            <w:r w:rsidRPr="00AD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 w:rsidRPr="00AD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AD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нару- </w:t>
            </w:r>
            <w:proofErr w:type="spellStart"/>
            <w:r w:rsidRPr="00AD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шения</w:t>
            </w:r>
            <w:proofErr w:type="spellEnd"/>
            <w:r w:rsidRPr="00AD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ПДД</w:t>
            </w:r>
          </w:p>
        </w:tc>
      </w:tr>
      <w:tr w:rsidR="00597972" w:rsidRPr="00AD3EB4" w:rsidTr="00F751A4">
        <w:trPr>
          <w:tblCellSpacing w:w="0" w:type="dxa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7972" w:rsidRPr="00AD3EB4" w:rsidRDefault="00597972" w:rsidP="00F751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Рухлов Александр Евгеньевич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7972" w:rsidRPr="00AD3EB4" w:rsidRDefault="00597972" w:rsidP="00F751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29. 08.2008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7972" w:rsidRPr="00AD3EB4" w:rsidRDefault="00CF33DA" w:rsidP="009A52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A5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97972" w:rsidRPr="00AD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7972" w:rsidRPr="00947377" w:rsidRDefault="00CF33DA" w:rsidP="009A52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</w:t>
            </w:r>
            <w:r w:rsidR="009A5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7972" w:rsidRPr="00AD3EB4" w:rsidRDefault="00597972" w:rsidP="00F751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7972" w:rsidRPr="00AD3EB4" w:rsidRDefault="00CF33DA" w:rsidP="009A52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</w:t>
            </w:r>
            <w:r w:rsidR="009A5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7972" w:rsidRPr="00AD3EB4" w:rsidRDefault="00947377" w:rsidP="00F75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597972" w:rsidRPr="00AD3EB4" w:rsidRDefault="00947377" w:rsidP="00597972">
      <w:p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="00597972" w:rsidRPr="00AD3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Организационно-техническое обеспечение</w:t>
      </w:r>
    </w:p>
    <w:p w:rsidR="00597972" w:rsidRPr="00AD3EB4" w:rsidRDefault="00597972" w:rsidP="00AD3EB4">
      <w:pPr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EB4">
        <w:rPr>
          <w:rFonts w:ascii="Times New Roman" w:hAnsi="Times New Roman" w:cs="Times New Roman"/>
          <w:color w:val="000000"/>
          <w:sz w:val="24"/>
          <w:szCs w:val="24"/>
        </w:rPr>
        <w:t xml:space="preserve">1) Лицо, ответственное, за обеспечение безопасности дорожного движения: </w:t>
      </w:r>
      <w:r w:rsidRPr="00AD3EB4">
        <w:rPr>
          <w:rFonts w:ascii="Times New Roman" w:hAnsi="Times New Roman" w:cs="Times New Roman"/>
          <w:b/>
          <w:color w:val="000000"/>
          <w:sz w:val="24"/>
          <w:szCs w:val="24"/>
        </w:rPr>
        <w:t>Ученикова Ирина Алексеевна</w:t>
      </w:r>
      <w:r w:rsidR="0044272F" w:rsidRPr="00AD3EB4">
        <w:rPr>
          <w:rFonts w:ascii="Times New Roman" w:hAnsi="Times New Roman" w:cs="Times New Roman"/>
          <w:color w:val="000000"/>
          <w:sz w:val="24"/>
          <w:szCs w:val="24"/>
        </w:rPr>
        <w:t xml:space="preserve"> назначена</w:t>
      </w:r>
      <w:r w:rsidR="001E52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49BF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1E5236">
        <w:rPr>
          <w:rFonts w:ascii="Times New Roman" w:hAnsi="Times New Roman" w:cs="Times New Roman"/>
          <w:color w:val="000000"/>
          <w:sz w:val="24"/>
          <w:szCs w:val="24"/>
        </w:rPr>
        <w:t xml:space="preserve"> августа</w:t>
      </w:r>
      <w:r w:rsidRPr="00AD3EB4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062FC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AD3EB4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5449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49BF" w:rsidRPr="00AD3EB4">
        <w:rPr>
          <w:rFonts w:ascii="Times New Roman" w:hAnsi="Times New Roman" w:cs="Times New Roman"/>
          <w:color w:val="000000"/>
          <w:sz w:val="24"/>
          <w:szCs w:val="24"/>
        </w:rPr>
        <w:t>на основании Удостоверения</w:t>
      </w:r>
      <w:r w:rsidR="005449BF">
        <w:rPr>
          <w:rFonts w:ascii="Times New Roman" w:hAnsi="Times New Roman" w:cs="Times New Roman"/>
          <w:color w:val="000000"/>
          <w:sz w:val="24"/>
          <w:szCs w:val="24"/>
        </w:rPr>
        <w:t xml:space="preserve"> о повышении квалификации БДД № 3045 от 2</w:t>
      </w:r>
      <w:r w:rsidR="005449BF" w:rsidRPr="00AD3EB4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="005449BF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="005449BF" w:rsidRPr="00AD3EB4">
        <w:rPr>
          <w:rFonts w:ascii="Times New Roman" w:hAnsi="Times New Roman" w:cs="Times New Roman"/>
          <w:color w:val="000000"/>
          <w:sz w:val="24"/>
          <w:szCs w:val="24"/>
        </w:rPr>
        <w:t xml:space="preserve"> 2020</w:t>
      </w:r>
      <w:r w:rsidR="005449BF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44272F" w:rsidRPr="00AD3E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7972" w:rsidRPr="00AD3EB4" w:rsidRDefault="00597972" w:rsidP="009E146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D3EB4">
        <w:rPr>
          <w:rFonts w:ascii="Times New Roman" w:hAnsi="Times New Roman" w:cs="Times New Roman"/>
          <w:color w:val="000000"/>
          <w:sz w:val="24"/>
          <w:szCs w:val="24"/>
        </w:rPr>
        <w:t xml:space="preserve">2) Организация проведения </w:t>
      </w:r>
      <w:proofErr w:type="spellStart"/>
      <w:r w:rsidRPr="00AD3EB4">
        <w:rPr>
          <w:rFonts w:ascii="Times New Roman" w:hAnsi="Times New Roman" w:cs="Times New Roman"/>
          <w:color w:val="000000"/>
          <w:sz w:val="24"/>
          <w:szCs w:val="24"/>
        </w:rPr>
        <w:t>предрейсового</w:t>
      </w:r>
      <w:proofErr w:type="spellEnd"/>
      <w:r w:rsidR="00AD3EB4" w:rsidRPr="00AD3EB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AD3EB4" w:rsidRPr="00AD3EB4">
        <w:rPr>
          <w:rFonts w:ascii="Times New Roman" w:hAnsi="Times New Roman" w:cs="Times New Roman"/>
          <w:color w:val="000000"/>
          <w:sz w:val="24"/>
          <w:szCs w:val="24"/>
        </w:rPr>
        <w:t>послерейсового</w:t>
      </w:r>
      <w:proofErr w:type="spellEnd"/>
      <w:r w:rsidR="009E1465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медицинского осмотра водителя </w:t>
      </w:r>
      <w:r w:rsidRPr="00AD3EB4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</w:t>
      </w:r>
      <w:r w:rsidRPr="00AD3EB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ГБУЗ Архангельской области «Котласская центральная городская больница имени святителя Луки (</w:t>
      </w:r>
      <w:proofErr w:type="spellStart"/>
      <w:r w:rsidRPr="00AD3EB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В.Ф.Войно-Ясенецкого</w:t>
      </w:r>
      <w:proofErr w:type="spellEnd"/>
      <w:r w:rsidRPr="00AD3EB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)»</w:t>
      </w:r>
      <w:proofErr w:type="gramStart"/>
      <w:r w:rsidRPr="00AD3EB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,</w:t>
      </w:r>
      <w:proofErr w:type="gramEnd"/>
      <w:r w:rsidRPr="00AD3EB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фельдшер скорой помощи</w:t>
      </w:r>
      <w:r w:rsidR="009E146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AD3EB4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r w:rsidR="005E44DB">
        <w:rPr>
          <w:rFonts w:ascii="Times New Roman" w:hAnsi="Times New Roman" w:cs="Times New Roman"/>
          <w:sz w:val="24"/>
          <w:szCs w:val="24"/>
          <w:u w:val="single"/>
        </w:rPr>
        <w:t>контракта № 27-К/20</w:t>
      </w:r>
      <w:r w:rsidR="003442D1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5E44DB">
        <w:rPr>
          <w:rFonts w:ascii="Times New Roman" w:hAnsi="Times New Roman" w:cs="Times New Roman"/>
          <w:sz w:val="24"/>
          <w:szCs w:val="24"/>
          <w:u w:val="single"/>
        </w:rPr>
        <w:t>06</w:t>
      </w:r>
      <w:r w:rsidR="003442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E44DB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3442D1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5E44D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947377" w:rsidRPr="007A7AA5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94737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97972" w:rsidRPr="00AD3EB4" w:rsidRDefault="00597972" w:rsidP="009E1465">
      <w:pPr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EB4">
        <w:rPr>
          <w:rFonts w:ascii="Times New Roman" w:hAnsi="Times New Roman" w:cs="Times New Roman"/>
          <w:color w:val="000000"/>
          <w:sz w:val="24"/>
          <w:szCs w:val="24"/>
        </w:rPr>
        <w:t xml:space="preserve">3) Организация проведения </w:t>
      </w:r>
      <w:proofErr w:type="spellStart"/>
      <w:r w:rsidRPr="00AD3EB4">
        <w:rPr>
          <w:rFonts w:ascii="Times New Roman" w:hAnsi="Times New Roman" w:cs="Times New Roman"/>
          <w:color w:val="000000"/>
          <w:sz w:val="24"/>
          <w:szCs w:val="24"/>
        </w:rPr>
        <w:t>предрейсового</w:t>
      </w:r>
      <w:proofErr w:type="spellEnd"/>
      <w:r w:rsidRPr="00AD3EB4"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технического осмотра транспортного средства:</w:t>
      </w:r>
    </w:p>
    <w:p w:rsidR="00597972" w:rsidRPr="00AD3EB4" w:rsidRDefault="00597972" w:rsidP="0094737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D3EB4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</w:t>
      </w:r>
      <w:r w:rsidRPr="00AD3EB4">
        <w:rPr>
          <w:rFonts w:ascii="Times New Roman" w:hAnsi="Times New Roman" w:cs="Times New Roman"/>
          <w:b/>
          <w:color w:val="000000"/>
          <w:sz w:val="24"/>
          <w:szCs w:val="24"/>
        </w:rPr>
        <w:t>Ученикова Ирина Алексеевна</w:t>
      </w:r>
      <w:r w:rsidRPr="00AD3EB4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44272F" w:rsidRPr="00AD3EB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77215" w:rsidRPr="00AD3EB4">
        <w:rPr>
          <w:rFonts w:ascii="Times New Roman" w:hAnsi="Times New Roman" w:cs="Times New Roman"/>
          <w:color w:val="000000"/>
          <w:sz w:val="24"/>
          <w:szCs w:val="24"/>
        </w:rPr>
        <w:t>достоверения</w:t>
      </w:r>
      <w:r w:rsidR="00424E82">
        <w:rPr>
          <w:rFonts w:ascii="Times New Roman" w:hAnsi="Times New Roman" w:cs="Times New Roman"/>
          <w:color w:val="000000"/>
          <w:sz w:val="24"/>
          <w:szCs w:val="24"/>
        </w:rPr>
        <w:t xml:space="preserve"> о повышении квалификации БДД № 3045(от 2</w:t>
      </w:r>
      <w:r w:rsidR="0044272F" w:rsidRPr="00AD3EB4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="00424E82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="0044272F" w:rsidRPr="00AD3EB4">
        <w:rPr>
          <w:rFonts w:ascii="Times New Roman" w:hAnsi="Times New Roman" w:cs="Times New Roman"/>
          <w:color w:val="000000"/>
          <w:sz w:val="24"/>
          <w:szCs w:val="24"/>
        </w:rPr>
        <w:t xml:space="preserve"> 2020</w:t>
      </w:r>
      <w:r w:rsidR="00424E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7377">
        <w:rPr>
          <w:rFonts w:ascii="Times New Roman" w:hAnsi="Times New Roman" w:cs="Times New Roman"/>
          <w:color w:val="000000"/>
          <w:sz w:val="24"/>
          <w:szCs w:val="24"/>
        </w:rPr>
        <w:t>года)</w:t>
      </w:r>
      <w:r w:rsidRPr="00AD3E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7972" w:rsidRPr="00AD3EB4" w:rsidRDefault="00597972" w:rsidP="009E1465">
      <w:pPr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EB4">
        <w:rPr>
          <w:rFonts w:ascii="Times New Roman" w:hAnsi="Times New Roman" w:cs="Times New Roman"/>
          <w:color w:val="000000"/>
          <w:sz w:val="24"/>
          <w:szCs w:val="24"/>
        </w:rPr>
        <w:t xml:space="preserve">4) Дата очередного технического осмотра </w:t>
      </w:r>
      <w:r w:rsidR="00424E82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AD3EB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24E82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AD3EB4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424E82">
        <w:rPr>
          <w:rFonts w:ascii="Times New Roman" w:hAnsi="Times New Roman" w:cs="Times New Roman"/>
          <w:color w:val="000000"/>
          <w:sz w:val="24"/>
          <w:szCs w:val="24"/>
        </w:rPr>
        <w:t>20</w:t>
      </w:r>
    </w:p>
    <w:p w:rsidR="00597972" w:rsidRPr="00AD3EB4" w:rsidRDefault="00597972" w:rsidP="00597972">
      <w:p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AD3EB4">
        <w:rPr>
          <w:rFonts w:ascii="Times New Roman" w:hAnsi="Times New Roman" w:cs="Times New Roman"/>
          <w:color w:val="000000"/>
          <w:sz w:val="24"/>
          <w:szCs w:val="24"/>
        </w:rPr>
        <w:lastRenderedPageBreak/>
        <w:t>5) Место стоянки автобуса в нерабочее время АВТОГАРАЖ</w:t>
      </w:r>
    </w:p>
    <w:p w:rsidR="00E77215" w:rsidRPr="00857554" w:rsidRDefault="00E77215" w:rsidP="00857554">
      <w:pPr>
        <w:spacing w:before="100" w:beforeAutospacing="1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D3EB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97972" w:rsidRPr="00AD3EB4">
        <w:rPr>
          <w:rFonts w:ascii="Times New Roman" w:hAnsi="Times New Roman" w:cs="Times New Roman"/>
          <w:color w:val="000000"/>
          <w:sz w:val="24"/>
          <w:szCs w:val="24"/>
        </w:rPr>
        <w:t>еры, исключающие несанкционированное использование</w:t>
      </w:r>
      <w:r w:rsidR="000C60BE">
        <w:rPr>
          <w:rFonts w:ascii="Times New Roman" w:hAnsi="Times New Roman" w:cs="Times New Roman"/>
          <w:color w:val="000000"/>
          <w:sz w:val="24"/>
          <w:szCs w:val="24"/>
        </w:rPr>
        <w:t>: охраняемая территория.</w:t>
      </w:r>
    </w:p>
    <w:p w:rsidR="009E1465" w:rsidRDefault="009E1465" w:rsidP="007A7AA5">
      <w:pPr>
        <w:spacing w:before="100" w:beforeAutospacing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7AA5" w:rsidRPr="007A7AA5" w:rsidRDefault="00947377" w:rsidP="007A7AA5">
      <w:pPr>
        <w:spacing w:before="100" w:beforeAutospacing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1.2.</w:t>
      </w:r>
      <w:r w:rsidR="007A7AA5" w:rsidRPr="007A7AA5">
        <w:rPr>
          <w:rFonts w:ascii="Times New Roman" w:hAnsi="Times New Roman" w:cs="Times New Roman"/>
          <w:b/>
          <w:color w:val="000000"/>
          <w:sz w:val="24"/>
          <w:szCs w:val="24"/>
        </w:rPr>
        <w:t>Автобус СП «</w:t>
      </w:r>
      <w:proofErr w:type="spellStart"/>
      <w:r w:rsidR="007A7AA5" w:rsidRPr="007A7AA5">
        <w:rPr>
          <w:rFonts w:ascii="Times New Roman" w:hAnsi="Times New Roman" w:cs="Times New Roman"/>
          <w:b/>
          <w:color w:val="000000"/>
          <w:sz w:val="24"/>
          <w:szCs w:val="24"/>
        </w:rPr>
        <w:t>Забелинская</w:t>
      </w:r>
      <w:proofErr w:type="spellEnd"/>
      <w:r w:rsidR="007A7AA5" w:rsidRPr="007A7A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ООШ»</w:t>
      </w:r>
    </w:p>
    <w:p w:rsidR="007A7AA5" w:rsidRPr="007A7AA5" w:rsidRDefault="007A7AA5" w:rsidP="007A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AA5">
        <w:rPr>
          <w:rFonts w:ascii="Times New Roman" w:hAnsi="Times New Roman" w:cs="Times New Roman"/>
          <w:b/>
          <w:sz w:val="24"/>
          <w:szCs w:val="24"/>
        </w:rPr>
        <w:t xml:space="preserve">Марка </w:t>
      </w:r>
      <w:r w:rsidRPr="007A7AA5">
        <w:rPr>
          <w:rFonts w:ascii="Times New Roman" w:hAnsi="Times New Roman" w:cs="Times New Roman"/>
          <w:sz w:val="24"/>
          <w:szCs w:val="24"/>
        </w:rPr>
        <w:t xml:space="preserve">–  </w:t>
      </w:r>
      <w:proofErr w:type="gramStart"/>
      <w:r w:rsidRPr="007A7AA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A7AA5">
        <w:rPr>
          <w:rFonts w:ascii="Times New Roman" w:hAnsi="Times New Roman" w:cs="Times New Roman"/>
          <w:sz w:val="24"/>
          <w:szCs w:val="24"/>
        </w:rPr>
        <w:t xml:space="preserve"> А З  32053  - 70</w:t>
      </w:r>
    </w:p>
    <w:p w:rsidR="007A7AA5" w:rsidRPr="007A7AA5" w:rsidRDefault="007A7AA5" w:rsidP="007A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AA5">
        <w:rPr>
          <w:rFonts w:ascii="Times New Roman" w:hAnsi="Times New Roman" w:cs="Times New Roman"/>
          <w:b/>
          <w:sz w:val="24"/>
          <w:szCs w:val="24"/>
        </w:rPr>
        <w:t>Модель</w:t>
      </w:r>
      <w:r w:rsidRPr="007A7AA5">
        <w:rPr>
          <w:rFonts w:ascii="Times New Roman" w:hAnsi="Times New Roman" w:cs="Times New Roman"/>
          <w:sz w:val="24"/>
          <w:szCs w:val="24"/>
        </w:rPr>
        <w:t xml:space="preserve"> –  автобус  для  перевозки  детей</w:t>
      </w:r>
    </w:p>
    <w:p w:rsidR="007A7AA5" w:rsidRPr="007A7AA5" w:rsidRDefault="007A7AA5" w:rsidP="007A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AA5">
        <w:rPr>
          <w:rFonts w:ascii="Times New Roman" w:hAnsi="Times New Roman" w:cs="Times New Roman"/>
          <w:b/>
          <w:sz w:val="24"/>
          <w:szCs w:val="24"/>
        </w:rPr>
        <w:t>Государственный регистрационный знак</w:t>
      </w:r>
      <w:r w:rsidRPr="007A7AA5">
        <w:rPr>
          <w:rFonts w:ascii="Times New Roman" w:hAnsi="Times New Roman" w:cs="Times New Roman"/>
          <w:sz w:val="24"/>
          <w:szCs w:val="24"/>
        </w:rPr>
        <w:t xml:space="preserve"> – </w:t>
      </w:r>
      <w:r w:rsidR="00B92079">
        <w:rPr>
          <w:rFonts w:ascii="Times New Roman" w:hAnsi="Times New Roman" w:cs="Times New Roman"/>
          <w:sz w:val="24"/>
          <w:szCs w:val="24"/>
        </w:rPr>
        <w:t>29</w:t>
      </w:r>
      <w:r w:rsidRPr="007A7AA5">
        <w:rPr>
          <w:rFonts w:ascii="Times New Roman" w:hAnsi="Times New Roman" w:cs="Times New Roman"/>
          <w:sz w:val="24"/>
          <w:szCs w:val="24"/>
        </w:rPr>
        <w:t xml:space="preserve"> К 550 ЕУ  </w:t>
      </w:r>
    </w:p>
    <w:p w:rsidR="007A7AA5" w:rsidRPr="007A7AA5" w:rsidRDefault="007A7AA5" w:rsidP="007A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AA5">
        <w:rPr>
          <w:rFonts w:ascii="Times New Roman" w:hAnsi="Times New Roman" w:cs="Times New Roman"/>
          <w:b/>
          <w:sz w:val="24"/>
          <w:szCs w:val="24"/>
        </w:rPr>
        <w:t>Год изготовления</w:t>
      </w:r>
      <w:r w:rsidRPr="007A7AA5">
        <w:rPr>
          <w:rFonts w:ascii="Times New Roman" w:hAnsi="Times New Roman" w:cs="Times New Roman"/>
          <w:sz w:val="24"/>
          <w:szCs w:val="24"/>
        </w:rPr>
        <w:t xml:space="preserve"> – 2011</w:t>
      </w:r>
    </w:p>
    <w:p w:rsidR="007A7AA5" w:rsidRPr="007A7AA5" w:rsidRDefault="007A7AA5" w:rsidP="007A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AA5">
        <w:rPr>
          <w:rFonts w:ascii="Times New Roman" w:hAnsi="Times New Roman" w:cs="Times New Roman"/>
          <w:b/>
          <w:sz w:val="24"/>
          <w:szCs w:val="24"/>
        </w:rPr>
        <w:t>Модель, номер двигателя</w:t>
      </w:r>
      <w:r w:rsidRPr="007A7AA5">
        <w:rPr>
          <w:rFonts w:ascii="Times New Roman" w:hAnsi="Times New Roman" w:cs="Times New Roman"/>
          <w:sz w:val="24"/>
          <w:szCs w:val="24"/>
        </w:rPr>
        <w:t xml:space="preserve"> – 523400    81004399</w:t>
      </w:r>
    </w:p>
    <w:p w:rsidR="007A7AA5" w:rsidRPr="007A7AA5" w:rsidRDefault="007A7AA5" w:rsidP="007A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AA5">
        <w:rPr>
          <w:rFonts w:ascii="Times New Roman" w:hAnsi="Times New Roman" w:cs="Times New Roman"/>
          <w:b/>
          <w:sz w:val="24"/>
          <w:szCs w:val="24"/>
        </w:rPr>
        <w:t>Мощность двигателя</w:t>
      </w:r>
      <w:r w:rsidRPr="007A7AA5">
        <w:rPr>
          <w:rFonts w:ascii="Times New Roman" w:hAnsi="Times New Roman" w:cs="Times New Roman"/>
          <w:sz w:val="24"/>
          <w:szCs w:val="24"/>
        </w:rPr>
        <w:t xml:space="preserve"> – 124 л. </w:t>
      </w:r>
      <w:proofErr w:type="gramStart"/>
      <w:r w:rsidRPr="007A7AA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7AA5">
        <w:rPr>
          <w:rFonts w:ascii="Times New Roman" w:hAnsi="Times New Roman" w:cs="Times New Roman"/>
          <w:sz w:val="24"/>
          <w:szCs w:val="24"/>
        </w:rPr>
        <w:t>.</w:t>
      </w:r>
    </w:p>
    <w:p w:rsidR="007A7AA5" w:rsidRPr="007A7AA5" w:rsidRDefault="007A7AA5" w:rsidP="007A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AA5">
        <w:rPr>
          <w:rFonts w:ascii="Times New Roman" w:hAnsi="Times New Roman" w:cs="Times New Roman"/>
          <w:b/>
          <w:sz w:val="24"/>
          <w:szCs w:val="24"/>
        </w:rPr>
        <w:t>Рабочий объем двигателя</w:t>
      </w:r>
      <w:r w:rsidRPr="007A7AA5">
        <w:rPr>
          <w:rFonts w:ascii="Times New Roman" w:hAnsi="Times New Roman" w:cs="Times New Roman"/>
          <w:sz w:val="24"/>
          <w:szCs w:val="24"/>
        </w:rPr>
        <w:t xml:space="preserve"> – 4670 куб</w:t>
      </w:r>
      <w:proofErr w:type="gramStart"/>
      <w:r w:rsidRPr="007A7AA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A7AA5">
        <w:rPr>
          <w:rFonts w:ascii="Times New Roman" w:hAnsi="Times New Roman" w:cs="Times New Roman"/>
          <w:sz w:val="24"/>
          <w:szCs w:val="24"/>
        </w:rPr>
        <w:t>м</w:t>
      </w:r>
    </w:p>
    <w:p w:rsidR="007A7AA5" w:rsidRPr="007A7AA5" w:rsidRDefault="007A7AA5" w:rsidP="007A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AA5">
        <w:rPr>
          <w:rFonts w:ascii="Times New Roman" w:hAnsi="Times New Roman" w:cs="Times New Roman"/>
          <w:b/>
          <w:sz w:val="24"/>
          <w:szCs w:val="24"/>
        </w:rPr>
        <w:t>Разрешенная максимальная масса</w:t>
      </w:r>
      <w:r w:rsidRPr="007A7AA5">
        <w:rPr>
          <w:rFonts w:ascii="Times New Roman" w:hAnsi="Times New Roman" w:cs="Times New Roman"/>
          <w:sz w:val="24"/>
          <w:szCs w:val="24"/>
        </w:rPr>
        <w:t xml:space="preserve"> – 6270 кг.</w:t>
      </w:r>
    </w:p>
    <w:p w:rsidR="007A7AA5" w:rsidRPr="007A7AA5" w:rsidRDefault="007A7AA5" w:rsidP="007A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AA5">
        <w:rPr>
          <w:rFonts w:ascii="Times New Roman" w:hAnsi="Times New Roman" w:cs="Times New Roman"/>
          <w:b/>
          <w:sz w:val="24"/>
          <w:szCs w:val="24"/>
        </w:rPr>
        <w:t>Масса без нагрузки</w:t>
      </w:r>
      <w:r w:rsidRPr="007A7AA5">
        <w:rPr>
          <w:rFonts w:ascii="Times New Roman" w:hAnsi="Times New Roman" w:cs="Times New Roman"/>
          <w:sz w:val="24"/>
          <w:szCs w:val="24"/>
        </w:rPr>
        <w:t xml:space="preserve"> – 5080 кг</w:t>
      </w:r>
    </w:p>
    <w:p w:rsidR="007A7AA5" w:rsidRPr="007A7AA5" w:rsidRDefault="007A7AA5" w:rsidP="007A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AA5">
        <w:rPr>
          <w:rFonts w:ascii="Times New Roman" w:hAnsi="Times New Roman" w:cs="Times New Roman"/>
          <w:b/>
          <w:sz w:val="24"/>
          <w:szCs w:val="24"/>
        </w:rPr>
        <w:t>Организация-изготовитель</w:t>
      </w:r>
      <w:r w:rsidRPr="007A7AA5">
        <w:rPr>
          <w:rFonts w:ascii="Times New Roman" w:hAnsi="Times New Roman" w:cs="Times New Roman"/>
          <w:sz w:val="24"/>
          <w:szCs w:val="24"/>
        </w:rPr>
        <w:t xml:space="preserve"> – ООО «Павловский автобусный завод»</w:t>
      </w:r>
    </w:p>
    <w:p w:rsidR="007A7AA5" w:rsidRPr="007A7AA5" w:rsidRDefault="007A7AA5" w:rsidP="007A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AA5">
        <w:rPr>
          <w:rFonts w:ascii="Times New Roman" w:hAnsi="Times New Roman" w:cs="Times New Roman"/>
          <w:sz w:val="24"/>
          <w:szCs w:val="24"/>
        </w:rPr>
        <w:t xml:space="preserve">Соответствие конструкции </w:t>
      </w:r>
      <w:proofErr w:type="gramStart"/>
      <w:r w:rsidRPr="007A7AA5">
        <w:rPr>
          <w:rFonts w:ascii="Times New Roman" w:hAnsi="Times New Roman" w:cs="Times New Roman"/>
          <w:sz w:val="24"/>
          <w:szCs w:val="24"/>
        </w:rPr>
        <w:t>требованиям, предъявляемым к школьным автобусам   соответствует</w:t>
      </w:r>
      <w:proofErr w:type="gramEnd"/>
      <w:r w:rsidRPr="007A7AA5">
        <w:rPr>
          <w:rFonts w:ascii="Times New Roman" w:hAnsi="Times New Roman" w:cs="Times New Roman"/>
          <w:sz w:val="24"/>
          <w:szCs w:val="24"/>
        </w:rPr>
        <w:t xml:space="preserve"> требованиям «Автобус для перевозки детей»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7AA5" w:rsidRDefault="007A7AA5" w:rsidP="007A7AA5">
      <w:pPr>
        <w:pStyle w:val="a5"/>
        <w:spacing w:after="0" w:line="240" w:lineRule="auto"/>
        <w:ind w:left="0"/>
        <w:rPr>
          <w:sz w:val="24"/>
          <w:szCs w:val="24"/>
        </w:rPr>
      </w:pPr>
    </w:p>
    <w:p w:rsidR="007A7AA5" w:rsidRPr="00947377" w:rsidRDefault="003C53F2" w:rsidP="00947377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1.2.1</w:t>
      </w:r>
      <w:r w:rsidR="00947377">
        <w:rPr>
          <w:rFonts w:ascii="Times New Roman" w:hAnsi="Times New Roman" w:cs="Times New Roman"/>
          <w:b/>
          <w:sz w:val="24"/>
          <w:szCs w:val="24"/>
        </w:rPr>
        <w:t>.</w:t>
      </w:r>
      <w:r w:rsidR="007A7AA5" w:rsidRPr="00947377">
        <w:rPr>
          <w:rFonts w:ascii="Times New Roman" w:hAnsi="Times New Roman" w:cs="Times New Roman"/>
          <w:b/>
          <w:sz w:val="24"/>
          <w:szCs w:val="24"/>
        </w:rPr>
        <w:t>Сведения о водителе автобуса</w:t>
      </w:r>
    </w:p>
    <w:p w:rsidR="007A7AA5" w:rsidRPr="00947377" w:rsidRDefault="007A7AA5" w:rsidP="007A7AA5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34" w:type="dxa"/>
        <w:tblCellSpacing w:w="0" w:type="dxa"/>
        <w:tblInd w:w="-44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127"/>
        <w:gridCol w:w="1417"/>
        <w:gridCol w:w="992"/>
        <w:gridCol w:w="1276"/>
        <w:gridCol w:w="1418"/>
        <w:gridCol w:w="1559"/>
        <w:gridCol w:w="1345"/>
      </w:tblGrid>
      <w:tr w:rsidR="009E1465" w:rsidRPr="00AD3EB4" w:rsidTr="00004C32">
        <w:trPr>
          <w:tblCellSpacing w:w="0" w:type="dxa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1465" w:rsidRPr="00AD3EB4" w:rsidRDefault="009E1465" w:rsidP="00004C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1465" w:rsidRPr="00AD3EB4" w:rsidRDefault="009E1465" w:rsidP="00004C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</w:t>
            </w:r>
            <w:proofErr w:type="gramEnd"/>
            <w:r w:rsidRPr="00AD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работу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1465" w:rsidRPr="00AD3EB4" w:rsidRDefault="009E1465" w:rsidP="00004C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Стаж в </w:t>
            </w:r>
            <w:proofErr w:type="spellStart"/>
            <w:proofErr w:type="gramStart"/>
            <w:r w:rsidRPr="00AD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кате-гории</w:t>
            </w:r>
            <w:proofErr w:type="spellEnd"/>
            <w:proofErr w:type="gramEnd"/>
            <w:r w:rsidRPr="00AD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3E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AD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1465" w:rsidRPr="00AD3EB4" w:rsidRDefault="009E1465" w:rsidP="00004C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пре</w:t>
            </w:r>
            <w:proofErr w:type="gramStart"/>
            <w:r w:rsidRPr="00AD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</w:t>
            </w:r>
            <w:proofErr w:type="gramEnd"/>
            <w:r w:rsidRPr="00AD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стоящего мед. осмотра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1465" w:rsidRPr="00AD3EB4" w:rsidRDefault="009E1465" w:rsidP="00004C32">
            <w:pPr>
              <w:spacing w:after="0"/>
              <w:ind w:left="-120" w:right="-1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проведения стажировки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1465" w:rsidRDefault="009E1465" w:rsidP="00004C32">
            <w:pPr>
              <w:spacing w:after="0"/>
              <w:ind w:left="-188" w:right="-2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</w:t>
            </w:r>
            <w:r w:rsidRPr="00AD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  <w:p w:rsidR="009E1465" w:rsidRPr="00AD3EB4" w:rsidRDefault="009E1465" w:rsidP="00004C32">
            <w:pPr>
              <w:spacing w:after="0"/>
              <w:ind w:left="-188" w:right="-2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</w:t>
            </w:r>
            <w:r w:rsidRPr="00AD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лификации</w:t>
            </w:r>
          </w:p>
        </w:tc>
        <w:tc>
          <w:tcPr>
            <w:tcW w:w="1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1465" w:rsidRPr="00AD3EB4" w:rsidRDefault="009E1465" w:rsidP="00004C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</w:t>
            </w:r>
            <w:proofErr w:type="gramStart"/>
            <w:r w:rsidRPr="00AD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 w:rsidRPr="00AD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AD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нару- </w:t>
            </w:r>
            <w:proofErr w:type="spellStart"/>
            <w:r w:rsidRPr="00AD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шения</w:t>
            </w:r>
            <w:proofErr w:type="spellEnd"/>
            <w:r w:rsidRPr="00AD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ПДД</w:t>
            </w:r>
          </w:p>
        </w:tc>
      </w:tr>
      <w:tr w:rsidR="009E1465" w:rsidRPr="00AD3EB4" w:rsidTr="00004C32">
        <w:trPr>
          <w:tblCellSpacing w:w="0" w:type="dxa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1465" w:rsidRPr="00AD3EB4" w:rsidRDefault="009E1465" w:rsidP="00004C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Кирдяшов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Василий Яковлевич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1465" w:rsidRPr="00AD3EB4" w:rsidRDefault="009E1465" w:rsidP="00004C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01.10.2009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1465" w:rsidRDefault="009E1465" w:rsidP="00004C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AD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  <w:p w:rsidR="009E1465" w:rsidRPr="00AD3EB4" w:rsidRDefault="009E1465" w:rsidP="00004C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марта 2004)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1465" w:rsidRPr="00947377" w:rsidRDefault="009E1465" w:rsidP="00004C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1465" w:rsidRPr="00AD3EB4" w:rsidRDefault="009E1465" w:rsidP="00004C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1465" w:rsidRPr="00AD3EB4" w:rsidRDefault="009E1465" w:rsidP="00004C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2020</w:t>
            </w:r>
          </w:p>
        </w:tc>
        <w:tc>
          <w:tcPr>
            <w:tcW w:w="1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1465" w:rsidRPr="00AD3EB4" w:rsidRDefault="009E1465" w:rsidP="00004C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7A7AA5" w:rsidRPr="004A113E" w:rsidRDefault="007A7AA5" w:rsidP="007A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AA5" w:rsidRPr="00947377" w:rsidRDefault="00947377" w:rsidP="007A7A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</w:t>
      </w:r>
      <w:r w:rsidR="003C53F2">
        <w:rPr>
          <w:rFonts w:ascii="Times New Roman" w:hAnsi="Times New Roman" w:cs="Times New Roman"/>
          <w:b/>
          <w:sz w:val="24"/>
          <w:szCs w:val="24"/>
        </w:rPr>
        <w:t>2</w:t>
      </w:r>
      <w:r w:rsidR="007A7AA5" w:rsidRPr="00947377">
        <w:rPr>
          <w:rFonts w:ascii="Times New Roman" w:hAnsi="Times New Roman" w:cs="Times New Roman"/>
          <w:b/>
          <w:sz w:val="24"/>
          <w:szCs w:val="24"/>
        </w:rPr>
        <w:t>. Организационно-техническое обеспечение</w:t>
      </w:r>
    </w:p>
    <w:p w:rsidR="007A7AA5" w:rsidRPr="007A7AA5" w:rsidRDefault="007A7AA5" w:rsidP="007A7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AA5">
        <w:rPr>
          <w:rFonts w:ascii="Times New Roman" w:hAnsi="Times New Roman" w:cs="Times New Roman"/>
          <w:sz w:val="24"/>
          <w:szCs w:val="24"/>
        </w:rPr>
        <w:t xml:space="preserve">1) Лицо, ответственное, за обеспечение безопасности дорожного движения: </w:t>
      </w:r>
    </w:p>
    <w:p w:rsidR="007A7AA5" w:rsidRPr="007A7AA5" w:rsidRDefault="007A7AA5" w:rsidP="007A7AA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7AA5">
        <w:rPr>
          <w:rFonts w:ascii="Times New Roman" w:hAnsi="Times New Roman" w:cs="Times New Roman"/>
          <w:sz w:val="24"/>
          <w:szCs w:val="24"/>
        </w:rPr>
        <w:t xml:space="preserve">  </w:t>
      </w:r>
      <w:r w:rsidR="001E69F3">
        <w:rPr>
          <w:rFonts w:ascii="Times New Roman" w:hAnsi="Times New Roman" w:cs="Times New Roman"/>
          <w:sz w:val="24"/>
          <w:szCs w:val="24"/>
          <w:u w:val="single"/>
        </w:rPr>
        <w:t>Бурков Сергей Александрович</w:t>
      </w:r>
      <w:r w:rsidR="005449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449BF" w:rsidRPr="00AD3EB4">
        <w:rPr>
          <w:rFonts w:ascii="Times New Roman" w:hAnsi="Times New Roman" w:cs="Times New Roman"/>
          <w:color w:val="000000"/>
          <w:sz w:val="24"/>
          <w:szCs w:val="24"/>
        </w:rPr>
        <w:t>назначен</w:t>
      </w:r>
      <w:r w:rsidR="005449BF">
        <w:rPr>
          <w:rFonts w:ascii="Times New Roman" w:hAnsi="Times New Roman" w:cs="Times New Roman"/>
          <w:color w:val="000000"/>
          <w:sz w:val="24"/>
          <w:szCs w:val="24"/>
        </w:rPr>
        <w:t xml:space="preserve"> 31 августа</w:t>
      </w:r>
      <w:r w:rsidR="005449BF" w:rsidRPr="00AD3EB4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5449B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5449BF" w:rsidRPr="00AD3EB4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7A7AA5" w:rsidRPr="007A7AA5" w:rsidRDefault="007A7AA5" w:rsidP="007A7AA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7AA5">
        <w:rPr>
          <w:rFonts w:ascii="Times New Roman" w:hAnsi="Times New Roman" w:cs="Times New Roman"/>
          <w:sz w:val="24"/>
          <w:szCs w:val="24"/>
        </w:rPr>
        <w:t xml:space="preserve">на основании       </w:t>
      </w:r>
      <w:r w:rsidRPr="007A7A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E69F3">
        <w:rPr>
          <w:rFonts w:ascii="Times New Roman" w:hAnsi="Times New Roman" w:cs="Times New Roman"/>
          <w:sz w:val="24"/>
          <w:szCs w:val="24"/>
          <w:u w:val="single"/>
        </w:rPr>
        <w:t>Удостоверения о повышении квалификации БДД</w:t>
      </w:r>
      <w:r w:rsidRPr="007A7AA5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1E69F3">
        <w:rPr>
          <w:rFonts w:ascii="Times New Roman" w:hAnsi="Times New Roman" w:cs="Times New Roman"/>
          <w:sz w:val="24"/>
          <w:szCs w:val="24"/>
          <w:u w:val="single"/>
        </w:rPr>
        <w:t>2756</w:t>
      </w:r>
      <w:r w:rsidRPr="007A7AA5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1E69F3">
        <w:rPr>
          <w:rFonts w:ascii="Times New Roman" w:hAnsi="Times New Roman" w:cs="Times New Roman"/>
          <w:sz w:val="24"/>
          <w:szCs w:val="24"/>
          <w:u w:val="single"/>
        </w:rPr>
        <w:t>31</w:t>
      </w:r>
      <w:r w:rsidRPr="007A7A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E69F3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Pr="007A7AA5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1E69F3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7A7AA5" w:rsidRPr="007A7AA5" w:rsidRDefault="007A7AA5" w:rsidP="007A7AA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AA5">
        <w:rPr>
          <w:rFonts w:ascii="Times New Roman" w:hAnsi="Times New Roman" w:cs="Times New Roman"/>
          <w:sz w:val="24"/>
          <w:szCs w:val="24"/>
        </w:rPr>
        <w:t xml:space="preserve">2) Организация проведения </w:t>
      </w:r>
      <w:proofErr w:type="spellStart"/>
      <w:r w:rsidRPr="007A7AA5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7A7AA5">
        <w:rPr>
          <w:rFonts w:ascii="Times New Roman" w:hAnsi="Times New Roman" w:cs="Times New Roman"/>
          <w:sz w:val="24"/>
          <w:szCs w:val="24"/>
        </w:rPr>
        <w:t xml:space="preserve"> медицинского осмотра водителя:</w:t>
      </w:r>
    </w:p>
    <w:p w:rsidR="007A7AA5" w:rsidRPr="001E5236" w:rsidRDefault="007A7AA5" w:rsidP="00CB742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AA5">
        <w:rPr>
          <w:rFonts w:ascii="Times New Roman" w:hAnsi="Times New Roman" w:cs="Times New Roman"/>
          <w:sz w:val="24"/>
          <w:szCs w:val="24"/>
        </w:rPr>
        <w:t xml:space="preserve">осуществляет      </w:t>
      </w:r>
      <w:r w:rsidR="001E5236" w:rsidRPr="001E5236">
        <w:rPr>
          <w:rFonts w:ascii="Times New Roman" w:hAnsi="Times New Roman" w:cs="Times New Roman"/>
          <w:color w:val="000000"/>
          <w:sz w:val="24"/>
          <w:szCs w:val="24"/>
          <w:u w:val="single"/>
        </w:rPr>
        <w:t>ГБУЗ Архангельской области «</w:t>
      </w:r>
      <w:proofErr w:type="spellStart"/>
      <w:r w:rsidR="001E5236" w:rsidRPr="001E5236">
        <w:rPr>
          <w:rFonts w:ascii="Times New Roman" w:hAnsi="Times New Roman" w:cs="Times New Roman"/>
          <w:color w:val="000000"/>
          <w:sz w:val="24"/>
          <w:szCs w:val="24"/>
          <w:u w:val="single"/>
        </w:rPr>
        <w:t>Котласская</w:t>
      </w:r>
      <w:proofErr w:type="spellEnd"/>
      <w:r w:rsidR="001E5236" w:rsidRPr="001E523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центральная городская больница имени святителя Луки (</w:t>
      </w:r>
      <w:proofErr w:type="spellStart"/>
      <w:r w:rsidR="001E5236" w:rsidRPr="001E5236">
        <w:rPr>
          <w:rFonts w:ascii="Times New Roman" w:hAnsi="Times New Roman" w:cs="Times New Roman"/>
          <w:color w:val="000000"/>
          <w:sz w:val="24"/>
          <w:szCs w:val="24"/>
          <w:u w:val="single"/>
        </w:rPr>
        <w:t>В.Ф.Войно-Ясенецкого</w:t>
      </w:r>
      <w:proofErr w:type="spellEnd"/>
      <w:r w:rsidR="001E5236" w:rsidRPr="001E5236">
        <w:rPr>
          <w:rFonts w:ascii="Times New Roman" w:hAnsi="Times New Roman" w:cs="Times New Roman"/>
          <w:color w:val="000000"/>
          <w:sz w:val="24"/>
          <w:szCs w:val="24"/>
          <w:u w:val="single"/>
        </w:rPr>
        <w:t>)»</w:t>
      </w:r>
      <w:proofErr w:type="gramStart"/>
      <w:r w:rsidR="001E5236" w:rsidRPr="001E523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9E1465">
        <w:rPr>
          <w:rFonts w:ascii="Times New Roman" w:hAnsi="Times New Roman" w:cs="Times New Roman"/>
          <w:color w:val="000000"/>
          <w:sz w:val="24"/>
          <w:szCs w:val="24"/>
          <w:u w:val="single"/>
        </w:rPr>
        <w:t>,</w:t>
      </w:r>
      <w:proofErr w:type="gramEnd"/>
      <w:r w:rsidR="001E5236" w:rsidRPr="001E5236">
        <w:rPr>
          <w:rFonts w:ascii="Times New Roman" w:hAnsi="Times New Roman" w:cs="Times New Roman"/>
          <w:color w:val="000000"/>
          <w:sz w:val="24"/>
          <w:szCs w:val="24"/>
          <w:u w:val="single"/>
        </w:rPr>
        <w:t>фельдшер скорой помощи</w:t>
      </w:r>
    </w:p>
    <w:p w:rsidR="001E69F3" w:rsidRPr="00AD3EB4" w:rsidRDefault="001E69F3" w:rsidP="00CB742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D3EB4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  <w:u w:val="single"/>
        </w:rPr>
        <w:t>контракта № 27-К/20 от 06 февраля 2020</w:t>
      </w:r>
      <w:r w:rsidRPr="007A7AA5"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A7AA5" w:rsidRPr="007A7AA5" w:rsidRDefault="007A7AA5" w:rsidP="007A7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AA5">
        <w:rPr>
          <w:rFonts w:ascii="Times New Roman" w:hAnsi="Times New Roman" w:cs="Times New Roman"/>
          <w:sz w:val="24"/>
          <w:szCs w:val="24"/>
        </w:rPr>
        <w:t xml:space="preserve">3) Организация проведения </w:t>
      </w:r>
      <w:proofErr w:type="spellStart"/>
      <w:r w:rsidRPr="007A7AA5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7A7AA5">
        <w:rPr>
          <w:rFonts w:ascii="Times New Roman" w:hAnsi="Times New Roman" w:cs="Times New Roman"/>
          <w:sz w:val="24"/>
          <w:szCs w:val="24"/>
        </w:rPr>
        <w:t xml:space="preserve"> технического осмотра транспортного средства:</w:t>
      </w:r>
    </w:p>
    <w:p w:rsidR="007A7AA5" w:rsidRPr="007A7AA5" w:rsidRDefault="007A7AA5" w:rsidP="007A7AA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7AA5">
        <w:rPr>
          <w:rFonts w:ascii="Times New Roman" w:hAnsi="Times New Roman" w:cs="Times New Roman"/>
          <w:sz w:val="24"/>
          <w:szCs w:val="24"/>
        </w:rPr>
        <w:t xml:space="preserve">осуществляет                 </w:t>
      </w:r>
      <w:r w:rsidR="005449BF">
        <w:rPr>
          <w:rFonts w:ascii="Times New Roman" w:hAnsi="Times New Roman" w:cs="Times New Roman"/>
          <w:sz w:val="24"/>
          <w:szCs w:val="24"/>
          <w:u w:val="single"/>
        </w:rPr>
        <w:t>Бурков Сергей Александрович</w:t>
      </w:r>
    </w:p>
    <w:p w:rsidR="007A7AA5" w:rsidRPr="007A7AA5" w:rsidRDefault="005449BF" w:rsidP="007A7AA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      </w:t>
      </w:r>
      <w:r w:rsidR="007A7AA5" w:rsidRPr="007A7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Удостоверения о повышении квалификации БДД</w:t>
      </w:r>
      <w:r w:rsidRPr="007A7AA5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2756</w:t>
      </w:r>
      <w:r w:rsidRPr="007A7AA5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>
        <w:rPr>
          <w:rFonts w:ascii="Times New Roman" w:hAnsi="Times New Roman" w:cs="Times New Roman"/>
          <w:sz w:val="24"/>
          <w:szCs w:val="24"/>
          <w:u w:val="single"/>
        </w:rPr>
        <w:t>31</w:t>
      </w:r>
      <w:r w:rsidRPr="007A7A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Pr="007A7AA5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7A7AA5" w:rsidRPr="00EA6E89" w:rsidRDefault="007A7AA5" w:rsidP="007A7AA5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36EAF">
        <w:rPr>
          <w:rFonts w:ascii="Times New Roman" w:hAnsi="Times New Roman" w:cs="Times New Roman"/>
          <w:sz w:val="24"/>
          <w:szCs w:val="24"/>
        </w:rPr>
        <w:t xml:space="preserve">4) Дата очередного </w:t>
      </w:r>
      <w:r w:rsidR="00947377">
        <w:rPr>
          <w:rFonts w:ascii="Times New Roman" w:hAnsi="Times New Roman" w:cs="Times New Roman"/>
          <w:sz w:val="24"/>
          <w:szCs w:val="24"/>
        </w:rPr>
        <w:t xml:space="preserve">технического осмотра </w:t>
      </w:r>
      <w:r w:rsidR="009E1465">
        <w:rPr>
          <w:rFonts w:ascii="Times New Roman" w:hAnsi="Times New Roman" w:cs="Times New Roman"/>
          <w:sz w:val="24"/>
          <w:szCs w:val="24"/>
        </w:rPr>
        <w:t>–</w:t>
      </w:r>
      <w:r w:rsidR="00947377">
        <w:rPr>
          <w:rFonts w:ascii="Times New Roman" w:hAnsi="Times New Roman" w:cs="Times New Roman"/>
          <w:sz w:val="24"/>
          <w:szCs w:val="24"/>
        </w:rPr>
        <w:t xml:space="preserve"> </w:t>
      </w:r>
      <w:r w:rsidR="009E1465">
        <w:rPr>
          <w:rFonts w:ascii="Times New Roman" w:hAnsi="Times New Roman" w:cs="Times New Roman"/>
          <w:sz w:val="24"/>
          <w:szCs w:val="24"/>
        </w:rPr>
        <w:t>05 декабря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AA5" w:rsidRPr="000C60BE" w:rsidRDefault="007A7AA5" w:rsidP="007A7AA5">
      <w:p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0D41DB">
        <w:rPr>
          <w:rFonts w:ascii="Times New Roman" w:hAnsi="Times New Roman" w:cs="Times New Roman"/>
          <w:sz w:val="24"/>
          <w:szCs w:val="24"/>
        </w:rPr>
        <w:t>5) Место стоянки автобуса в нерабочее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1DB">
        <w:rPr>
          <w:rFonts w:ascii="Times New Roman" w:hAnsi="Times New Roman" w:cs="Times New Roman"/>
          <w:sz w:val="24"/>
          <w:szCs w:val="24"/>
        </w:rPr>
        <w:t xml:space="preserve"> </w:t>
      </w:r>
      <w:r w:rsidRPr="000C60BE">
        <w:rPr>
          <w:rFonts w:ascii="Times New Roman" w:hAnsi="Times New Roman" w:cs="Times New Roman"/>
          <w:sz w:val="24"/>
          <w:szCs w:val="24"/>
          <w:u w:val="single"/>
        </w:rPr>
        <w:t>гараж ул. Н. Рубцова, д.</w:t>
      </w:r>
      <w:bookmarkStart w:id="1" w:name="_GoBack"/>
      <w:bookmarkEnd w:id="1"/>
      <w:r w:rsidRPr="000C60BE">
        <w:rPr>
          <w:rFonts w:ascii="Times New Roman" w:hAnsi="Times New Roman" w:cs="Times New Roman"/>
          <w:sz w:val="24"/>
          <w:szCs w:val="24"/>
          <w:u w:val="single"/>
        </w:rPr>
        <w:t xml:space="preserve"> 30</w:t>
      </w:r>
    </w:p>
    <w:p w:rsidR="00597972" w:rsidRPr="00AD3EB4" w:rsidRDefault="000C60BE" w:rsidP="000C60BE">
      <w:pPr>
        <w:spacing w:before="100" w:beforeAutospacing="1"/>
        <w:ind w:firstLine="1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 w:rsidR="00597972" w:rsidRPr="00AD3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Сведения о владельце</w:t>
      </w:r>
    </w:p>
    <w:p w:rsidR="00597972" w:rsidRPr="00AD3EB4" w:rsidRDefault="00597972" w:rsidP="00597972">
      <w:pPr>
        <w:spacing w:before="100" w:beforeAutospacing="1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EB4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Юридический адрес владельца </w:t>
      </w:r>
      <w:r w:rsidR="00897A31" w:rsidRPr="00897A31">
        <w:rPr>
          <w:rFonts w:ascii="Times New Roman" w:hAnsi="Times New Roman" w:cs="Times New Roman"/>
          <w:b/>
          <w:color w:val="000000"/>
          <w:sz w:val="24"/>
          <w:szCs w:val="24"/>
        </w:rPr>
        <w:t>Россия,</w:t>
      </w:r>
      <w:r w:rsidR="00897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3EB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Архангельская область, Котласский район, п.Шипицыно, ул.Школьная, д.12</w:t>
      </w:r>
    </w:p>
    <w:p w:rsidR="00597972" w:rsidRPr="00AD3EB4" w:rsidRDefault="00597972" w:rsidP="00597972">
      <w:pPr>
        <w:spacing w:before="100" w:beforeAutospacing="1" w:line="288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D3EB4">
        <w:rPr>
          <w:rFonts w:ascii="Times New Roman" w:hAnsi="Times New Roman" w:cs="Times New Roman"/>
          <w:color w:val="000000"/>
          <w:sz w:val="24"/>
          <w:szCs w:val="24"/>
        </w:rPr>
        <w:t xml:space="preserve">Фактический адрес владельца </w:t>
      </w:r>
      <w:r w:rsidRPr="00AD3EB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Архангельская область, Котласский район, п.Шипицыно, ул.Школьная, д.12</w:t>
      </w:r>
    </w:p>
    <w:p w:rsidR="00597972" w:rsidRPr="00AD3EB4" w:rsidRDefault="00597972" w:rsidP="00597972">
      <w:pPr>
        <w:spacing w:before="100" w:beforeAutospacing="1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EB4">
        <w:rPr>
          <w:rFonts w:ascii="Times New Roman" w:hAnsi="Times New Roman" w:cs="Times New Roman"/>
          <w:color w:val="000000"/>
          <w:sz w:val="24"/>
          <w:szCs w:val="24"/>
        </w:rPr>
        <w:t xml:space="preserve">Телефон ответственного лица </w:t>
      </w:r>
      <w:r w:rsidR="00897A31" w:rsidRPr="00897A31">
        <w:rPr>
          <w:rFonts w:ascii="Times New Roman" w:hAnsi="Times New Roman" w:cs="Times New Roman"/>
          <w:color w:val="000000"/>
          <w:sz w:val="24"/>
          <w:szCs w:val="24"/>
        </w:rPr>
        <w:t>8(81837)</w:t>
      </w:r>
      <w:r w:rsidRPr="00AD3EB4">
        <w:rPr>
          <w:rFonts w:ascii="Times New Roman" w:hAnsi="Times New Roman" w:cs="Times New Roman"/>
          <w:color w:val="000000"/>
          <w:sz w:val="24"/>
          <w:szCs w:val="24"/>
        </w:rPr>
        <w:t>3-46-52</w:t>
      </w:r>
    </w:p>
    <w:p w:rsidR="00597972" w:rsidRPr="00AD3EB4" w:rsidRDefault="00597972" w:rsidP="00597972">
      <w:pPr>
        <w:spacing w:before="100" w:beforeAutospacing="1" w:line="360" w:lineRule="auto"/>
        <w:ind w:firstLine="187"/>
        <w:rPr>
          <w:rFonts w:ascii="Times New Roman" w:hAnsi="Times New Roman" w:cs="Times New Roman"/>
          <w:color w:val="000000"/>
          <w:sz w:val="24"/>
          <w:szCs w:val="24"/>
        </w:rPr>
      </w:pPr>
      <w:r w:rsidRPr="00AD3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Сведения об организациях, осуществляющих перевозку детей специальным транспортным средством (автобусом)</w:t>
      </w:r>
    </w:p>
    <w:p w:rsidR="00597972" w:rsidRPr="00AD3EB4" w:rsidRDefault="00597972" w:rsidP="00597972">
      <w:pPr>
        <w:spacing w:before="100" w:beforeAutospacing="1" w:line="36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AD3EB4">
        <w:rPr>
          <w:rFonts w:ascii="Times New Roman" w:hAnsi="Times New Roman" w:cs="Times New Roman"/>
          <w:color w:val="000000"/>
          <w:sz w:val="24"/>
          <w:szCs w:val="24"/>
        </w:rPr>
        <w:t>Рекомендуемый список контактов организаций, осуществляющих перевозку детей специальным транспортным средством (автобусом).</w:t>
      </w:r>
    </w:p>
    <w:p w:rsidR="00597972" w:rsidRPr="00AD3EB4" w:rsidRDefault="00597972" w:rsidP="00597972">
      <w:pPr>
        <w:spacing w:before="100" w:beforeAutospacing="1" w:line="360" w:lineRule="auto"/>
        <w:ind w:firstLine="187"/>
        <w:rPr>
          <w:rFonts w:ascii="Times New Roman" w:hAnsi="Times New Roman" w:cs="Times New Roman"/>
          <w:color w:val="000000"/>
          <w:sz w:val="24"/>
          <w:szCs w:val="24"/>
        </w:rPr>
      </w:pPr>
      <w:r w:rsidRPr="00AD3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Сведения о ведении журнала инструктажа</w:t>
      </w:r>
    </w:p>
    <w:p w:rsidR="00E77215" w:rsidRPr="00AD3EB4" w:rsidRDefault="00E77215" w:rsidP="00E77215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EB4">
        <w:rPr>
          <w:rFonts w:ascii="Times New Roman" w:hAnsi="Times New Roman" w:cs="Times New Roman"/>
          <w:color w:val="000000"/>
          <w:sz w:val="24"/>
          <w:szCs w:val="24"/>
        </w:rPr>
        <w:t>Журнал учета вводного инструктажа, проводимого с водителем. Начат 12.10.2004г.</w:t>
      </w:r>
    </w:p>
    <w:p w:rsidR="00E77215" w:rsidRPr="00AD3EB4" w:rsidRDefault="00E77215" w:rsidP="00E77215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EB4">
        <w:rPr>
          <w:rFonts w:ascii="Times New Roman" w:hAnsi="Times New Roman" w:cs="Times New Roman"/>
          <w:color w:val="000000"/>
          <w:sz w:val="24"/>
          <w:szCs w:val="24"/>
        </w:rPr>
        <w:t xml:space="preserve">Журнал учета </w:t>
      </w:r>
      <w:proofErr w:type="spellStart"/>
      <w:r w:rsidRPr="00AD3EB4">
        <w:rPr>
          <w:rFonts w:ascii="Times New Roman" w:hAnsi="Times New Roman" w:cs="Times New Roman"/>
          <w:color w:val="000000"/>
          <w:sz w:val="24"/>
          <w:szCs w:val="24"/>
        </w:rPr>
        <w:t>предрейсового</w:t>
      </w:r>
      <w:proofErr w:type="spellEnd"/>
      <w:r w:rsidRPr="00AD3EB4">
        <w:rPr>
          <w:rFonts w:ascii="Times New Roman" w:hAnsi="Times New Roman" w:cs="Times New Roman"/>
          <w:color w:val="000000"/>
          <w:sz w:val="24"/>
          <w:szCs w:val="24"/>
        </w:rPr>
        <w:t>, периодического, сезонного и специального инструктажей, проводимых с водительским составом. Начат 18.10.2004 г.</w:t>
      </w:r>
    </w:p>
    <w:p w:rsidR="00597972" w:rsidRPr="00AF4B59" w:rsidRDefault="00597972" w:rsidP="00597972">
      <w:pPr>
        <w:spacing w:before="100" w:beforeAutospacing="1" w:line="360" w:lineRule="auto"/>
        <w:rPr>
          <w:color w:val="000000"/>
        </w:rPr>
      </w:pPr>
    </w:p>
    <w:p w:rsidR="00597972" w:rsidRDefault="00597972" w:rsidP="006A4E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49D" w:rsidRDefault="0007249D" w:rsidP="006A4E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49D" w:rsidRDefault="0007249D" w:rsidP="006A4E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49D" w:rsidRDefault="0007249D" w:rsidP="006A4E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0BE" w:rsidRDefault="000C60BE" w:rsidP="006A4E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0BE" w:rsidRDefault="000C60BE" w:rsidP="006A4E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0BE" w:rsidRDefault="000C60BE" w:rsidP="006A4E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0BE" w:rsidRDefault="000C60BE" w:rsidP="006A4E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42C" w:rsidRDefault="00CB742C" w:rsidP="009513A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742C" w:rsidRDefault="00CB742C" w:rsidP="009513A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513AB" w:rsidRPr="009513AB" w:rsidRDefault="009513AB" w:rsidP="009513AB">
      <w:pPr>
        <w:jc w:val="center"/>
        <w:rPr>
          <w:rFonts w:ascii="Times New Roman" w:hAnsi="Times New Roman" w:cs="Times New Roman"/>
          <w:sz w:val="28"/>
          <w:szCs w:val="28"/>
        </w:rPr>
      </w:pPr>
      <w:r w:rsidRPr="009513A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Схема организации дорожного движения в непосредственной близости от </w:t>
      </w:r>
      <w:r w:rsidR="00CF7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МОУ «ШСОШ» </w:t>
      </w:r>
      <w:r w:rsidRPr="009513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размещением соответствующих технических средств, маршруты движения детей и расположение парковочных мест</w:t>
      </w:r>
      <w:r w:rsidR="00637845" w:rsidRPr="00637845">
        <w:t xml:space="preserve"> </w:t>
      </w:r>
    </w:p>
    <w:p w:rsidR="003E3599" w:rsidRPr="003E3599" w:rsidRDefault="009F1945" w:rsidP="005C0A9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1" type="#_x0000_t32" style="position:absolute;margin-left:-55.1pt;margin-top:6.45pt;width:48.1pt;height:.85pt;z-index:251759616" o:connectortype="straight" strokecolor="red" strokeweight="2.25pt">
            <v:stroke endarrow="block"/>
          </v:shape>
        </w:pict>
      </w:r>
      <w:r w:rsidR="003E3599" w:rsidRPr="003E3599">
        <w:rPr>
          <w:rFonts w:ascii="Times New Roman" w:hAnsi="Times New Roman" w:cs="Times New Roman"/>
          <w:sz w:val="20"/>
          <w:szCs w:val="20"/>
        </w:rPr>
        <w:t xml:space="preserve">Направление движения </w:t>
      </w:r>
      <w:proofErr w:type="gramStart"/>
      <w:r w:rsidR="003E3599" w:rsidRPr="003E3599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="003E3599" w:rsidRPr="003E3599">
        <w:rPr>
          <w:rFonts w:ascii="Times New Roman" w:hAnsi="Times New Roman" w:cs="Times New Roman"/>
          <w:sz w:val="20"/>
          <w:szCs w:val="20"/>
        </w:rPr>
        <w:t xml:space="preserve">  МОУ «Шипицынская СОШ» </w:t>
      </w:r>
    </w:p>
    <w:p w:rsidR="003E3599" w:rsidRDefault="009F1945" w:rsidP="005C0A9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120" type="#_x0000_t32" style="position:absolute;margin-left:-54.3pt;margin-top:5.65pt;width:43.4pt;height:.85pt;flip:y;z-index:251758592" o:connectortype="straight" strokecolor="#0070c0" strokeweight="2.25pt">
            <v:stroke endarrow="block"/>
          </v:shape>
        </w:pict>
      </w:r>
      <w:r w:rsidR="003E3599" w:rsidRPr="003E3599">
        <w:rPr>
          <w:rFonts w:ascii="Times New Roman" w:hAnsi="Times New Roman" w:cs="Times New Roman"/>
          <w:sz w:val="20"/>
          <w:szCs w:val="20"/>
        </w:rPr>
        <w:t xml:space="preserve">Направление движения </w:t>
      </w:r>
      <w:r w:rsidR="00637845">
        <w:rPr>
          <w:rFonts w:ascii="Times New Roman" w:hAnsi="Times New Roman" w:cs="Times New Roman"/>
          <w:sz w:val="20"/>
          <w:szCs w:val="20"/>
        </w:rPr>
        <w:t xml:space="preserve">транспортных средств </w:t>
      </w:r>
      <w:r w:rsidR="00C37B14">
        <w:rPr>
          <w:rFonts w:ascii="Times New Roman" w:hAnsi="Times New Roman" w:cs="Times New Roman"/>
          <w:sz w:val="20"/>
          <w:szCs w:val="20"/>
        </w:rPr>
        <w:t>и школьного автобуса</w:t>
      </w:r>
      <w:r w:rsidR="00C37B14" w:rsidRPr="00C37B14">
        <w:t xml:space="preserve"> </w:t>
      </w:r>
    </w:p>
    <w:p w:rsidR="005C0A9E" w:rsidRPr="003E3599" w:rsidRDefault="00C37B14" w:rsidP="005C0A9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2019712" behindDoc="0" locked="0" layoutInCell="1" allowOverlap="1">
            <wp:simplePos x="0" y="0"/>
            <wp:positionH relativeFrom="column">
              <wp:posOffset>-889000</wp:posOffset>
            </wp:positionH>
            <wp:positionV relativeFrom="paragraph">
              <wp:posOffset>225425</wp:posOffset>
            </wp:positionV>
            <wp:extent cx="367665" cy="322580"/>
            <wp:effectExtent l="19050" t="0" r="0" b="0"/>
            <wp:wrapNone/>
            <wp:docPr id="4" name="Рисунок 4" descr="Уступите дорогу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ступите дорогу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A9E">
        <w:rPr>
          <w:rFonts w:ascii="Times New Roman" w:hAnsi="Times New Roman" w:cs="Times New Roman"/>
          <w:sz w:val="20"/>
          <w:szCs w:val="20"/>
        </w:rPr>
        <w:t>Искусственное освещение                       стоянка школьного автобуса</w:t>
      </w:r>
    </w:p>
    <w:p w:rsidR="006A4E52" w:rsidRPr="006A4E52" w:rsidRDefault="00CF78A3" w:rsidP="006A4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3" type="#_x0000_t32" style="position:absolute;left:0;text-align:left;margin-left:481.45pt;margin-top:18.2pt;width:.05pt;height:121.15pt;z-index:251718656" o:connectortype="straight" strokecolor="red" strokeweight="1.5pt">
            <v:stroke endarrow="block"/>
          </v:shape>
        </w:pict>
      </w:r>
      <w:r w:rsidR="006378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55" type="#_x0000_t32" style="position:absolute;left:0;text-align:left;margin-left:37.15pt;margin-top:274.85pt;width:138.4pt;height:.05pt;flip:x;z-index:252012544" o:connectortype="straight" strokecolor="#0070c0" strokeweight="1.5pt">
            <v:stroke endarrow="block"/>
          </v:shape>
        </w:pict>
      </w:r>
      <w:r w:rsidR="006378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56" type="#_x0000_t32" style="position:absolute;left:0;text-align:left;margin-left:36.6pt;margin-top:285pt;width:138.6pt;height:0;z-index:252013568" o:connectortype="straight" strokecolor="#0070c0" strokeweight="1.5pt">
            <v:stroke endarrow="block"/>
          </v:shape>
        </w:pict>
      </w:r>
      <w:r w:rsidR="006378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53" type="#_x0000_t32" style="position:absolute;left:0;text-align:left;margin-left:37.15pt;margin-top:534.8pt;width:138.4pt;height:.05pt;flip:x;z-index:252010496" o:connectortype="straight" strokecolor="#0070c0" strokeweight="1.5pt">
            <v:stroke endarrow="block"/>
          </v:shape>
        </w:pict>
      </w:r>
      <w:r w:rsidR="006378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54" type="#_x0000_t32" style="position:absolute;left:0;text-align:left;margin-left:36.6pt;margin-top:544.95pt;width:138.6pt;height:0;z-index:252011520" o:connectortype="straight" strokecolor="#0070c0" strokeweight="1.5pt">
            <v:stroke endarrow="block"/>
          </v:shape>
        </w:pict>
      </w:r>
      <w:r w:rsidR="006378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51" type="#_x0000_t32" style="position:absolute;left:0;text-align:left;margin-left:292.85pt;margin-top:534.75pt;width:138.4pt;height:.05pt;flip:x;z-index:252008448" o:connectortype="straight" strokecolor="#0070c0" strokeweight="1.5pt">
            <v:stroke endarrow="block"/>
          </v:shape>
        </w:pict>
      </w:r>
      <w:r w:rsidR="006378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52" type="#_x0000_t32" style="position:absolute;left:0;text-align:left;margin-left:292.3pt;margin-top:544.9pt;width:138.6pt;height:0;z-index:252009472" o:connectortype="straight" strokecolor="#0070c0" strokeweight="1.5pt">
            <v:stroke endarrow="block"/>
          </v:shape>
        </w:pict>
      </w:r>
      <w:r w:rsidR="006378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47" type="#_x0000_t32" style="position:absolute;left:0;text-align:left;margin-left:288.4pt;margin-top:274.9pt;width:138.4pt;height:.05pt;flip:x;z-index:252004352" o:connectortype="straight" strokecolor="#0070c0" strokeweight="1.5pt">
            <v:stroke endarrow="block"/>
          </v:shape>
        </w:pict>
      </w:r>
      <w:r w:rsidR="006378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48" type="#_x0000_t32" style="position:absolute;left:0;text-align:left;margin-left:287.85pt;margin-top:285.05pt;width:138.6pt;height:0;z-index:252005376" o:connectortype="straight" strokecolor="#0070c0" strokeweight="1.5pt">
            <v:stroke endarrow="block"/>
          </v:shape>
        </w:pict>
      </w:r>
      <w:r w:rsid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0" type="#_x0000_t32" style="position:absolute;left:0;text-align:left;margin-left:46.6pt;margin-top:19.05pt;width:71.05pt;height:0;flip:x;z-index:251705344" o:connectortype="straight" strokecolor="#0070c0" strokeweight="1.5pt">
            <v:stroke endarrow="block"/>
          </v:shape>
        </w:pict>
      </w:r>
      <w:r w:rsid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8" type="#_x0000_t32" style="position:absolute;left:0;text-align:left;margin-left:292.3pt;margin-top:18.1pt;width:138.4pt;height:.05pt;flip:x;z-index:251703296" o:connectortype="straight" strokecolor="#0070c0" strokeweight="1.5pt">
            <v:stroke endarrow="block"/>
          </v:shape>
        </w:pict>
      </w:r>
      <w:r w:rsid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9" type="#_x0000_t32" style="position:absolute;left:0;text-align:left;margin-left:137.05pt;margin-top:18.15pt;width:138.4pt;height:.05pt;flip:x;z-index:251704320" o:connectortype="straight" strokecolor="#0070c0" strokeweight="1.5pt">
            <v:stroke endarrow="block"/>
          </v:shape>
        </w:pict>
      </w:r>
      <w:r w:rsidR="009F1945" w:rsidRPr="009F1945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rect id="_x0000_s1054" style="position:absolute;left:0;text-align:left;margin-left:436.2pt;margin-top:3.35pt;width:52.45pt;height:576.45pt;z-index:251688960">
            <v:textbox style="layout-flow:vertical;mso-next-textbox:#_x0000_s1054">
              <w:txbxContent>
                <w:p w:rsidR="009513AB" w:rsidRDefault="009513AB" w:rsidP="009513AB">
                  <w:pPr>
                    <w:jc w:val="center"/>
                  </w:pPr>
                  <w:r>
                    <w:t>Ул</w:t>
                  </w:r>
                  <w:proofErr w:type="gramStart"/>
                  <w:r>
                    <w:t>.С</w:t>
                  </w:r>
                  <w:proofErr w:type="gramEnd"/>
                  <w:r>
                    <w:t>оветская</w:t>
                  </w:r>
                </w:p>
              </w:txbxContent>
            </v:textbox>
          </v:rect>
        </w:pict>
      </w:r>
      <w:r w:rsid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3" style="position:absolute;left:0;text-align:left;margin-left:-54.3pt;margin-top:12.5pt;width:543.95pt;height:31.3pt;z-index:251684863">
            <v:textbox style="mso-next-textbox:#_x0000_s1043">
              <w:txbxContent>
                <w:p w:rsidR="009513AB" w:rsidRDefault="009513AB" w:rsidP="009513AB">
                  <w:pPr>
                    <w:jc w:val="center"/>
                  </w:pPr>
                  <w:r>
                    <w:t>Ул</w:t>
                  </w:r>
                  <w:proofErr w:type="gramStart"/>
                  <w:r>
                    <w:t>.С</w:t>
                  </w:r>
                  <w:proofErr w:type="gramEnd"/>
                  <w:r>
                    <w:t>адовая</w:t>
                  </w:r>
                </w:p>
              </w:txbxContent>
            </v:textbox>
          </v:rect>
        </w:pict>
      </w:r>
      <w:r w:rsid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0" type="#_x0000_t32" style="position:absolute;left:0;text-align:left;margin-left:450.45pt;margin-top:19.05pt;width:0;height:94.55pt;z-index:251715584" o:connectortype="straight" strokecolor="#0070c0" strokeweight="1.5pt">
            <v:stroke endarrow="block"/>
          </v:shape>
        </w:pict>
      </w:r>
      <w:r w:rsidR="003E35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-955565</wp:posOffset>
            </wp:positionH>
            <wp:positionV relativeFrom="paragraph">
              <wp:posOffset>345247</wp:posOffset>
            </wp:positionV>
            <wp:extent cx="348698" cy="357809"/>
            <wp:effectExtent l="19050" t="0" r="0" b="0"/>
            <wp:wrapNone/>
            <wp:docPr id="5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98" cy="357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7" type="#_x0000_t32" style="position:absolute;left:0;text-align:left;margin-left:440.15pt;margin-top:337.1pt;width:.05pt;height:95.4pt;flip:x y;z-index:251722752;mso-position-horizontal-relative:text;mso-position-vertical-relative:text" o:connectortype="straight" strokecolor="red" strokeweight="1.5pt">
            <v:stroke endarrow="block"/>
          </v:shape>
        </w:pict>
      </w:r>
      <w:r w:rsid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6" type="#_x0000_t32" style="position:absolute;left:0;text-align:left;margin-left:440.1pt;margin-top:224.45pt;width:.05pt;height:95.4pt;flip:x y;z-index:251721728;mso-position-horizontal-relative:text;mso-position-vertical-relative:text" o:connectortype="straight" strokecolor="red" strokeweight="1.5pt">
            <v:stroke endarrow="block"/>
          </v:shape>
        </w:pict>
      </w:r>
      <w:r w:rsid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5" type="#_x0000_t32" style="position:absolute;left:0;text-align:left;margin-left:440.05pt;margin-top:114.1pt;width:.05pt;height:95.4pt;flip:x y;z-index:251720704;mso-position-horizontal-relative:text;mso-position-vertical-relative:text" o:connectortype="straight" strokecolor="red" strokeweight="1.5pt">
            <v:stroke endarrow="block"/>
          </v:shape>
        </w:pict>
      </w:r>
      <w:r w:rsid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4" type="#_x0000_t32" style="position:absolute;left:0;text-align:left;margin-left:440pt;margin-top:5.35pt;width:.05pt;height:95.4pt;flip:x y;z-index:251719680;mso-position-horizontal-relative:text;mso-position-vertical-relative:text" o:connectortype="straight" strokecolor="red" strokeweight="1.5pt">
            <v:stroke endarrow="block"/>
          </v:shape>
        </w:pict>
      </w:r>
      <w:r w:rsidR="009F1945" w:rsidRPr="009F1945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61" type="#_x0000_t123" style="position:absolute;left:0;text-align:left;margin-left:117.65pt;margin-top:180.95pt;width:19.4pt;height:17.25pt;z-index:251696128;mso-position-horizontal-relative:text;mso-position-vertical-relative:text" fillcolor="yellow"/>
        </w:pict>
      </w:r>
      <w:r w:rsidR="009F1945" w:rsidRPr="009F1945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_x0000_s1060" type="#_x0000_t123" style="position:absolute;left:0;text-align:left;margin-left:340.7pt;margin-top:96.4pt;width:19.4pt;height:17.25pt;z-index:251695104;mso-position-horizontal-relative:text;mso-position-vertical-relative:text" fillcolor="yellow"/>
        </w:pict>
      </w:r>
      <w:r w:rsidR="009F1945" w:rsidRPr="009F1945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_x0000_s1058" type="#_x0000_t123" style="position:absolute;left:0;text-align:left;margin-left:481.6pt;margin-top:1.75pt;width:19.4pt;height:17.25pt;z-index:251693056;mso-position-horizontal-relative:text;mso-position-vertical-relative:text" fillcolor="yellow"/>
        </w:pict>
      </w:r>
    </w:p>
    <w:p w:rsidR="006A4E52" w:rsidRPr="006A4E52" w:rsidRDefault="00637845" w:rsidP="006A4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46" type="#_x0000_t32" style="position:absolute;left:0;text-align:left;margin-left:291.75pt;margin-top:-.25pt;width:138.6pt;height:0;z-index:252003328" o:connectortype="straight" strokecolor="#0070c0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45" type="#_x0000_t32" style="position:absolute;left:0;text-align:left;margin-left:189.05pt;margin-top:20.05pt;width:.05pt;height:27.75pt;flip:y;z-index:252002304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44" type="#_x0000_t32" style="position:absolute;left:0;text-align:left;margin-left:196.45pt;margin-top:18.85pt;width:0;height:31.5pt;z-index:252001280" o:connectortype="straight" strokecolor="red" strokeweight="1.5pt">
            <v:stroke endarrow="block"/>
          </v:shape>
        </w:pict>
      </w:r>
      <w:r w:rsid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1" type="#_x0000_t32" style="position:absolute;left:0;text-align:left;margin-left:46.6pt;margin-top:6.8pt;width:63pt;height:0;z-index:251706368" o:connectortype="straight" strokecolor="#0070c0" strokeweight="1.5pt">
            <v:stroke endarrow="block"/>
          </v:shape>
        </w:pict>
      </w:r>
      <w:r w:rsid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2" type="#_x0000_t32" style="position:absolute;left:0;text-align:left;margin-left:136.85pt;margin-top:6.8pt;width:138.6pt;height:0;z-index:251707392" o:connectortype="straight" strokecolor="#0070c0" strokeweight="1.5pt">
            <v:stroke endarrow="block"/>
          </v:shape>
        </w:pict>
      </w:r>
      <w:r w:rsid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3" type="#_x0000_t32" style="position:absolute;left:0;text-align:left;margin-left:292.1pt;margin-top:-.25pt;width:138.6pt;height:0;z-index:251708416" o:connectortype="straight" strokecolor="#0070c0" strokeweight="1.5pt">
            <v:stroke endarrow="block"/>
          </v:shape>
        </w:pict>
      </w:r>
      <w:r w:rsid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25" style="position:absolute;left:0;text-align:left;margin-left:84.35pt;margin-top:21.4pt;width:91.2pt;height:24.35pt;z-index:251763712">
            <v:textbox style="mso-next-textbox:#_x0000_s1125">
              <w:txbxContent>
                <w:p w:rsidR="005C0A9E" w:rsidRDefault="005C0A9E" w:rsidP="009513AB">
                  <w:pPr>
                    <w:jc w:val="center"/>
                  </w:pPr>
                  <w:r>
                    <w:t>Мастерские</w:t>
                  </w:r>
                </w:p>
              </w:txbxContent>
            </v:textbox>
          </v:rect>
        </w:pict>
      </w:r>
      <w:r w:rsidR="005C0A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5190628</wp:posOffset>
            </wp:positionH>
            <wp:positionV relativeFrom="paragraph">
              <wp:posOffset>156015</wp:posOffset>
            </wp:positionV>
            <wp:extent cx="348698" cy="357809"/>
            <wp:effectExtent l="19050" t="0" r="0" b="0"/>
            <wp:wrapNone/>
            <wp:docPr id="6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98" cy="357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22" type="#_x0000_t123" style="position:absolute;left:0;text-align:left;margin-left:-37.2pt;margin-top:-56.55pt;width:19.4pt;height:17.25pt;z-index:251760640;mso-position-horizontal-relative:text;mso-position-vertical-relative:text" fillcolor="yellow"/>
        </w:pict>
      </w:r>
      <w:r w:rsid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8" style="position:absolute;left:0;text-align:left;margin-left:-38.9pt;margin-top:20.95pt;width:406.2pt;height:213.7pt;z-index:251682816;mso-position-horizontal-relative:text;mso-position-vertical-relative:text" coordsize="8484,5118" path="m,l,5118r8484,l8484,,,xe" strokeweight="2.25pt">
            <v:path arrowok="t"/>
          </v:shape>
        </w:pict>
      </w:r>
      <w:r w:rsidR="009F1945" w:rsidRPr="009F1945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_x0000_s1059" type="#_x0000_t123" style="position:absolute;left:0;text-align:left;margin-left:245.2pt;margin-top:20.95pt;width:19.4pt;height:17.25pt;z-index:251694080;mso-position-horizontal-relative:text;mso-position-vertical-relative:text" fillcolor="yellow"/>
        </w:pict>
      </w:r>
    </w:p>
    <w:p w:rsidR="006A4E52" w:rsidRPr="006A4E52" w:rsidRDefault="009F1945" w:rsidP="006A4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6" type="#_x0000_t32" style="position:absolute;left:0;text-align:left;margin-left:468.25pt;margin-top:15.3pt;width:.05pt;height:152.5pt;flip:y;z-index:251711488" o:connectortype="straight" strokecolor="#0070c0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4" type="#_x0000_t32" style="position:absolute;left:0;text-align:left;margin-left:450.45pt;margin-top:15.3pt;width:0;height:244.05pt;z-index:251709440" o:connectortype="straight" strokecolor="#0070c0" strokeweight="1.5pt">
            <v:stroke endarrow="block"/>
          </v:shape>
        </w:pict>
      </w:r>
    </w:p>
    <w:p w:rsidR="006A4E52" w:rsidRPr="006A4E52" w:rsidRDefault="009F1945" w:rsidP="006A4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10" type="#_x0000_t32" style="position:absolute;left:0;text-align:left;margin-left:245.2pt;margin-top:6.5pt;width:95.5pt;height:38.1pt;flip:x;z-index:251744256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11" type="#_x0000_t32" style="position:absolute;left:0;text-align:left;margin-left:360.1pt;margin-top:7.7pt;width:66.7pt;height:.4pt;flip:x y;z-index:251745280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12" type="#_x0000_t32" style="position:absolute;left:0;text-align:left;margin-left:332.15pt;margin-top:-.05pt;width:98.55pt;height:.05pt;z-index:251746304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9" type="#_x0000_t32" style="position:absolute;left:0;text-align:left;margin-left:237.35pt;margin-top:1.55pt;width:89.5pt;height:35.2pt;flip:y;z-index:251743232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01" type="#_x0000_t32" style="position:absolute;left:0;text-align:left;margin-left:268.35pt;margin-top:20.4pt;width:60.75pt;height:18.2pt;flip:x;z-index:251845632" o:connectortype="straight" strokecolor="#0070c0" strokeweight="2.2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26" type="#_x0000_t32" style="position:absolute;left:0;text-align:left;margin-left:159.55pt;margin-top:3.95pt;width:59.65pt;height:30.35pt;flip:x y;z-index:251764736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27" type="#_x0000_t32" style="position:absolute;left:0;text-align:left;margin-left:180.65pt;margin-top:4pt;width:49.4pt;height:24.1pt;z-index:251765760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_x0000_s1052" style="position:absolute;left:0;text-align:left;margin-left:13.55pt;margin-top:3.95pt;width:167.1pt;height:116.6pt;z-index:251686912" coordorigin="1753,5228" coordsize="3115,2144">
            <v:shape id="_x0000_s1049" style="position:absolute;left:1753;top:5228;width:3115;height:2144" coordsize="3115,2144" path="m494,l939,r,266l3115,266r,642l2082,908r,1236l,2144,,1487r1612,l1612,939r-1118,l494,xe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2617;top:5541;width:1858;height:600;mso-height-percent:200;mso-height-percent:200;mso-width-relative:margin;mso-height-relative:margin" filled="f" stroked="f">
              <v:textbox style="mso-next-textbox:#_x0000_s1051;mso-fit-shape-to-text:t">
                <w:txbxContent>
                  <w:p w:rsidR="009513AB" w:rsidRDefault="009513AB">
                    <w:r>
                      <w:t>МОУ «ШСОШ»</w:t>
                    </w:r>
                  </w:p>
                </w:txbxContent>
              </v:textbox>
            </v:shape>
          </v:group>
        </w:pict>
      </w:r>
    </w:p>
    <w:p w:rsidR="006A4E52" w:rsidRPr="006A4E52" w:rsidRDefault="009F1945" w:rsidP="006A4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05" type="#_x0000_t32" style="position:absolute;left:0;text-align:left;margin-left:287.2pt;margin-top:16.05pt;width:4.55pt;height:14.25pt;flip:y;z-index:251849728" o:connectortype="straight" strokecolor="#0070c0" strokeweight="2.2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03" type="#_x0000_t32" style="position:absolute;left:0;text-align:left;margin-left:264.6pt;margin-top:26.55pt;width:21pt;height:3.75pt;z-index:251847680" o:connectortype="straight" strokecolor="#0070c0" strokeweight="2.2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02" type="#_x0000_t32" style="position:absolute;left:0;text-align:left;margin-left:260.1pt;margin-top:10.05pt;width:4.5pt;height:20.25pt;flip:x;z-index:251846656" o:connectortype="straight" strokecolor="#0070c0" strokeweight="2.2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04" type="#_x0000_t32" style="position:absolute;left:0;text-align:left;margin-left:292.3pt;margin-top:2pt;width:34.55pt;height:10.85pt;flip:y;z-index:251848704" o:connectortype="straight" strokecolor="#0070c0" strokeweight="2.2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8" type="#_x0000_t32" style="position:absolute;left:0;text-align:left;margin-left:166.15pt;margin-top:25.05pt;width:71.2pt;height:59.1pt;flip:x;z-index:251742208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7" type="#_x0000_t32" style="position:absolute;left:0;text-align:left;margin-left:159.55pt;margin-top:17.7pt;width:63.95pt;height:55.55pt;flip:y;z-index:251741184" o:connectortype="straight" strokecolor="red" strokeweight="1.5pt">
            <v:stroke endarrow="block"/>
          </v:shape>
        </w:pict>
      </w:r>
      <w:r w:rsidR="005C0A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1781506</wp:posOffset>
            </wp:positionH>
            <wp:positionV relativeFrom="paragraph">
              <wp:posOffset>-1845089</wp:posOffset>
            </wp:positionV>
            <wp:extent cx="289063" cy="377687"/>
            <wp:effectExtent l="1905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37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470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3808730</wp:posOffset>
            </wp:positionH>
            <wp:positionV relativeFrom="paragraph">
              <wp:posOffset>124460</wp:posOffset>
            </wp:positionV>
            <wp:extent cx="288925" cy="377190"/>
            <wp:effectExtent l="19050" t="0" r="0" b="0"/>
            <wp:wrapNone/>
            <wp:docPr id="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37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4E52" w:rsidRPr="006A4E52" w:rsidRDefault="006A4E52" w:rsidP="006A4E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E52" w:rsidRPr="006A4E52" w:rsidRDefault="006A4E52" w:rsidP="006A4E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E52" w:rsidRPr="006A4E52" w:rsidRDefault="009F1945" w:rsidP="006A4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5" type="#_x0000_t32" style="position:absolute;left:0;text-align:left;margin-left:132pt;margin-top:12.75pt;width:57.1pt;height:12.5pt;flip:x y;z-index:251739136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6" type="#_x0000_t32" style="position:absolute;left:0;text-align:left;margin-left:150.95pt;margin-top:6.5pt;width:68.25pt;height:12.5pt;z-index:251740160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4" type="#_x0000_t32" style="position:absolute;left:0;text-align:left;margin-left:112pt;margin-top:8.05pt;width:0;height:72.75pt;z-index:251738112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3" type="#_x0000_t32" style="position:absolute;left:0;text-align:left;margin-left:98.1pt;margin-top:8.05pt;width:.05pt;height:72.75pt;flip:y;z-index:251737088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2" type="#_x0000_t32" style="position:absolute;left:0;text-align:left;margin-left:219.2pt;margin-top:25.25pt;width:.05pt;height:55.55pt;z-index:251736064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3" type="#_x0000_t32" style="position:absolute;left:0;text-align:left;margin-left:205.3pt;margin-top:25.25pt;width:0;height:60.25pt;flip:y;z-index:251726848" o:connectortype="straight" strokecolor="red" strokeweight="1.5pt">
            <v:stroke endarrow="block"/>
          </v:shape>
        </w:pict>
      </w:r>
    </w:p>
    <w:p w:rsidR="006A4E52" w:rsidRPr="006A4E52" w:rsidRDefault="006A4E52" w:rsidP="006A4E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E52" w:rsidRPr="006A4E52" w:rsidRDefault="00C37B14" w:rsidP="006A4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3" style="position:absolute;left:0;text-align:left;margin-left:-28.7pt;margin-top:10.35pt;width:510.3pt;height:31.3pt;z-index:251687936">
            <v:textbox style="mso-next-textbox:#_x0000_s1053">
              <w:txbxContent>
                <w:p w:rsidR="009513AB" w:rsidRDefault="009513AB" w:rsidP="009513AB">
                  <w:pPr>
                    <w:jc w:val="center"/>
                  </w:pPr>
                  <w:r>
                    <w:t xml:space="preserve">                                           Ул</w:t>
                  </w:r>
                  <w:proofErr w:type="gramStart"/>
                  <w:r>
                    <w:t>.Ш</w:t>
                  </w:r>
                  <w:proofErr w:type="gramEnd"/>
                  <w:r>
                    <w:t>кольная</w:t>
                  </w:r>
                </w:p>
              </w:txbxContent>
            </v:textbox>
          </v:rect>
        </w:pict>
      </w:r>
      <w:r w:rsidR="009F1945" w:rsidRPr="009F1945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rect id="_x0000_s1055" style="position:absolute;left:0;text-align:left;margin-left:199.85pt;margin-top:11.15pt;width:30.2pt;height:302.1pt;z-index:251689984">
            <v:textbox style="layout-flow:vertical;mso-next-textbox:#_x0000_s1055">
              <w:txbxContent>
                <w:p w:rsidR="009513AB" w:rsidRDefault="009513AB" w:rsidP="009513AB">
                  <w:pPr>
                    <w:jc w:val="center"/>
                  </w:pPr>
                  <w:r>
                    <w:t>Ул</w:t>
                  </w:r>
                  <w:proofErr w:type="gramStart"/>
                  <w:r>
                    <w:t>.П</w:t>
                  </w:r>
                  <w:proofErr w:type="gramEnd"/>
                  <w:r>
                    <w:t>ионерская</w:t>
                  </w:r>
                </w:p>
              </w:txbxContent>
            </v:textbox>
          </v:rect>
        </w:pict>
      </w:r>
      <w:r w:rsidR="009F1945" w:rsidRPr="009F1945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rect id="_x0000_s1056" style="position:absolute;left:0;text-align:left;margin-left:-28.7pt;margin-top:11.15pt;width:35.2pt;height:302.1pt;z-index:251691008">
            <v:textbox style="layout-flow:vertical;mso-next-textbox:#_x0000_s1056">
              <w:txbxContent>
                <w:p w:rsidR="009513AB" w:rsidRDefault="009513AB" w:rsidP="009513AB">
                  <w:pPr>
                    <w:jc w:val="center"/>
                  </w:pPr>
                  <w:r>
                    <w:t>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</w:t>
                  </w:r>
                </w:p>
              </w:txbxContent>
            </v:textbox>
          </v:rect>
        </w:pict>
      </w:r>
    </w:p>
    <w:p w:rsidR="006A4E52" w:rsidRPr="006A4E52" w:rsidRDefault="00637845" w:rsidP="006A4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945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_x0000_s1064" type="#_x0000_t123" style="position:absolute;left:0;text-align:left;margin-left:411.3pt;margin-top:14pt;width:19.4pt;height:17.25pt;z-index:251699200" fillcolor="yellow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5" type="#_x0000_t32" style="position:absolute;left:0;text-align:left;margin-left:-21.95pt;margin-top:23.45pt;width:0;height:256.7pt;flip:y;z-index:251728896" o:connectortype="straight" strokecolor="red" strokeweight="1.5pt">
            <v:stroke endarrow="block"/>
          </v:shape>
        </w:pict>
      </w:r>
      <w:r w:rsid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4" type="#_x0000_t32" style="position:absolute;left:0;text-align:left;margin-left:205.3pt;margin-top:23.45pt;width:.05pt;height:262.25pt;flip:y;z-index:251727872" o:connectortype="straight" strokecolor="red" strokeweight="1.5pt">
            <v:stroke endarrow="block"/>
          </v:shape>
        </w:pict>
      </w:r>
      <w:r w:rsid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7" type="#_x0000_t32" style="position:absolute;left:0;text-align:left;margin-left:468.35pt;margin-top:13.35pt;width:0;height:251.9pt;flip:y;z-index:251712512" o:connectortype="straight" strokecolor="#0070c0" strokeweight="1.5pt">
            <v:stroke endarrow="block"/>
          </v:shape>
        </w:pict>
      </w:r>
      <w:r w:rsid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1" type="#_x0000_t32" style="position:absolute;left:0;text-align:left;margin-left:230.05pt;margin-top:6.2pt;width:192.8pt;height:0;z-index:251735040" o:connectortype="straight" strokecolor="red" strokeweight="1.5pt">
            <v:stroke endarrow="block"/>
          </v:shape>
        </w:pict>
      </w:r>
      <w:r w:rsid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0" type="#_x0000_t32" style="position:absolute;left:0;text-align:left;margin-left:20.65pt;margin-top:6.2pt;width:168.45pt;height:0;z-index:251734016" o:connectortype="straight" strokecolor="red" strokeweight="1.5pt">
            <v:stroke endarrow="block"/>
          </v:shape>
        </w:pict>
      </w:r>
      <w:r w:rsid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9" type="#_x0000_t32" style="position:absolute;left:0;text-align:left;margin-left:21.4pt;margin-top:13.35pt;width:58.55pt;height:0;flip:x;z-index:251732992" o:connectortype="straight" strokecolor="red" strokeweight="1.5pt">
            <v:stroke endarrow="block"/>
          </v:shape>
        </w:pict>
      </w:r>
      <w:r w:rsid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8" type="#_x0000_t32" style="position:absolute;left:0;text-align:left;margin-left:90.55pt;margin-top:13.35pt;width:98.55pt;height:0;flip:x;z-index:251731968" o:connectortype="straight" strokecolor="red" strokeweight="1.5pt">
            <v:stroke endarrow="block"/>
          </v:shape>
        </w:pict>
      </w:r>
      <w:r w:rsid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2" type="#_x0000_t32" style="position:absolute;left:0;text-align:left;margin-left:219.25pt;margin-top:13.35pt;width:98.55pt;height:0;flip:x;z-index:251725824" o:connectortype="straight" strokecolor="red" strokeweight="1.5pt">
            <v:stroke endarrow="block"/>
          </v:shape>
        </w:pict>
      </w:r>
      <w:r w:rsid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1" type="#_x0000_t32" style="position:absolute;left:0;text-align:left;margin-left:332.15pt;margin-top:13.35pt;width:98.55pt;height:0;flip:x;z-index:251724800" o:connectortype="straight" strokecolor="red" strokeweight="1.5pt">
            <v:stroke endarrow="block"/>
          </v:shape>
        </w:pict>
      </w:r>
      <w:r w:rsidR="009F1945" w:rsidRPr="009F1945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_x0000_s1063" type="#_x0000_t123" style="position:absolute;left:0;text-align:left;margin-left:225.8pt;margin-top:19.55pt;width:19.4pt;height:17.25pt;z-index:251698176" fillcolor="yellow"/>
        </w:pict>
      </w:r>
      <w:r w:rsidR="009F1945" w:rsidRPr="009F1945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_x0000_s1062" type="#_x0000_t123" style="position:absolute;left:0;text-align:left;margin-left:-5.85pt;margin-top:6.2pt;width:19.4pt;height:17.25pt;z-index:251697152" fillcolor="yellow"/>
        </w:pict>
      </w:r>
    </w:p>
    <w:p w:rsidR="006A4E52" w:rsidRPr="006A4E52" w:rsidRDefault="00C37B14" w:rsidP="006A4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1" type="#_x0000_t32" style="position:absolute;left:0;text-align:left;margin-left:481.45pt;margin-top:11.3pt;width:.1pt;height:175.35pt;flip:x;z-index:251716608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6" type="#_x0000_t32" style="position:absolute;left:0;text-align:left;margin-left:225.75pt;margin-top:6.65pt;width:.05pt;height:170.6pt;z-index:251729920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7" type="#_x0000_t32" style="position:absolute;left:0;text-align:left;margin-left:1.95pt;margin-top:2.7pt;width:0;height:174.55pt;z-index:251730944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2018688" behindDoc="0" locked="0" layoutInCell="1" allowOverlap="1">
            <wp:simplePos x="0" y="0"/>
            <wp:positionH relativeFrom="column">
              <wp:posOffset>6168053</wp:posOffset>
            </wp:positionH>
            <wp:positionV relativeFrom="paragraph">
              <wp:posOffset>57337</wp:posOffset>
            </wp:positionV>
            <wp:extent cx="346710" cy="355002"/>
            <wp:effectExtent l="19050" t="0" r="0" b="0"/>
            <wp:wrapNone/>
            <wp:docPr id="3" name="Рисунок 1" descr="Знак &quot;Лежачий полицейский&quot; — картинка и описание знака &quot;Искусственная  неровность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&quot;Лежачий полицейский&quot; — картинка и описание знака &quot;Искусственная  неровность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54825" b="3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55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8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2000256" behindDoc="0" locked="0" layoutInCell="1" allowOverlap="1">
            <wp:simplePos x="0" y="0"/>
            <wp:positionH relativeFrom="column">
              <wp:posOffset>5189108</wp:posOffset>
            </wp:positionH>
            <wp:positionV relativeFrom="paragraph">
              <wp:posOffset>57337</wp:posOffset>
            </wp:positionV>
            <wp:extent cx="346710" cy="355002"/>
            <wp:effectExtent l="19050" t="0" r="0" b="0"/>
            <wp:wrapNone/>
            <wp:docPr id="1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55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78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58" type="#_x0000_t32" style="position:absolute;left:0;text-align:left;margin-left:-3.3pt;margin-top:11.3pt;width:1.25pt;height:97.8pt;flip:x y;z-index:252015616;mso-position-horizontal-relative:text;mso-position-vertical-relative:text" o:connectortype="straight" strokecolor="#0070c0" strokeweight="1.5pt">
            <v:stroke endarrow="block"/>
          </v:shape>
        </w:pict>
      </w:r>
      <w:r w:rsidR="006378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57" type="#_x0000_t32" style="position:absolute;left:0;text-align:left;margin-left:-16.4pt;margin-top:14.2pt;width:0;height:175.4pt;z-index:252014592;mso-position-horizontal-relative:text;mso-position-vertical-relative:text" o:connectortype="straight" strokecolor="#0070c0" strokeweight="1.5pt">
            <v:stroke endarrow="block"/>
          </v:shape>
        </w:pict>
      </w:r>
      <w:r w:rsidR="006378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49" type="#_x0000_t32" style="position:absolute;left:0;text-align:left;margin-left:210.45pt;margin-top:11.25pt;width:0;height:175.4pt;z-index:252006400;mso-position-horizontal-relative:text;mso-position-vertical-relative:text" o:connectortype="straight" strokecolor="#0070c0" strokeweight="1.5pt">
            <v:stroke endarrow="block"/>
          </v:shape>
        </w:pict>
      </w:r>
      <w:r w:rsidR="006378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50" type="#_x0000_t32" style="position:absolute;left:0;text-align:left;margin-left:221pt;margin-top:8.35pt;width:1.25pt;height:97.8pt;flip:x y;z-index:252007424;mso-position-horizontal-relative:text;mso-position-vertical-relative:text" o:connectortype="straight" strokecolor="#0070c0" strokeweight="1.5pt">
            <v:stroke endarrow="block"/>
          </v:shape>
        </w:pict>
      </w:r>
      <w:r w:rsid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5" type="#_x0000_t32" style="position:absolute;left:0;text-align:left;margin-left:452.5pt;margin-top:18.4pt;width:.05pt;height:218.3pt;z-index:251710464;mso-position-horizontal-relative:text;mso-position-vertical-relative:text" o:connectortype="straight" strokecolor="#0070c0" strokeweight="1.5pt">
            <v:stroke endarrow="block"/>
          </v:shape>
        </w:pict>
      </w:r>
      <w:r w:rsid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2" type="#_x0000_t32" style="position:absolute;left:0;text-align:left;margin-left:481.5pt;margin-top:-150.7pt;width:.05pt;height:153.4pt;z-index:251717632;mso-position-horizontal-relative:text;mso-position-vertical-relative:text" o:connectortype="straight" strokecolor="red" strokeweight="1.5pt">
            <v:stroke endarrow="block"/>
          </v:shape>
        </w:pict>
      </w:r>
    </w:p>
    <w:p w:rsidR="006A4E52" w:rsidRPr="006A4E52" w:rsidRDefault="006A4E52" w:rsidP="006A4E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E52" w:rsidRPr="006A4E52" w:rsidRDefault="006A4E52" w:rsidP="006A4E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3AB" w:rsidRDefault="009513AB" w:rsidP="006A4E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3AB" w:rsidRDefault="009F1945" w:rsidP="006A4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8" type="#_x0000_t32" style="position:absolute;left:0;text-align:left;margin-left:440pt;margin-top:24.7pt;width:.1pt;height:121.6pt;flip:x y;z-index:251723776" o:connectortype="straight" strokecolor="red" strokeweight="1.5pt">
            <v:stroke endarrow="block"/>
          </v:shape>
        </w:pict>
      </w:r>
    </w:p>
    <w:p w:rsidR="009513AB" w:rsidRDefault="009513AB" w:rsidP="006A4E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3AB" w:rsidRDefault="00C37B14" w:rsidP="006A4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359" style="position:absolute;left:0;text-align:left;margin-left:-83.35pt;margin-top:17.65pt;width:584.35pt;height:80.9pt;z-index:252028928" stroked="f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2021760" behindDoc="0" locked="0" layoutInCell="1" allowOverlap="1">
            <wp:simplePos x="0" y="0"/>
            <wp:positionH relativeFrom="column">
              <wp:posOffset>-760095</wp:posOffset>
            </wp:positionH>
            <wp:positionV relativeFrom="paragraph">
              <wp:posOffset>229235</wp:posOffset>
            </wp:positionV>
            <wp:extent cx="367665" cy="322580"/>
            <wp:effectExtent l="19050" t="0" r="0" b="0"/>
            <wp:wrapNone/>
            <wp:docPr id="12" name="Рисунок 4" descr="Уступите дорогу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ступите дорогу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3AB" w:rsidRDefault="009F1945" w:rsidP="006A4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945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_x0000_s1065" type="#_x0000_t123" style="position:absolute;left:0;text-align:left;margin-left:6.5pt;margin-top:4.3pt;width:19.4pt;height:17.25pt;z-index:251700224" fillcolor="yellow"/>
        </w:pict>
      </w:r>
      <w:r w:rsidRPr="009F1945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_x0000_s1066" type="#_x0000_t123" style="position:absolute;left:0;text-align:left;margin-left:-70.15pt;margin-top:4.3pt;width:19.4pt;height:17.25pt;z-index:251701248" fillcolor="yellow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15" type="#_x0000_t32" style="position:absolute;left:0;text-align:left;margin-left:-55.7pt;margin-top:21.55pt;width:37.9pt;height:0;z-index:251753472" o:connectortype="straight" strokecolor="red" strokeweight="1.5pt">
            <v:stroke endarrow="block"/>
          </v:shape>
        </w:pict>
      </w:r>
      <w:r w:rsidRPr="009F1945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rect id="_x0000_s1057" style="position:absolute;left:0;text-align:left;margin-left:-66.25pt;margin-top:14.4pt;width:553.3pt;height:31.3pt;z-index:251692032">
            <v:textbox style="mso-next-textbox:#_x0000_s1057">
              <w:txbxContent>
                <w:p w:rsidR="009513AB" w:rsidRDefault="009513AB" w:rsidP="009513AB">
                  <w:pPr>
                    <w:jc w:val="center"/>
                  </w:pPr>
                  <w:r>
                    <w:t xml:space="preserve">                                           Ул</w:t>
                  </w:r>
                  <w:proofErr w:type="gramStart"/>
                  <w:r>
                    <w:t>.</w:t>
                  </w:r>
                  <w:r w:rsidR="00FF470C">
                    <w:t>Р</w:t>
                  </w:r>
                  <w:proofErr w:type="gramEnd"/>
                  <w:r w:rsidR="00FF470C">
                    <w:t>абочая</w:t>
                  </w:r>
                </w:p>
              </w:txbxContent>
            </v:textbox>
          </v:rect>
        </w:pict>
      </w:r>
    </w:p>
    <w:p w:rsidR="009513AB" w:rsidRDefault="003E3599" w:rsidP="006A4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-962025</wp:posOffset>
            </wp:positionH>
            <wp:positionV relativeFrom="paragraph">
              <wp:posOffset>39370</wp:posOffset>
            </wp:positionV>
            <wp:extent cx="354330" cy="357505"/>
            <wp:effectExtent l="19050" t="0" r="7620" b="0"/>
            <wp:wrapNone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35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14" type="#_x0000_t32" style="position:absolute;left:0;text-align:left;margin-left:-54.95pt;margin-top:8.6pt;width:32.5pt;height:.6pt;flip:x y;z-index:251752448;mso-position-horizontal-relative:text;mso-position-vertical-relative:text" o:connectortype="straight" strokecolor="red" strokeweight="1.5pt">
            <v:stroke endarrow="block"/>
          </v:shape>
        </w:pict>
      </w:r>
    </w:p>
    <w:p w:rsidR="00CF78A3" w:rsidRDefault="00182036" w:rsidP="00CF78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203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Пути движения транспортных средств к местам разгрузки/погрузки и рекомендуемые пути передвижения детей по территории </w:t>
      </w:r>
    </w:p>
    <w:p w:rsidR="00182036" w:rsidRPr="00182036" w:rsidRDefault="00CF78A3" w:rsidP="00CF78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МОУ «ШСОШ»</w:t>
      </w:r>
    </w:p>
    <w:p w:rsidR="00182036" w:rsidRPr="003E3599" w:rsidRDefault="009F1945" w:rsidP="0018203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193" type="#_x0000_t32" style="position:absolute;margin-left:-55.1pt;margin-top:6.45pt;width:48.1pt;height:.85pt;z-index:251836416" o:connectortype="straight" strokecolor="red" strokeweight="2.25pt">
            <v:stroke endarrow="block"/>
          </v:shape>
        </w:pict>
      </w:r>
      <w:r w:rsidR="00182036" w:rsidRPr="003E3599">
        <w:rPr>
          <w:rFonts w:ascii="Times New Roman" w:hAnsi="Times New Roman" w:cs="Times New Roman"/>
          <w:sz w:val="20"/>
          <w:szCs w:val="20"/>
        </w:rPr>
        <w:t xml:space="preserve">Направление движения </w:t>
      </w:r>
      <w:proofErr w:type="gramStart"/>
      <w:r w:rsidR="00182036" w:rsidRPr="003E3599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="00182036" w:rsidRPr="003E3599">
        <w:rPr>
          <w:rFonts w:ascii="Times New Roman" w:hAnsi="Times New Roman" w:cs="Times New Roman"/>
          <w:sz w:val="20"/>
          <w:szCs w:val="20"/>
        </w:rPr>
        <w:t xml:space="preserve">  МОУ «Шипицынская СОШ» </w:t>
      </w:r>
    </w:p>
    <w:p w:rsidR="00182036" w:rsidRDefault="009F1945" w:rsidP="00182036">
      <w:pPr>
        <w:rPr>
          <w:rFonts w:ascii="Times New Roman" w:hAnsi="Times New Roman" w:cs="Times New Roman"/>
          <w:sz w:val="20"/>
          <w:szCs w:val="20"/>
        </w:rPr>
      </w:pPr>
      <w:r w:rsidRP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00" style="position:absolute;margin-left:-24.55pt;margin-top:12.95pt;width:9.35pt;height:22.75pt;z-index:251844608" fillcolor="#0070c0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192" type="#_x0000_t32" style="position:absolute;margin-left:-54.3pt;margin-top:5.65pt;width:43.4pt;height:.85pt;flip:y;z-index:251835392" o:connectortype="straight" strokecolor="#0070c0" strokeweight="2.25pt">
            <v:stroke endarrow="block"/>
          </v:shape>
        </w:pict>
      </w:r>
      <w:r w:rsidR="00182036" w:rsidRPr="003E3599">
        <w:rPr>
          <w:rFonts w:ascii="Times New Roman" w:hAnsi="Times New Roman" w:cs="Times New Roman"/>
          <w:sz w:val="20"/>
          <w:szCs w:val="20"/>
        </w:rPr>
        <w:t xml:space="preserve">Направление движения </w:t>
      </w:r>
      <w:r w:rsidR="000C5185">
        <w:rPr>
          <w:rFonts w:ascii="Times New Roman" w:hAnsi="Times New Roman" w:cs="Times New Roman"/>
          <w:sz w:val="20"/>
          <w:szCs w:val="20"/>
        </w:rPr>
        <w:t>транспортного средства</w:t>
      </w:r>
    </w:p>
    <w:p w:rsidR="00182036" w:rsidRPr="003E3599" w:rsidRDefault="00C37B14" w:rsidP="0018203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2023808" behindDoc="0" locked="0" layoutInCell="1" allowOverlap="1">
            <wp:simplePos x="0" y="0"/>
            <wp:positionH relativeFrom="column">
              <wp:posOffset>-684567</wp:posOffset>
            </wp:positionH>
            <wp:positionV relativeFrom="paragraph">
              <wp:posOffset>277981</wp:posOffset>
            </wp:positionV>
            <wp:extent cx="368226" cy="322730"/>
            <wp:effectExtent l="19050" t="0" r="0" b="0"/>
            <wp:wrapNone/>
            <wp:docPr id="18" name="Рисунок 4" descr="Уступите дорогу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ступите дорогу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26" cy="32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036">
        <w:rPr>
          <w:rFonts w:ascii="Times New Roman" w:hAnsi="Times New Roman" w:cs="Times New Roman"/>
          <w:sz w:val="20"/>
          <w:szCs w:val="20"/>
        </w:rPr>
        <w:t>Место разгрузки                                        стоянка школьного автобуса</w:t>
      </w:r>
    </w:p>
    <w:p w:rsidR="00182036" w:rsidRPr="006A4E52" w:rsidRDefault="00CF78A3" w:rsidP="001820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62" type="#_x0000_t32" style="position:absolute;left:0;text-align:left;margin-left:-1.55pt;margin-top:24.2pt;width:138.4pt;height:.05pt;flip:x;z-index:252032000" o:connectortype="straight" strokecolor="#0070c0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63" type="#_x0000_t32" style="position:absolute;left:0;text-align:left;margin-left:-1.75pt;margin-top:32.05pt;width:138.6pt;height:0;z-index:252033024" o:connectortype="straight" strokecolor="#0070c0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60" type="#_x0000_t32" style="position:absolute;left:0;text-align:left;margin-left:254.15pt;margin-top:24.15pt;width:138.4pt;height:.05pt;flip:x;z-index:252029952" o:connectortype="straight" strokecolor="#0070c0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61" type="#_x0000_t32" style="position:absolute;left:0;text-align:left;margin-left:253.95pt;margin-top:32pt;width:138.6pt;height:0;z-index:252030976" o:connectortype="straight" strokecolor="#0070c0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62" type="#_x0000_t32" style="position:absolute;left:0;text-align:left;margin-left:481.5pt;margin-top:12.5pt;width:0;height:107.35pt;z-index:251801600" o:connectortype="straight" strokecolor="red" strokeweight="1.5pt">
            <v:stroke endarrow="block"/>
          </v:shape>
        </w:pict>
      </w:r>
      <w:r w:rsidR="009F1945" w:rsidRPr="009F1945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rect id="_x0000_s1134" style="position:absolute;left:0;text-align:left;margin-left:436.2pt;margin-top:3.35pt;width:52.45pt;height:403.45pt;z-index:251771904">
            <v:textbox style="layout-flow:vertical;mso-next-textbox:#_x0000_s1134">
              <w:txbxContent>
                <w:p w:rsidR="00182036" w:rsidRDefault="00182036" w:rsidP="00182036">
                  <w:pPr>
                    <w:jc w:val="center"/>
                  </w:pPr>
                  <w:r>
                    <w:t>Ул</w:t>
                  </w:r>
                  <w:proofErr w:type="gramStart"/>
                  <w:r>
                    <w:t>.С</w:t>
                  </w:r>
                  <w:proofErr w:type="gramEnd"/>
                  <w:r>
                    <w:t>оветская</w:t>
                  </w:r>
                </w:p>
              </w:txbxContent>
            </v:textbox>
          </v:rect>
        </w:pict>
      </w:r>
      <w:r w:rsid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29" style="position:absolute;left:0;text-align:left;margin-left:-54.3pt;margin-top:12.5pt;width:543.95pt;height:31.3pt;z-index:251768832">
            <v:textbox style="mso-next-textbox:#_x0000_s1129">
              <w:txbxContent>
                <w:p w:rsidR="00182036" w:rsidRDefault="00182036" w:rsidP="00182036">
                  <w:pPr>
                    <w:jc w:val="center"/>
                  </w:pPr>
                  <w:r>
                    <w:t>Ул</w:t>
                  </w:r>
                  <w:proofErr w:type="gramStart"/>
                  <w:r>
                    <w:t>.С</w:t>
                  </w:r>
                  <w:proofErr w:type="gramEnd"/>
                  <w:r>
                    <w:t>адовая</w:t>
                  </w:r>
                </w:p>
              </w:txbxContent>
            </v:textbox>
          </v:rect>
        </w:pict>
      </w:r>
      <w:r w:rsid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57" type="#_x0000_t32" style="position:absolute;left:0;text-align:left;margin-left:468.2pt;margin-top:18.2pt;width:.05pt;height:95.4pt;flip:x y;z-index:251796480" o:connectortype="straight" strokecolor="#0070c0" strokeweight="1.5pt">
            <v:stroke endarrow="block"/>
          </v:shape>
        </w:pict>
      </w:r>
      <w:r w:rsid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59" type="#_x0000_t32" style="position:absolute;left:0;text-align:left;margin-left:450.45pt;margin-top:19.05pt;width:0;height:94.55pt;z-index:251798528" o:connectortype="straight" strokecolor="#0070c0" strokeweight="1.5pt">
            <v:stroke endarrow="block"/>
          </v:shape>
        </w:pict>
      </w:r>
      <w:r w:rsidR="0018203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column">
              <wp:posOffset>-955565</wp:posOffset>
            </wp:positionH>
            <wp:positionV relativeFrom="paragraph">
              <wp:posOffset>345247</wp:posOffset>
            </wp:positionV>
            <wp:extent cx="348698" cy="357809"/>
            <wp:effectExtent l="19050" t="0" r="0" b="0"/>
            <wp:wrapNone/>
            <wp:docPr id="8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98" cy="357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64" type="#_x0000_t32" style="position:absolute;left:0;text-align:left;margin-left:440.05pt;margin-top:114.1pt;width:.05pt;height:95.4pt;flip:x y;z-index:251803648;mso-position-horizontal-relative:text;mso-position-vertical-relative:text" o:connectortype="straight" strokecolor="red" strokeweight="1.5pt">
            <v:stroke endarrow="block"/>
          </v:shape>
        </w:pict>
      </w:r>
      <w:r w:rsid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63" type="#_x0000_t32" style="position:absolute;left:0;text-align:left;margin-left:440pt;margin-top:5.35pt;width:.05pt;height:95.4pt;flip:x y;z-index:251802624;mso-position-horizontal-relative:text;mso-position-vertical-relative:text" o:connectortype="straight" strokecolor="red" strokeweight="1.5pt">
            <v:stroke endarrow="block"/>
          </v:shape>
        </w:pict>
      </w:r>
      <w:r w:rsidR="009F1945" w:rsidRPr="009F1945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_x0000_s1141" type="#_x0000_t123" style="position:absolute;left:0;text-align:left;margin-left:117.65pt;margin-top:180.95pt;width:19.4pt;height:17.25pt;z-index:251779072;mso-position-horizontal-relative:text;mso-position-vertical-relative:text" fillcolor="yellow"/>
        </w:pict>
      </w:r>
      <w:r w:rsidR="009F1945" w:rsidRPr="009F1945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_x0000_s1140" type="#_x0000_t123" style="position:absolute;left:0;text-align:left;margin-left:340.7pt;margin-top:96.4pt;width:19.4pt;height:17.25pt;z-index:251778048;mso-position-horizontal-relative:text;mso-position-vertical-relative:text" fillcolor="yellow"/>
        </w:pict>
      </w:r>
      <w:r w:rsidR="009F1945" w:rsidRPr="009F1945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_x0000_s1138" type="#_x0000_t123" style="position:absolute;left:0;text-align:left;margin-left:481.6pt;margin-top:1.75pt;width:19.4pt;height:17.25pt;z-index:251776000;mso-position-horizontal-relative:text;mso-position-vertical-relative:text" fillcolor="yellow"/>
        </w:pict>
      </w:r>
    </w:p>
    <w:p w:rsidR="00182036" w:rsidRPr="006A4E52" w:rsidRDefault="00CF78A3" w:rsidP="001820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64" type="#_x0000_t32" style="position:absolute;left:0;text-align:left;margin-left:196.5pt;margin-top:21.4pt;width:0;height:31.5pt;z-index:252034048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65" type="#_x0000_t32" style="position:absolute;left:0;text-align:left;margin-left:189.1pt;margin-top:22.6pt;width:.05pt;height:27.75pt;flip:y;z-index:252035072" o:connectortype="straight" strokecolor="red" strokeweight="1.5pt">
            <v:stroke endarrow="block"/>
          </v:shape>
        </w:pict>
      </w:r>
      <w:r w:rsid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95" style="position:absolute;left:0;text-align:left;margin-left:84.35pt;margin-top:21.4pt;width:91.2pt;height:24.35pt;z-index:251839488" fillcolor="#92d050">
            <v:textbox style="mso-next-textbox:#_x0000_s1195">
              <w:txbxContent>
                <w:p w:rsidR="00182036" w:rsidRDefault="00182036" w:rsidP="00182036">
                  <w:pPr>
                    <w:jc w:val="center"/>
                  </w:pPr>
                  <w:r>
                    <w:t>Мастерские</w:t>
                  </w:r>
                </w:p>
              </w:txbxContent>
            </v:textbox>
          </v:rect>
        </w:pict>
      </w:r>
      <w:r w:rsidR="0018203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5190628</wp:posOffset>
            </wp:positionH>
            <wp:positionV relativeFrom="paragraph">
              <wp:posOffset>156015</wp:posOffset>
            </wp:positionV>
            <wp:extent cx="348698" cy="357809"/>
            <wp:effectExtent l="19050" t="0" r="0" b="0"/>
            <wp:wrapNone/>
            <wp:docPr id="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98" cy="357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28" style="position:absolute;left:0;text-align:left;margin-left:-38.9pt;margin-top:20.95pt;width:406.2pt;height:213.7pt;z-index:251767808;mso-position-horizontal-relative:text;mso-position-vertical-relative:text" coordsize="8484,5118" path="m,l,5118r8484,l8484,,,xe" strokeweight="2.25pt">
            <v:path arrowok="t"/>
          </v:shape>
        </w:pict>
      </w:r>
      <w:r w:rsidR="009F1945" w:rsidRPr="009F1945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_x0000_s1139" type="#_x0000_t123" style="position:absolute;left:0;text-align:left;margin-left:245.2pt;margin-top:20.95pt;width:19.4pt;height:17.25pt;z-index:251777024;mso-position-horizontal-relative:text;mso-position-vertical-relative:text" fillcolor="yellow"/>
        </w:pict>
      </w:r>
    </w:p>
    <w:p w:rsidR="00182036" w:rsidRPr="006A4E52" w:rsidRDefault="009F1945" w:rsidP="001820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99" style="position:absolute;left:0;text-align:left;margin-left:35.15pt;margin-top:6.75pt;width:9.35pt;height:22.75pt;z-index:251843584" fillcolor="#0070c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53" type="#_x0000_t32" style="position:absolute;left:0;text-align:left;margin-left:450.45pt;margin-top:15.3pt;width:0;height:316.45pt;z-index:251792384" o:connectortype="straight" strokecolor="#0070c0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47" type="#_x0000_t32" style="position:absolute;left:0;text-align:left;margin-left:288.4pt;margin-top:20.8pt;width:138.4pt;height:.05pt;flip:x;z-index:251786240" o:connectortype="straight" strokecolor="#0070c0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52" type="#_x0000_t32" style="position:absolute;left:0;text-align:left;margin-left:288.4pt;margin-top:27.9pt;width:138.6pt;height:0;z-index:251791360" o:connectortype="straight" strokecolor="#0070c0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48" type="#_x0000_t32" style="position:absolute;left:0;text-align:left;margin-left:137.05pt;margin-top:21.65pt;width:138.4pt;height:.05pt;flip:x;z-index:251787264" o:connectortype="straight" strokecolor="#0070c0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49" type="#_x0000_t32" style="position:absolute;left:0;text-align:left;margin-left:46.6pt;margin-top:21.7pt;width:71.05pt;height:0;flip:x;z-index:251788288" o:connectortype="straight" strokecolor="#0070c0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55" type="#_x0000_t32" style="position:absolute;left:0;text-align:left;margin-left:468.25pt;margin-top:15.3pt;width:.05pt;height:152.5pt;flip:y;z-index:251794432" o:connectortype="straight" strokecolor="#0070c0" strokeweight="1.5pt">
            <v:stroke endarrow="block"/>
          </v:shape>
        </w:pict>
      </w:r>
    </w:p>
    <w:p w:rsidR="00182036" w:rsidRPr="006A4E52" w:rsidRDefault="009F1945" w:rsidP="001820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96" type="#_x0000_t32" style="position:absolute;left:0;text-align:left;margin-left:159.55pt;margin-top:3.95pt;width:59.65pt;height:30.35pt;flip:x y;z-index:251840512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97" type="#_x0000_t32" style="position:absolute;left:0;text-align:left;margin-left:180.65pt;margin-top:4pt;width:49.4pt;height:24.1pt;z-index:251841536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50" type="#_x0000_t32" style="position:absolute;left:0;text-align:left;margin-left:54.65pt;margin-top:.2pt;width:63pt;height:0;z-index:251789312" o:connectortype="straight" strokecolor="#0070c0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51" type="#_x0000_t32" style="position:absolute;left:0;text-align:left;margin-left:136.85pt;margin-top:1pt;width:138.6pt;height:0;z-index:251790336" o:connectortype="straight" strokecolor="#0070c0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88" type="#_x0000_t32" style="position:absolute;left:0;text-align:left;margin-left:360.1pt;margin-top:10.9pt;width:66.7pt;height:.4pt;flip:x y;z-index:251828224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89" type="#_x0000_t32" style="position:absolute;left:0;text-align:left;margin-left:332.15pt;margin-top:3.95pt;width:98.55pt;height:.05pt;z-index:251829248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87" type="#_x0000_t32" style="position:absolute;left:0;text-align:left;margin-left:245.2pt;margin-top:11.3pt;width:95.5pt;height:34.95pt;flip:x;z-index:251827200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86" type="#_x0000_t32" style="position:absolute;left:0;text-align:left;margin-left:237.35pt;margin-top:3.95pt;width:89.5pt;height:35.2pt;flip:y;z-index:251826176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_x0000_s1130" style="position:absolute;left:0;text-align:left;margin-left:13.55pt;margin-top:3.95pt;width:167.1pt;height:116.6pt;z-index:251769856" coordorigin="1753,5228" coordsize="3115,2144">
            <v:shape id="_x0000_s1131" style="position:absolute;left:1753;top:5228;width:3115;height:2144" coordsize="3115,2144" path="m494,l939,r,266l3115,266r,642l2082,908r,1236l,2144,,1487r1612,l1612,939r-1118,l494,xe" fillcolor="#92d050">
              <v:path arrowok="t"/>
            </v:shape>
            <v:shape id="_x0000_s1132" type="#_x0000_t202" style="position:absolute;left:2617;top:5541;width:1858;height:600;mso-height-percent:200;mso-height-percent:200;mso-width-relative:margin;mso-height-relative:margin" fillcolor="#92d050" stroked="f">
              <v:textbox style="mso-next-textbox:#_x0000_s1132;mso-fit-shape-to-text:t">
                <w:txbxContent>
                  <w:p w:rsidR="00182036" w:rsidRDefault="00182036" w:rsidP="00182036">
                    <w:r>
                      <w:t>МОУ «ШСОШ»</w:t>
                    </w:r>
                  </w:p>
                </w:txbxContent>
              </v:textbox>
            </v:shape>
          </v:group>
        </w:pict>
      </w:r>
    </w:p>
    <w:p w:rsidR="00182036" w:rsidRPr="006A4E52" w:rsidRDefault="009F1945" w:rsidP="001820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334" style="position:absolute;left:0;text-align:left;margin-left:340.7pt;margin-top:.05pt;width:25.95pt;height:49.4pt;z-index:251990016" fillcolor="#92d050">
            <v:textbox style="layout-flow:vertical;mso-next-textbox:#_x0000_s1334">
              <w:txbxContent>
                <w:p w:rsidR="0044272F" w:rsidRDefault="0044272F" w:rsidP="00182036">
                  <w:pPr>
                    <w:jc w:val="center"/>
                  </w:pPr>
                  <w:r>
                    <w:t>гараж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85" type="#_x0000_t32" style="position:absolute;left:0;text-align:left;margin-left:166.15pt;margin-top:25.05pt;width:71.2pt;height:59.1pt;flip:x;z-index:251825152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84" type="#_x0000_t32" style="position:absolute;left:0;text-align:left;margin-left:159.55pt;margin-top:17.7pt;width:63.95pt;height:55.55pt;flip:y;z-index:251824128" o:connectortype="straight" strokecolor="red" strokeweight="1.5pt">
            <v:stroke endarrow="block"/>
          </v:shape>
        </w:pict>
      </w:r>
      <w:r w:rsidR="0018203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38464" behindDoc="0" locked="0" layoutInCell="1" allowOverlap="1">
            <wp:simplePos x="0" y="0"/>
            <wp:positionH relativeFrom="column">
              <wp:posOffset>1781506</wp:posOffset>
            </wp:positionH>
            <wp:positionV relativeFrom="paragraph">
              <wp:posOffset>-1845089</wp:posOffset>
            </wp:positionV>
            <wp:extent cx="289063" cy="377687"/>
            <wp:effectExtent l="19050" t="0" r="0" b="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37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203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3808730</wp:posOffset>
            </wp:positionH>
            <wp:positionV relativeFrom="paragraph">
              <wp:posOffset>124460</wp:posOffset>
            </wp:positionV>
            <wp:extent cx="288925" cy="377190"/>
            <wp:effectExtent l="19050" t="0" r="0" b="0"/>
            <wp:wrapNone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37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2036" w:rsidRPr="006A4E52" w:rsidRDefault="009F1945" w:rsidP="001820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61" type="#_x0000_t32" style="position:absolute;left:0;text-align:left;margin-left:481.45pt;margin-top:20.35pt;width:.05pt;height:218.8pt;flip:x;z-index:251800576" o:connectortype="straight" strokecolor="red" strokeweight="1.5pt">
            <v:stroke endarrow="block"/>
          </v:shape>
        </w:pict>
      </w:r>
    </w:p>
    <w:p w:rsidR="00182036" w:rsidRPr="006A4E52" w:rsidRDefault="009F1945" w:rsidP="001820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58" type="#_x0000_t32" style="position:absolute;left:0;text-align:left;margin-left:468.15pt;margin-top:16.25pt;width:.1pt;height:201.45pt;flip:y;z-index:251797504" o:connectortype="straight" strokecolor="#0070c0" strokeweight="1.5pt">
            <v:stroke endarrow="block"/>
          </v:shape>
        </w:pict>
      </w:r>
    </w:p>
    <w:p w:rsidR="00182036" w:rsidRPr="006A4E52" w:rsidRDefault="009F1945" w:rsidP="001820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65" type="#_x0000_t32" style="position:absolute;left:0;text-align:left;margin-left:440.1pt;margin-top:24.85pt;width:.05pt;height:157.3pt;flip:x y;z-index:251804672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82" type="#_x0000_t32" style="position:absolute;left:0;text-align:left;margin-left:132pt;margin-top:12.75pt;width:57.1pt;height:12.5pt;flip:x y;z-index:251822080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83" type="#_x0000_t32" style="position:absolute;left:0;text-align:left;margin-left:150.95pt;margin-top:6.5pt;width:68.25pt;height:12.5pt;z-index:251823104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81" type="#_x0000_t32" style="position:absolute;left:0;text-align:left;margin-left:112pt;margin-top:8.05pt;width:0;height:72.75pt;z-index:251821056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80" type="#_x0000_t32" style="position:absolute;left:0;text-align:left;margin-left:98.1pt;margin-top:8.05pt;width:.05pt;height:72.75pt;flip:y;z-index:251820032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79" type="#_x0000_t32" style="position:absolute;left:0;text-align:left;margin-left:219.2pt;margin-top:25.25pt;width:.05pt;height:55.55pt;z-index:251819008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70" type="#_x0000_t32" style="position:absolute;left:0;text-align:left;margin-left:205.3pt;margin-top:25.25pt;width:0;height:60.25pt;flip:y;z-index:251809792" o:connectortype="straight" strokecolor="red" strokeweight="1.5pt">
            <v:stroke endarrow="block"/>
          </v:shape>
        </w:pict>
      </w:r>
    </w:p>
    <w:p w:rsidR="00182036" w:rsidRPr="006A4E52" w:rsidRDefault="00182036" w:rsidP="001820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036" w:rsidRPr="006A4E52" w:rsidRDefault="009F1945" w:rsidP="001820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945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rect id="_x0000_s1136" style="position:absolute;left:0;text-align:left;margin-left:-28.7pt;margin-top:11.15pt;width:35.2pt;height:148.4pt;z-index:251773952">
            <v:textbox style="layout-flow:vertical;mso-next-textbox:#_x0000_s1136">
              <w:txbxContent>
                <w:p w:rsidR="00182036" w:rsidRDefault="00182036" w:rsidP="00182036">
                  <w:pPr>
                    <w:jc w:val="center"/>
                  </w:pPr>
                  <w:r>
                    <w:t>Ул.Первомайская</w:t>
                  </w:r>
                </w:p>
              </w:txbxContent>
            </v:textbox>
          </v:rect>
        </w:pict>
      </w:r>
      <w:r w:rsidRPr="009F1945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rect id="_x0000_s1135" style="position:absolute;left:0;text-align:left;margin-left:199.85pt;margin-top:11.15pt;width:30.2pt;height:148.4pt;z-index:251772928">
            <v:textbox style="layout-flow:vertical;mso-next-textbox:#_x0000_s1135">
              <w:txbxContent>
                <w:p w:rsidR="00182036" w:rsidRDefault="00182036" w:rsidP="00182036">
                  <w:pPr>
                    <w:jc w:val="center"/>
                  </w:pPr>
                  <w:r>
                    <w:t>Ул</w:t>
                  </w:r>
                  <w:proofErr w:type="gramStart"/>
                  <w:r>
                    <w:t>.П</w:t>
                  </w:r>
                  <w:proofErr w:type="gramEnd"/>
                  <w:r>
                    <w:t>ионерская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33" style="position:absolute;left:0;text-align:left;margin-left:-45.95pt;margin-top:10.35pt;width:527.55pt;height:31.3pt;z-index:251770880">
            <v:textbox style="mso-next-textbox:#_x0000_s1133">
              <w:txbxContent>
                <w:p w:rsidR="00182036" w:rsidRDefault="00182036" w:rsidP="00182036">
                  <w:pPr>
                    <w:jc w:val="center"/>
                  </w:pPr>
                  <w:r>
                    <w:t xml:space="preserve">                                           Ул.Школьная</w:t>
                  </w:r>
                </w:p>
              </w:txbxContent>
            </v:textbox>
          </v:rect>
        </w:pict>
      </w:r>
    </w:p>
    <w:p w:rsidR="00182036" w:rsidRPr="006A4E52" w:rsidRDefault="009F1945" w:rsidP="001820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72" type="#_x0000_t32" style="position:absolute;left:0;text-align:left;margin-left:-18.5pt;margin-top:23.45pt;width:.7pt;height:98.2pt;flip:x y;z-index:251811840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71" type="#_x0000_t32" style="position:absolute;left:0;text-align:left;margin-left:205.3pt;margin-top:23.45pt;width:.05pt;height:98.2pt;flip:y;z-index:251810816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78" type="#_x0000_t32" style="position:absolute;left:0;text-align:left;margin-left:230.05pt;margin-top:6.2pt;width:192.8pt;height:0;z-index:251817984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77" type="#_x0000_t32" style="position:absolute;left:0;text-align:left;margin-left:20.65pt;margin-top:6.2pt;width:168.45pt;height:0;z-index:251816960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76" type="#_x0000_t32" style="position:absolute;left:0;text-align:left;margin-left:21.4pt;margin-top:13.35pt;width:58.55pt;height:0;flip:x;z-index:251815936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75" type="#_x0000_t32" style="position:absolute;left:0;text-align:left;margin-left:90.55pt;margin-top:13.35pt;width:98.55pt;height:0;flip:x;z-index:251814912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69" type="#_x0000_t32" style="position:absolute;left:0;text-align:left;margin-left:219.25pt;margin-top:13.35pt;width:98.55pt;height:0;flip:x;z-index:251808768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68" type="#_x0000_t32" style="position:absolute;left:0;text-align:left;margin-left:332.15pt;margin-top:13.35pt;width:98.55pt;height:0;flip:x;z-index:251807744" o:connectortype="straight" strokecolor="red" strokeweight="1.5pt">
            <v:stroke endarrow="block"/>
          </v:shape>
        </w:pict>
      </w:r>
      <w:r w:rsidRPr="009F1945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_x0000_s1144" type="#_x0000_t123" style="position:absolute;left:0;text-align:left;margin-left:411.3pt;margin-top:19.55pt;width:19.4pt;height:17.25pt;z-index:251782144" fillcolor="yellow"/>
        </w:pict>
      </w:r>
      <w:r w:rsidRPr="009F1945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_x0000_s1143" type="#_x0000_t123" style="position:absolute;left:0;text-align:left;margin-left:225.8pt;margin-top:19.55pt;width:19.4pt;height:17.25pt;z-index:251781120" fillcolor="yellow"/>
        </w:pict>
      </w:r>
      <w:r w:rsidRPr="009F1945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_x0000_s1142" type="#_x0000_t123" style="position:absolute;left:0;text-align:left;margin-left:-5.85pt;margin-top:6.2pt;width:19.4pt;height:17.25pt;z-index:251780096" fillcolor="yellow"/>
        </w:pict>
      </w:r>
    </w:p>
    <w:p w:rsidR="00182036" w:rsidRPr="006A4E52" w:rsidRDefault="00CF78A3" w:rsidP="001820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2025856" behindDoc="0" locked="0" layoutInCell="1" allowOverlap="1">
            <wp:simplePos x="0" y="0"/>
            <wp:positionH relativeFrom="column">
              <wp:posOffset>5189108</wp:posOffset>
            </wp:positionH>
            <wp:positionV relativeFrom="paragraph">
              <wp:posOffset>113329</wp:posOffset>
            </wp:positionV>
            <wp:extent cx="346710" cy="355003"/>
            <wp:effectExtent l="19050" t="0" r="0" b="0"/>
            <wp:wrapNone/>
            <wp:docPr id="24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55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7B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2027904" behindDoc="0" locked="0" layoutInCell="1" allowOverlap="1">
            <wp:simplePos x="0" y="0"/>
            <wp:positionH relativeFrom="column">
              <wp:posOffset>6125023</wp:posOffset>
            </wp:positionH>
            <wp:positionV relativeFrom="paragraph">
              <wp:posOffset>87891</wp:posOffset>
            </wp:positionV>
            <wp:extent cx="346710" cy="355003"/>
            <wp:effectExtent l="19050" t="0" r="0" b="0"/>
            <wp:wrapNone/>
            <wp:docPr id="25" name="Рисунок 1" descr="Знак &quot;Лежачий полицейский&quot; — картинка и описание знака &quot;Искусственная  неровность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&quot;Лежачий полицейский&quot; — картинка и описание знака &quot;Искусственная  неровность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54825" b="3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55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74" type="#_x0000_t32" style="position:absolute;left:0;text-align:left;margin-left:1.95pt;margin-top:2.7pt;width:0;height:90.45pt;z-index:251813888;mso-position-horizontal-relative:text;mso-position-vertical-relative:text" o:connectortype="straight" strokecolor="red" strokeweight="1.5pt">
            <v:stroke endarrow="block"/>
          </v:shape>
        </w:pict>
      </w:r>
      <w:r w:rsid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73" type="#_x0000_t32" style="position:absolute;left:0;text-align:left;margin-left:225.75pt;margin-top:6.65pt;width:.05pt;height:86.5pt;z-index:251812864;mso-position-horizontal-relative:text;mso-position-vertical-relative:text" o:connectortype="straight" strokecolor="red" strokeweight="1.5pt">
            <v:stroke endarrow="block"/>
          </v:shape>
        </w:pict>
      </w:r>
    </w:p>
    <w:p w:rsidR="00182036" w:rsidRPr="006A4E52" w:rsidRDefault="00182036" w:rsidP="001820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036" w:rsidRPr="006A4E52" w:rsidRDefault="00182036" w:rsidP="001820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036" w:rsidRDefault="00182036" w:rsidP="001820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568" w:rsidRDefault="00E06568" w:rsidP="00E065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568" w:rsidRDefault="00E06568" w:rsidP="00E065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568" w:rsidRDefault="00E06568" w:rsidP="00E065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568" w:rsidRDefault="00E06568" w:rsidP="00E065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568" w:rsidRDefault="00E06568" w:rsidP="00E065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568" w:rsidRDefault="00E06568" w:rsidP="00E065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E60" w:rsidRDefault="00E06568" w:rsidP="00E06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E52">
        <w:rPr>
          <w:rFonts w:ascii="Times New Roman" w:hAnsi="Times New Roman" w:cs="Times New Roman"/>
          <w:b/>
          <w:sz w:val="28"/>
          <w:szCs w:val="28"/>
        </w:rPr>
        <w:lastRenderedPageBreak/>
        <w:t>Безопасное распо</w:t>
      </w:r>
      <w:r w:rsidR="00CF78A3">
        <w:rPr>
          <w:rFonts w:ascii="Times New Roman" w:hAnsi="Times New Roman" w:cs="Times New Roman"/>
          <w:b/>
          <w:sz w:val="28"/>
          <w:szCs w:val="28"/>
        </w:rPr>
        <w:t xml:space="preserve">ложение остановки </w:t>
      </w:r>
      <w:r w:rsidR="00026E60">
        <w:rPr>
          <w:rFonts w:ascii="Times New Roman" w:hAnsi="Times New Roman" w:cs="Times New Roman"/>
          <w:b/>
          <w:sz w:val="28"/>
          <w:szCs w:val="28"/>
        </w:rPr>
        <w:t xml:space="preserve">школьного </w:t>
      </w:r>
      <w:r w:rsidR="00CF78A3">
        <w:rPr>
          <w:rFonts w:ascii="Times New Roman" w:hAnsi="Times New Roman" w:cs="Times New Roman"/>
          <w:b/>
          <w:sz w:val="28"/>
          <w:szCs w:val="28"/>
        </w:rPr>
        <w:t xml:space="preserve">автобуса </w:t>
      </w:r>
    </w:p>
    <w:p w:rsidR="00E06568" w:rsidRPr="006A4E52" w:rsidRDefault="00CF78A3" w:rsidP="00E06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МОУ «ШСОШ»</w:t>
      </w:r>
    </w:p>
    <w:p w:rsidR="00E06568" w:rsidRPr="006A4E52" w:rsidRDefault="00E06568" w:rsidP="00E06568">
      <w:pPr>
        <w:rPr>
          <w:rFonts w:ascii="Times New Roman" w:hAnsi="Times New Roman" w:cs="Times New Roman"/>
          <w:sz w:val="28"/>
          <w:szCs w:val="28"/>
        </w:rPr>
      </w:pPr>
    </w:p>
    <w:p w:rsidR="00E06568" w:rsidRPr="006A4E52" w:rsidRDefault="009F1945" w:rsidP="00E06568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41" type="#_x0000_t32" style="position:absolute;left:0;text-align:left;margin-left:27.3pt;margin-top:6.45pt;width:48.1pt;height:.85pt;z-index:251893760" o:connectortype="straight" strokecolor="red" strokeweight="2.25pt">
            <v:stroke endarrow="block"/>
          </v:shape>
        </w:pict>
      </w:r>
      <w:r w:rsidR="00E06568" w:rsidRPr="006A4E52">
        <w:rPr>
          <w:rFonts w:ascii="Times New Roman" w:hAnsi="Times New Roman" w:cs="Times New Roman"/>
          <w:sz w:val="28"/>
          <w:szCs w:val="28"/>
        </w:rPr>
        <w:t xml:space="preserve">Направление движения </w:t>
      </w:r>
      <w:proofErr w:type="gramStart"/>
      <w:r w:rsidR="00E06568" w:rsidRPr="006A4E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06568" w:rsidRPr="006A4E52">
        <w:rPr>
          <w:rFonts w:ascii="Times New Roman" w:hAnsi="Times New Roman" w:cs="Times New Roman"/>
          <w:sz w:val="28"/>
          <w:szCs w:val="28"/>
        </w:rPr>
        <w:t xml:space="preserve">  МОУ «Шипицынская СОШ»</w:t>
      </w:r>
      <w:r w:rsidR="00E06568">
        <w:rPr>
          <w:rFonts w:ascii="Times New Roman" w:hAnsi="Times New Roman" w:cs="Times New Roman"/>
          <w:sz w:val="28"/>
          <w:szCs w:val="28"/>
        </w:rPr>
        <w:t xml:space="preserve"> </w:t>
      </w:r>
      <w:r w:rsidR="00E06568" w:rsidRPr="006A4E52">
        <w:rPr>
          <w:rFonts w:ascii="Times New Roman" w:hAnsi="Times New Roman" w:cs="Times New Roman"/>
          <w:sz w:val="28"/>
          <w:szCs w:val="28"/>
        </w:rPr>
        <w:t xml:space="preserve"> к месту посадки/ высадки</w:t>
      </w:r>
    </w:p>
    <w:p w:rsidR="00E06568" w:rsidRPr="006A4E52" w:rsidRDefault="009F1945" w:rsidP="00E06568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40" type="#_x0000_t32" style="position:absolute;left:0;text-align:left;margin-left:27.3pt;margin-top:5.65pt;width:43.4pt;height:.85pt;flip:y;z-index:251892736" o:connectortype="straight" strokecolor="#0070c0" strokeweight="2.25pt">
            <v:stroke endarrow="block"/>
          </v:shape>
        </w:pict>
      </w:r>
      <w:r w:rsidR="00E06568" w:rsidRPr="006A4E52">
        <w:rPr>
          <w:rFonts w:ascii="Times New Roman" w:hAnsi="Times New Roman" w:cs="Times New Roman"/>
          <w:sz w:val="28"/>
          <w:szCs w:val="28"/>
        </w:rPr>
        <w:t>Направление движения автобуса  МОУ «Шипицынская СОШ»</w:t>
      </w:r>
    </w:p>
    <w:p w:rsidR="00E06568" w:rsidRPr="006A4E52" w:rsidRDefault="00E06568" w:rsidP="00E06568">
      <w:pPr>
        <w:rPr>
          <w:rFonts w:ascii="Times New Roman" w:hAnsi="Times New Roman" w:cs="Times New Roman"/>
          <w:sz w:val="28"/>
          <w:szCs w:val="28"/>
        </w:rPr>
      </w:pPr>
    </w:p>
    <w:p w:rsidR="00E06568" w:rsidRPr="006A4E52" w:rsidRDefault="00026E60" w:rsidP="00E06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70" type="#_x0000_t32" style="position:absolute;margin-left:235.05pt;margin-top:47.1pt;width:0;height:31.5pt;z-index:252050432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71" type="#_x0000_t32" style="position:absolute;margin-left:227.65pt;margin-top:48.3pt;width:.05pt;height:27.75pt;flip:y;z-index:252051456" o:connectortype="straight" strokecolor="red" strokeweight="1.5pt">
            <v:stroke endarrow="block"/>
          </v:shape>
        </w:pict>
      </w:r>
      <w:r w:rsidR="009F1945" w:rsidRP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335" style="position:absolute;margin-left:395.25pt;margin-top:111.85pt;width:26.8pt;height:42.55pt;rotation:629132fd;z-index:251991040" fillcolor="#92d050">
            <v:textbox style="layout-flow:vertical;mso-next-textbox:#_x0000_s1335">
              <w:txbxContent>
                <w:p w:rsidR="0079542C" w:rsidRDefault="0079542C" w:rsidP="0079542C">
                  <w:pPr>
                    <w:jc w:val="center"/>
                  </w:pPr>
                  <w:r>
                    <w:t>гараж</w:t>
                  </w:r>
                </w:p>
              </w:txbxContent>
            </v:textbox>
          </v:rect>
        </w:pict>
      </w:r>
      <w:r w:rsidR="009F1945" w:rsidRP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34" type="#_x0000_t123" style="position:absolute;margin-left:346.2pt;margin-top:48.3pt;width:14.25pt;height:11.9pt;z-index:251886592" fillcolor="yellow"/>
        </w:pict>
      </w:r>
      <w:r w:rsidR="009F1945" w:rsidRP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39" type="#_x0000_t32" style="position:absolute;margin-left:154.2pt;margin-top:122.55pt;width:64.5pt;height:56.25pt;flip:y;z-index:251891712" o:connectortype="straight" strokecolor="red" strokeweight="2.25pt">
            <v:stroke endarrow="block"/>
          </v:shape>
        </w:pict>
      </w:r>
      <w:r w:rsidR="009F1945" w:rsidRP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38" type="#_x0000_t32" style="position:absolute;margin-left:227.7pt;margin-top:98.55pt;width:117.75pt;height:18.75pt;flip:y;z-index:251890688" o:connectortype="straight" strokecolor="red" strokeweight="2.25pt">
            <v:stroke endarrow="block"/>
          </v:shape>
        </w:pict>
      </w:r>
      <w:r w:rsidR="009F1945" w:rsidRP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37" type="#_x0000_t32" style="position:absolute;margin-left:143.7pt;margin-top:107.55pt;width:70.5pt;height:66pt;flip:x;z-index:251889664" o:connectortype="straight" strokecolor="red" strokeweight="2.25pt">
            <v:stroke endarrow="block"/>
          </v:shape>
        </w:pict>
      </w:r>
      <w:r w:rsidR="009F1945" w:rsidRP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36" type="#_x0000_t32" style="position:absolute;margin-left:218.7pt;margin-top:82.6pt;width:134.25pt;height:21.2pt;flip:x;z-index:251888640" o:connectortype="straight" strokecolor="red" strokeweight="2.25pt">
            <v:stroke endarrow="block"/>
          </v:shape>
        </w:pict>
      </w:r>
      <w:r w:rsidR="009F1945" w:rsidRP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35" type="#_x0000_t123" style="position:absolute;margin-left:453.45pt;margin-top:59.45pt;width:14.25pt;height:11.9pt;z-index:251887616" fillcolor="yellow"/>
        </w:pict>
      </w:r>
      <w:r w:rsidR="00CF78A3" w:rsidRPr="006A4E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2037120" behindDoc="0" locked="0" layoutInCell="1" allowOverlap="1">
            <wp:simplePos x="0" y="0"/>
            <wp:positionH relativeFrom="column">
              <wp:posOffset>4758802</wp:posOffset>
            </wp:positionH>
            <wp:positionV relativeFrom="paragraph">
              <wp:posOffset>3442820</wp:posOffset>
            </wp:positionV>
            <wp:extent cx="303679" cy="301214"/>
            <wp:effectExtent l="19050" t="0" r="0" b="0"/>
            <wp:wrapNone/>
            <wp:docPr id="2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6568" w:rsidRPr="006A4E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85568" behindDoc="0" locked="0" layoutInCell="1" allowOverlap="1">
            <wp:simplePos x="0" y="0"/>
            <wp:positionH relativeFrom="column">
              <wp:posOffset>5311140</wp:posOffset>
            </wp:positionH>
            <wp:positionV relativeFrom="paragraph">
              <wp:posOffset>861060</wp:posOffset>
            </wp:positionV>
            <wp:extent cx="304800" cy="304800"/>
            <wp:effectExtent l="19050" t="0" r="0" b="0"/>
            <wp:wrapNone/>
            <wp:docPr id="1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194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33" type="#_x0000_t32" style="position:absolute;margin-left:391.2pt;margin-top:93.3pt;width:4.55pt;height:14.25pt;flip:y;z-index:251884544;mso-position-horizontal-relative:text;mso-position-vertical-relative:text" o:connectortype="straight" strokecolor="#0070c0" strokeweight="2.25pt">
            <v:stroke endarrow="block"/>
          </v:shape>
        </w:pict>
      </w:r>
      <w:r w:rsidR="009F194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31" type="#_x0000_t32" style="position:absolute;margin-left:370.2pt;margin-top:103.8pt;width:21pt;height:3.75pt;z-index:251882496;mso-position-horizontal-relative:text;mso-position-vertical-relative:text" o:connectortype="straight" strokecolor="#0070c0" strokeweight="2.25pt">
            <v:stroke endarrow="block"/>
          </v:shape>
        </w:pict>
      </w:r>
      <w:r w:rsidR="009F194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32" type="#_x0000_t32" style="position:absolute;margin-left:402.45pt;margin-top:98.55pt;width:28.5pt;height:5.25pt;z-index:251883520;mso-position-horizontal-relative:text;mso-position-vertical-relative:text" o:connectortype="straight" strokecolor="#0070c0" strokeweight="2.25pt">
            <v:stroke endarrow="block"/>
          </v:shape>
        </w:pict>
      </w:r>
      <w:r w:rsidR="00E06568" w:rsidRPr="006A4E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75328" behindDoc="0" locked="0" layoutInCell="1" allowOverlap="1">
            <wp:simplePos x="0" y="0"/>
            <wp:positionH relativeFrom="column">
              <wp:posOffset>4606290</wp:posOffset>
            </wp:positionH>
            <wp:positionV relativeFrom="paragraph">
              <wp:posOffset>1389380</wp:posOffset>
            </wp:positionV>
            <wp:extent cx="285750" cy="381000"/>
            <wp:effectExtent l="57150" t="19050" r="38100" b="19050"/>
            <wp:wrapNone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664212">
                      <a:off x="0" y="0"/>
                      <a:ext cx="28575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194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30" type="#_x0000_t32" style="position:absolute;margin-left:365.7pt;margin-top:87.3pt;width:4.5pt;height:20.25pt;flip:x;z-index:251881472;mso-position-horizontal-relative:text;mso-position-vertical-relative:text" o:connectortype="straight" strokecolor="#0070c0" strokeweight="2.25pt">
            <v:stroke endarrow="block"/>
          </v:shape>
        </w:pict>
      </w:r>
      <w:r w:rsidR="009F194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29" type="#_x0000_t32" style="position:absolute;margin-left:373.95pt;margin-top:87.3pt;width:60.75pt;height:11.25pt;flip:x y;z-index:251880448;mso-position-horizontal-relative:text;mso-position-vertical-relative:text" o:connectortype="straight" strokecolor="#0070c0" strokeweight="2.25pt">
            <v:stroke endarrow="block"/>
          </v:shape>
        </w:pict>
      </w:r>
      <w:r w:rsidR="009F194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27" type="#_x0000_t32" style="position:absolute;margin-left:402.45pt;margin-top:122.55pt;width:28.5pt;height:140.25pt;flip:x;z-index:251878400;mso-position-horizontal-relative:text;mso-position-vertical-relative:text" o:connectortype="straight" strokecolor="#0070c0" strokeweight="2.25pt">
            <v:stroke endarrow="block"/>
          </v:shape>
        </w:pict>
      </w:r>
      <w:r w:rsidR="009F194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28" type="#_x0000_t32" style="position:absolute;margin-left:412.95pt;margin-top:103.8pt;width:32.25pt;height:168pt;flip:y;z-index:251879424;mso-position-horizontal-relative:text;mso-position-vertical-relative:text" o:connectortype="straight" strokecolor="#0070c0" strokeweight="2.25pt">
            <v:stroke endarrow="block"/>
          </v:shape>
        </w:pict>
      </w:r>
      <w:r w:rsidR="009F194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26" type="#_x0000_t32" style="position:absolute;margin-left:445.2pt;margin-top:31.05pt;width:12.75pt;height:67.5pt;flip:y;z-index:251877376;mso-position-horizontal-relative:text;mso-position-vertical-relative:text" o:connectortype="straight" strokecolor="#0070c0" strokeweight="2.25pt">
            <v:stroke endarrow="block"/>
          </v:shape>
        </w:pict>
      </w:r>
      <w:r w:rsidR="009F194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25" type="#_x0000_t32" style="position:absolute;margin-left:438.45pt;margin-top:25.05pt;width:15pt;height:78.75pt;flip:x;z-index:251876352;mso-position-horizontal-relative:text;mso-position-vertical-relative:text" o:connectortype="straight" strokecolor="#0070c0" strokeweight="2.25pt">
            <v:stroke endarrow="block"/>
          </v:shape>
        </w:pict>
      </w:r>
      <w:r w:rsidR="00E06568" w:rsidRPr="006A4E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74304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308610</wp:posOffset>
            </wp:positionV>
            <wp:extent cx="6074410" cy="3371850"/>
            <wp:effectExtent l="19050" t="0" r="2540" b="0"/>
            <wp:wrapTight wrapText="bothSides">
              <wp:wrapPolygon edited="0">
                <wp:start x="-68" y="0"/>
                <wp:lineTo x="-68" y="21478"/>
                <wp:lineTo x="21609" y="21478"/>
                <wp:lineTo x="21609" y="0"/>
                <wp:lineTo x="-68" y="0"/>
              </wp:wrapPolygon>
            </wp:wrapTight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6664" t="47985" r="44979" b="23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41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568" w:rsidRDefault="00CF78A3" w:rsidP="00E06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2039168" behindDoc="0" locked="0" layoutInCell="1" allowOverlap="1">
            <wp:simplePos x="0" y="0"/>
            <wp:positionH relativeFrom="column">
              <wp:posOffset>5124562</wp:posOffset>
            </wp:positionH>
            <wp:positionV relativeFrom="paragraph">
              <wp:posOffset>-287544</wp:posOffset>
            </wp:positionV>
            <wp:extent cx="271407" cy="279699"/>
            <wp:effectExtent l="19050" t="0" r="0" b="0"/>
            <wp:wrapNone/>
            <wp:docPr id="27" name="Рисунок 1" descr="Знак &quot;Лежачий полицейский&quot; — картинка и описание знака &quot;Искусственная  неровность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&quot;Лежачий полицейский&quot; — картинка и описание знака &quot;Искусственная  неровность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54825" b="3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07" cy="279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568" w:rsidRDefault="00E06568" w:rsidP="00E06568">
      <w:pPr>
        <w:rPr>
          <w:rFonts w:ascii="Times New Roman" w:hAnsi="Times New Roman" w:cs="Times New Roman"/>
          <w:sz w:val="28"/>
          <w:szCs w:val="28"/>
        </w:rPr>
      </w:pPr>
    </w:p>
    <w:p w:rsidR="00E06568" w:rsidRDefault="00E06568" w:rsidP="00E06568">
      <w:pPr>
        <w:rPr>
          <w:rFonts w:ascii="Times New Roman" w:hAnsi="Times New Roman" w:cs="Times New Roman"/>
          <w:sz w:val="28"/>
          <w:szCs w:val="28"/>
        </w:rPr>
      </w:pPr>
    </w:p>
    <w:p w:rsidR="00182036" w:rsidRDefault="00182036" w:rsidP="001820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036" w:rsidRDefault="00182036" w:rsidP="001820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036" w:rsidRDefault="00182036" w:rsidP="001820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036" w:rsidRDefault="00182036" w:rsidP="001820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036" w:rsidRDefault="00182036" w:rsidP="001820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568" w:rsidRPr="00E06568" w:rsidRDefault="00E06568" w:rsidP="00E065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E0656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План-схемы</w:t>
      </w:r>
      <w:proofErr w:type="spellEnd"/>
      <w:proofErr w:type="gramEnd"/>
      <w:r w:rsidRPr="00E065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F7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E065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ОУ</w:t>
      </w:r>
      <w:r w:rsidR="00CF7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«ШСОШ»</w:t>
      </w:r>
      <w:r w:rsidRPr="00E065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06568" w:rsidRPr="00E06568" w:rsidRDefault="00E06568" w:rsidP="00E065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065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План-схема района расположения </w:t>
      </w:r>
      <w:r w:rsidR="00CF7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="00CF78A3" w:rsidRPr="00E065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ОУ</w:t>
      </w:r>
      <w:r w:rsidR="00CF7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«ШСОШ»</w:t>
      </w:r>
      <w:r w:rsidRPr="00E065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</w:p>
    <w:p w:rsidR="00E06568" w:rsidRPr="00E06568" w:rsidRDefault="00E06568" w:rsidP="00E065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065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пути движения транспортных средств и детей (учеников)</w:t>
      </w:r>
    </w:p>
    <w:p w:rsidR="00E06568" w:rsidRDefault="00E06568" w:rsidP="00E06568">
      <w:pPr>
        <w:rPr>
          <w:rFonts w:ascii="Times New Roman" w:hAnsi="Times New Roman" w:cs="Times New Roman"/>
          <w:sz w:val="20"/>
          <w:szCs w:val="20"/>
        </w:rPr>
      </w:pPr>
    </w:p>
    <w:p w:rsidR="00E06568" w:rsidRPr="003E3599" w:rsidRDefault="009F1945" w:rsidP="00E0656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308" type="#_x0000_t32" style="position:absolute;margin-left:-55.1pt;margin-top:6.45pt;width:48.1pt;height:.85pt;z-index:251964416" o:connectortype="straight" strokecolor="red" strokeweight="2.25pt">
            <v:stroke endarrow="block"/>
          </v:shape>
        </w:pict>
      </w:r>
      <w:r w:rsidR="00E06568" w:rsidRPr="003E3599">
        <w:rPr>
          <w:rFonts w:ascii="Times New Roman" w:hAnsi="Times New Roman" w:cs="Times New Roman"/>
          <w:sz w:val="20"/>
          <w:szCs w:val="20"/>
        </w:rPr>
        <w:t xml:space="preserve">Направление движения </w:t>
      </w:r>
      <w:proofErr w:type="gramStart"/>
      <w:r w:rsidR="00E06568" w:rsidRPr="003E3599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="00E06568" w:rsidRPr="003E3599">
        <w:rPr>
          <w:rFonts w:ascii="Times New Roman" w:hAnsi="Times New Roman" w:cs="Times New Roman"/>
          <w:sz w:val="20"/>
          <w:szCs w:val="20"/>
        </w:rPr>
        <w:t xml:space="preserve">  МОУ «Шипицынская СОШ» </w:t>
      </w:r>
    </w:p>
    <w:p w:rsidR="00E06568" w:rsidRDefault="009F1945" w:rsidP="00E0656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307" type="#_x0000_t32" style="position:absolute;margin-left:-54.3pt;margin-top:5.65pt;width:43.4pt;height:.85pt;flip:y;z-index:251963392" o:connectortype="straight" strokecolor="#0070c0" strokeweight="2.25pt">
            <v:stroke endarrow="block"/>
          </v:shape>
        </w:pict>
      </w:r>
      <w:r w:rsidR="00E06568" w:rsidRPr="003E3599">
        <w:rPr>
          <w:rFonts w:ascii="Times New Roman" w:hAnsi="Times New Roman" w:cs="Times New Roman"/>
          <w:sz w:val="20"/>
          <w:szCs w:val="20"/>
        </w:rPr>
        <w:t>Направление движения</w:t>
      </w:r>
      <w:r w:rsidR="00637845">
        <w:rPr>
          <w:rFonts w:ascii="Times New Roman" w:hAnsi="Times New Roman" w:cs="Times New Roman"/>
          <w:sz w:val="20"/>
          <w:szCs w:val="20"/>
        </w:rPr>
        <w:t xml:space="preserve"> </w:t>
      </w:r>
      <w:r w:rsidR="00E06568" w:rsidRPr="003E3599">
        <w:rPr>
          <w:rFonts w:ascii="Times New Roman" w:hAnsi="Times New Roman" w:cs="Times New Roman"/>
          <w:sz w:val="20"/>
          <w:szCs w:val="20"/>
        </w:rPr>
        <w:t>автобуса  МОУ «</w:t>
      </w:r>
      <w:proofErr w:type="spellStart"/>
      <w:r w:rsidR="00E06568" w:rsidRPr="003E3599">
        <w:rPr>
          <w:rFonts w:ascii="Times New Roman" w:hAnsi="Times New Roman" w:cs="Times New Roman"/>
          <w:sz w:val="20"/>
          <w:szCs w:val="20"/>
        </w:rPr>
        <w:t>Шипицынская</w:t>
      </w:r>
      <w:proofErr w:type="spellEnd"/>
      <w:r w:rsidR="00E06568" w:rsidRPr="003E3599">
        <w:rPr>
          <w:rFonts w:ascii="Times New Roman" w:hAnsi="Times New Roman" w:cs="Times New Roman"/>
          <w:sz w:val="20"/>
          <w:szCs w:val="20"/>
        </w:rPr>
        <w:t xml:space="preserve"> СОШ»</w:t>
      </w:r>
      <w:r w:rsidR="000C5185">
        <w:rPr>
          <w:rFonts w:ascii="Times New Roman" w:hAnsi="Times New Roman" w:cs="Times New Roman"/>
          <w:sz w:val="20"/>
          <w:szCs w:val="20"/>
        </w:rPr>
        <w:t xml:space="preserve"> и ТС</w:t>
      </w:r>
    </w:p>
    <w:p w:rsidR="00E06568" w:rsidRPr="003E3599" w:rsidRDefault="00E06568" w:rsidP="00E0656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Искусственное освещение                       стоянка школьного автобуса</w:t>
      </w:r>
    </w:p>
    <w:p w:rsidR="00E06568" w:rsidRPr="006A4E52" w:rsidRDefault="00026E60" w:rsidP="00E06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77" type="#_x0000_t32" style="position:absolute;left:0;text-align:left;margin-left:481.5pt;margin-top:12.5pt;width:.1pt;height:107.35pt;flip:x;z-index:251929600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2041216" behindDoc="0" locked="0" layoutInCell="1" allowOverlap="1">
            <wp:simplePos x="0" y="0"/>
            <wp:positionH relativeFrom="column">
              <wp:posOffset>-770890</wp:posOffset>
            </wp:positionH>
            <wp:positionV relativeFrom="paragraph">
              <wp:posOffset>3810</wp:posOffset>
            </wp:positionV>
            <wp:extent cx="292735" cy="257810"/>
            <wp:effectExtent l="19050" t="0" r="0" b="0"/>
            <wp:wrapNone/>
            <wp:docPr id="28" name="Рисунок 4" descr="Уступите дорогу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ступите дорогу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64" type="#_x0000_t32" style="position:absolute;left:0;text-align:left;margin-left:46.6pt;margin-top:19.05pt;width:71.05pt;height:0;flip:x;z-index:251916288;mso-position-horizontal-relative:text;mso-position-vertical-relative:text" o:connectortype="straight" strokecolor="#0070c0" strokeweight="1.5pt">
            <v:stroke endarrow="block"/>
          </v:shape>
        </w:pict>
      </w:r>
      <w:r w:rsid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62" type="#_x0000_t32" style="position:absolute;left:0;text-align:left;margin-left:292.3pt;margin-top:18.1pt;width:138.4pt;height:.05pt;flip:x;z-index:251914240;mso-position-horizontal-relative:text;mso-position-vertical-relative:text" o:connectortype="straight" strokecolor="#0070c0" strokeweight="1.5pt">
            <v:stroke endarrow="block"/>
          </v:shape>
        </w:pict>
      </w:r>
      <w:r w:rsid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63" type="#_x0000_t32" style="position:absolute;left:0;text-align:left;margin-left:137.05pt;margin-top:18.15pt;width:138.4pt;height:.05pt;flip:x;z-index:251915264;mso-position-horizontal-relative:text;mso-position-vertical-relative:text" o:connectortype="straight" strokecolor="#0070c0" strokeweight="1.5pt">
            <v:stroke endarrow="block"/>
          </v:shape>
        </w:pict>
      </w:r>
      <w:r w:rsidR="009F1945" w:rsidRPr="009F1945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rect id="_x0000_s1249" style="position:absolute;left:0;text-align:left;margin-left:436.2pt;margin-top:3.35pt;width:52.45pt;height:576.45pt;z-index:251899904;mso-position-horizontal-relative:text;mso-position-vertical-relative:text">
            <v:textbox style="layout-flow:vertical;mso-next-textbox:#_x0000_s1249">
              <w:txbxContent>
                <w:p w:rsidR="00E06568" w:rsidRDefault="00E06568" w:rsidP="00E06568">
                  <w:pPr>
                    <w:jc w:val="center"/>
                  </w:pPr>
                  <w:r>
                    <w:t>Ул</w:t>
                  </w:r>
                  <w:proofErr w:type="gramStart"/>
                  <w:r>
                    <w:t>.С</w:t>
                  </w:r>
                  <w:proofErr w:type="gramEnd"/>
                  <w:r>
                    <w:t>оветская</w:t>
                  </w:r>
                </w:p>
              </w:txbxContent>
            </v:textbox>
          </v:rect>
        </w:pict>
      </w:r>
      <w:r w:rsid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44" style="position:absolute;left:0;text-align:left;margin-left:-54.3pt;margin-top:12.5pt;width:543.95pt;height:31.3pt;z-index:251896832;mso-position-horizontal-relative:text;mso-position-vertical-relative:text">
            <v:textbox style="mso-next-textbox:#_x0000_s1244">
              <w:txbxContent>
                <w:p w:rsidR="00E06568" w:rsidRDefault="00E06568" w:rsidP="00E06568">
                  <w:pPr>
                    <w:jc w:val="center"/>
                  </w:pPr>
                  <w:r>
                    <w:t>Ул</w:t>
                  </w:r>
                  <w:proofErr w:type="gramStart"/>
                  <w:r>
                    <w:t>.С</w:t>
                  </w:r>
                  <w:proofErr w:type="gramEnd"/>
                  <w:r>
                    <w:t>адовая</w:t>
                  </w:r>
                </w:p>
              </w:txbxContent>
            </v:textbox>
          </v:rect>
        </w:pict>
      </w:r>
      <w:r w:rsid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72" type="#_x0000_t32" style="position:absolute;left:0;text-align:left;margin-left:468.2pt;margin-top:18.2pt;width:.05pt;height:95.4pt;flip:x y;z-index:251924480;mso-position-horizontal-relative:text;mso-position-vertical-relative:text" o:connectortype="straight" strokecolor="#0070c0" strokeweight="1.5pt">
            <v:stroke endarrow="block"/>
          </v:shape>
        </w:pict>
      </w:r>
      <w:r w:rsid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74" type="#_x0000_t32" style="position:absolute;left:0;text-align:left;margin-left:450.45pt;margin-top:19.05pt;width:0;height:94.55pt;z-index:251926528;mso-position-horizontal-relative:text;mso-position-vertical-relative:text" o:connectortype="straight" strokecolor="#0070c0" strokeweight="1.5pt">
            <v:stroke endarrow="block"/>
          </v:shape>
        </w:pict>
      </w:r>
      <w:r w:rsidR="00E0656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959296" behindDoc="0" locked="0" layoutInCell="1" allowOverlap="1">
            <wp:simplePos x="0" y="0"/>
            <wp:positionH relativeFrom="column">
              <wp:posOffset>-955565</wp:posOffset>
            </wp:positionH>
            <wp:positionV relativeFrom="paragraph">
              <wp:posOffset>345247</wp:posOffset>
            </wp:positionV>
            <wp:extent cx="348698" cy="357809"/>
            <wp:effectExtent l="19050" t="0" r="0" b="0"/>
            <wp:wrapNone/>
            <wp:docPr id="1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98" cy="357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81" type="#_x0000_t32" style="position:absolute;left:0;text-align:left;margin-left:440.15pt;margin-top:337.1pt;width:.05pt;height:95.4pt;flip:x y;z-index:251933696;mso-position-horizontal-relative:text;mso-position-vertical-relative:text" o:connectortype="straight" strokecolor="red" strokeweight="1.5pt">
            <v:stroke endarrow="block"/>
          </v:shape>
        </w:pict>
      </w:r>
      <w:r w:rsid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80" type="#_x0000_t32" style="position:absolute;left:0;text-align:left;margin-left:440.1pt;margin-top:224.45pt;width:.05pt;height:95.4pt;flip:x y;z-index:251932672;mso-position-horizontal-relative:text;mso-position-vertical-relative:text" o:connectortype="straight" strokecolor="red" strokeweight="1.5pt">
            <v:stroke endarrow="block"/>
          </v:shape>
        </w:pict>
      </w:r>
      <w:r w:rsid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79" type="#_x0000_t32" style="position:absolute;left:0;text-align:left;margin-left:440.05pt;margin-top:114.1pt;width:.05pt;height:95.4pt;flip:x y;z-index:251931648;mso-position-horizontal-relative:text;mso-position-vertical-relative:text" o:connectortype="straight" strokecolor="red" strokeweight="1.5pt">
            <v:stroke endarrow="block"/>
          </v:shape>
        </w:pict>
      </w:r>
      <w:r w:rsid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78" type="#_x0000_t32" style="position:absolute;left:0;text-align:left;margin-left:440pt;margin-top:5.35pt;width:.05pt;height:95.4pt;flip:x y;z-index:251930624;mso-position-horizontal-relative:text;mso-position-vertical-relative:text" o:connectortype="straight" strokecolor="red" strokeweight="1.5pt">
            <v:stroke endarrow="block"/>
          </v:shape>
        </w:pict>
      </w:r>
      <w:r w:rsidR="009F1945" w:rsidRPr="009F1945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_x0000_s1256" type="#_x0000_t123" style="position:absolute;left:0;text-align:left;margin-left:117.65pt;margin-top:180.95pt;width:19.4pt;height:17.25pt;z-index:251907072;mso-position-horizontal-relative:text;mso-position-vertical-relative:text" fillcolor="yellow"/>
        </w:pict>
      </w:r>
      <w:r w:rsidR="009F1945" w:rsidRPr="009F1945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_x0000_s1255" type="#_x0000_t123" style="position:absolute;left:0;text-align:left;margin-left:340.7pt;margin-top:96.4pt;width:19.4pt;height:17.25pt;z-index:251906048;mso-position-horizontal-relative:text;mso-position-vertical-relative:text" fillcolor="yellow"/>
        </w:pict>
      </w:r>
      <w:r w:rsidR="009F1945" w:rsidRPr="009F1945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_x0000_s1253" type="#_x0000_t123" style="position:absolute;left:0;text-align:left;margin-left:481.6pt;margin-top:1.75pt;width:19.4pt;height:17.25pt;z-index:251904000;mso-position-horizontal-relative:text;mso-position-vertical-relative:text" fillcolor="yellow"/>
        </w:pict>
      </w:r>
    </w:p>
    <w:p w:rsidR="00E06568" w:rsidRPr="006A4E52" w:rsidRDefault="00026E60" w:rsidP="00E06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73" type="#_x0000_t32" style="position:absolute;left:0;text-align:left;margin-left:189.15pt;margin-top:27.4pt;width:0;height:40.5pt;flip:y;z-index:252053504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72" type="#_x0000_t32" style="position:absolute;left:0;text-align:left;margin-left:196.5pt;margin-top:26.2pt;width:0;height:46.05pt;z-index:252052480" o:connectortype="straight" strokecolor="red" strokeweight="1.5pt">
            <v:stroke endarrow="block"/>
          </v:shape>
        </w:pict>
      </w:r>
      <w:r w:rsidR="009F1945" w:rsidRPr="009F1945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rect id="_x0000_s1342" style="position:absolute;left:0;text-align:left;margin-left:489.65pt;margin-top:20.95pt;width:20.6pt;height:38.55pt;z-index:251998208" fillcolor="#92d050">
            <v:textbox>
              <w:txbxContent>
                <w:p w:rsidR="0079542C" w:rsidRDefault="0079542C"/>
              </w:txbxContent>
            </v:textbox>
          </v:rect>
        </w:pict>
      </w:r>
      <w:r w:rsidR="009F1945" w:rsidRPr="009F1945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rect id="_x0000_s1339" style="position:absolute;left:0;text-align:left;margin-left:-34.9pt;margin-top:21.4pt;width:32.15pt;height:24.55pt;z-index:251995136" fillcolor="#92d050">
            <v:textbox>
              <w:txbxContent>
                <w:p w:rsidR="0079542C" w:rsidRDefault="0079542C">
                  <w:r>
                    <w:t>34</w:t>
                  </w:r>
                </w:p>
              </w:txbxContent>
            </v:textbox>
          </v:rect>
        </w:pict>
      </w:r>
      <w:r w:rsid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43" style="position:absolute;left:0;text-align:left;margin-left:6.5pt;margin-top:20.95pt;width:360.8pt;height:213.7pt;z-index:251895808" coordsize="8484,5118" path="m,l,5118r8484,l8484,,,xe" strokeweight="2.25pt">
            <v:path arrowok="t"/>
          </v:shape>
        </w:pict>
      </w:r>
      <w:r w:rsid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65" type="#_x0000_t32" style="position:absolute;left:0;text-align:left;margin-left:46.6pt;margin-top:6.8pt;width:63pt;height:0;z-index:251917312" o:connectortype="straight" strokecolor="#0070c0" strokeweight="1.5pt">
            <v:stroke endarrow="block"/>
          </v:shape>
        </w:pict>
      </w:r>
      <w:r w:rsid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66" type="#_x0000_t32" style="position:absolute;left:0;text-align:left;margin-left:136.85pt;margin-top:6.8pt;width:138.6pt;height:0;z-index:251918336" o:connectortype="straight" strokecolor="#0070c0" strokeweight="1.5pt">
            <v:stroke endarrow="block"/>
          </v:shape>
        </w:pict>
      </w:r>
      <w:r w:rsid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67" type="#_x0000_t32" style="position:absolute;left:0;text-align:left;margin-left:292.1pt;margin-top:-.25pt;width:138.6pt;height:0;z-index:251919360" o:connectortype="straight" strokecolor="#0070c0" strokeweight="1.5pt">
            <v:stroke endarrow="block"/>
          </v:shape>
        </w:pict>
      </w:r>
      <w:r w:rsid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310" style="position:absolute;left:0;text-align:left;margin-left:84.35pt;margin-top:21.4pt;width:91.2pt;height:24.35pt;z-index:251967488" fillcolor="#92d050">
            <v:textbox style="mso-next-textbox:#_x0000_s1310">
              <w:txbxContent>
                <w:p w:rsidR="00E06568" w:rsidRDefault="00E06568" w:rsidP="00E06568">
                  <w:pPr>
                    <w:jc w:val="center"/>
                  </w:pPr>
                  <w:r>
                    <w:t>Мастерские</w:t>
                  </w:r>
                </w:p>
              </w:txbxContent>
            </v:textbox>
          </v:rect>
        </w:pict>
      </w:r>
      <w:r w:rsidR="00E0656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960320" behindDoc="0" locked="0" layoutInCell="1" allowOverlap="1">
            <wp:simplePos x="0" y="0"/>
            <wp:positionH relativeFrom="column">
              <wp:posOffset>5190628</wp:posOffset>
            </wp:positionH>
            <wp:positionV relativeFrom="paragraph">
              <wp:posOffset>156015</wp:posOffset>
            </wp:positionV>
            <wp:extent cx="348698" cy="357809"/>
            <wp:effectExtent l="19050" t="0" r="0" b="0"/>
            <wp:wrapNone/>
            <wp:docPr id="20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98" cy="357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09" type="#_x0000_t123" style="position:absolute;left:0;text-align:left;margin-left:-37.2pt;margin-top:-56.55pt;width:19.4pt;height:17.25pt;z-index:251965440;mso-position-horizontal-relative:text;mso-position-vertical-relative:text" fillcolor="yellow"/>
        </w:pict>
      </w:r>
      <w:r w:rsidR="009F1945" w:rsidRPr="009F1945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_x0000_s1254" type="#_x0000_t123" style="position:absolute;left:0;text-align:left;margin-left:245.2pt;margin-top:20.95pt;width:19.4pt;height:17.25pt;z-index:251905024;mso-position-horizontal-relative:text;mso-position-vertical-relative:text" fillcolor="yellow"/>
        </w:pict>
      </w:r>
    </w:p>
    <w:p w:rsidR="00E06568" w:rsidRPr="006A4E52" w:rsidRDefault="009F1945" w:rsidP="00E06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331" style="position:absolute;left:0;text-align:left;margin-left:-74.9pt;margin-top:1pt;width:28.95pt;height:410.9pt;z-index:251681791">
            <v:textbox style="layout-flow:vertical;mso-next-textbox:#_x0000_s1331">
              <w:txbxContent>
                <w:p w:rsidR="00597972" w:rsidRDefault="00597972" w:rsidP="00E06568">
                  <w:pPr>
                    <w:jc w:val="center"/>
                  </w:pPr>
                  <w:r>
                    <w:t>Ул</w:t>
                  </w:r>
                  <w:proofErr w:type="gramStart"/>
                  <w:r>
                    <w:t>.С</w:t>
                  </w:r>
                  <w:proofErr w:type="gramEnd"/>
                  <w:r>
                    <w:t>еверная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29" type="#_x0000_t32" style="position:absolute;left:0;text-align:left;margin-left:264.6pt;margin-top:23pt;width:64.5pt;height:26.5pt;flip:x;z-index:251986944" o:connectortype="straight" strokecolor="#0070c0" strokeweight="2.2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04" type="#_x0000_t32" style="position:absolute;left:0;text-align:left;margin-left:332.2pt;margin-top:15.25pt;width:98.55pt;height:.05pt;z-index:251957248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28" type="#_x0000_t32" style="position:absolute;left:0;text-align:left;margin-left:337.65pt;margin-top:21.75pt;width:90pt;height:4.9pt;flip:x;z-index:251985920" o:connectortype="straight" strokecolor="#0070c0" strokeweight="2.2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01" type="#_x0000_t32" style="position:absolute;left:0;text-align:left;margin-left:233.45pt;margin-top:16.85pt;width:89.5pt;height:35.2pt;flip:y;z-index:251954176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18" type="#_x0000_t32" style="position:absolute;left:0;text-align:left;margin-left:210.3pt;margin-top:234.35pt;width:0;height:244.05pt;z-index:251975680" o:connectortype="straight" strokecolor="#0070c0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73" type="#_x0000_t32" style="position:absolute;left:0;text-align:left;margin-left:468.15pt;margin-top:130.3pt;width:.1pt;height:179.9pt;flip:y;z-index:251925504" o:connectortype="straight" strokecolor="#0070c0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70" type="#_x0000_t32" style="position:absolute;left:0;text-align:left;margin-left:468.25pt;margin-top:15.3pt;width:.05pt;height:152.5pt;flip:y;z-index:251922432" o:connectortype="straight" strokecolor="#0070c0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68" type="#_x0000_t32" style="position:absolute;left:0;text-align:left;margin-left:450.45pt;margin-top:15.3pt;width:0;height:244.05pt;z-index:251920384" o:connectortype="straight" strokecolor="#0070c0" strokeweight="1.5pt">
            <v:stroke endarrow="block"/>
          </v:shape>
        </w:pict>
      </w:r>
    </w:p>
    <w:p w:rsidR="00E06568" w:rsidRPr="006A4E52" w:rsidRDefault="009F1945" w:rsidP="00E06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16" type="#_x0000_t32" style="position:absolute;left:0;text-align:left;margin-left:288.4pt;margin-top:23.45pt;width:34.55pt;height:10.85pt;flip:y;z-index:251973632" o:connectortype="straight" strokecolor="#0070c0" strokeweight="2.2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30" type="#_x0000_t32" style="position:absolute;left:0;text-align:left;margin-left:340.7pt;margin-top:3.95pt;width:70.6pt;height:0;z-index:251987968" o:connectortype="straight" strokecolor="#0070c0" strokeweight="2.2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02" type="#_x0000_t32" style="position:absolute;left:0;text-align:left;margin-left:245.2pt;margin-top:6.5pt;width:95.5pt;height:38.1pt;flip:x;z-index:251955200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03" type="#_x0000_t32" style="position:absolute;left:0;text-align:left;margin-left:360.1pt;margin-top:7.7pt;width:66.7pt;height:.4pt;flip:x y;z-index:251956224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_x0000_s1245" style="position:absolute;left:0;text-align:left;margin-left:13.55pt;margin-top:3.95pt;width:167.1pt;height:116.6pt;z-index:251897856" coordorigin="1753,5228" coordsize="3115,2144">
            <v:shape id="_x0000_s1246" style="position:absolute;left:1753;top:5228;width:3115;height:2144" coordsize="3115,2144" path="m494,l939,r,266l3115,266r,642l2082,908r,1236l,2144,,1487r1612,l1612,939r-1118,l494,xe" fillcolor="#92d050">
              <v:path arrowok="t"/>
            </v:shape>
            <v:shape id="_x0000_s1247" type="#_x0000_t202" style="position:absolute;left:2617;top:5541;width:1858;height:600;mso-height-percent:200;mso-height-percent:200;mso-width-relative:margin;mso-height-relative:margin" fillcolor="#92d050" stroked="f">
              <v:textbox style="mso-next-textbox:#_x0000_s1247;mso-fit-shape-to-text:t">
                <w:txbxContent>
                  <w:p w:rsidR="00E06568" w:rsidRDefault="00E06568" w:rsidP="00E06568">
                    <w:r>
                      <w:t>МОУ «ШСОШ»</w:t>
                    </w:r>
                  </w:p>
                </w:txbxContent>
              </v:textbox>
            </v:shape>
          </v:group>
        </w:pict>
      </w:r>
    </w:p>
    <w:p w:rsidR="00E06568" w:rsidRPr="006A4E52" w:rsidRDefault="009F1945" w:rsidP="00E06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945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rect id="_x0000_s1340" style="position:absolute;left:0;text-align:left;margin-left:489.65pt;margin-top:12.95pt;width:20.6pt;height:46.7pt;z-index:251996160" fillcolor="#92d050">
            <v:textbox>
              <w:txbxContent>
                <w:p w:rsidR="0079542C" w:rsidRDefault="0079542C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336" style="position:absolute;left:0;text-align:left;margin-left:336.7pt;margin-top:6.05pt;width:25.95pt;height:49.4pt;z-index:251992064" fillcolor="#92d050">
            <v:textbox style="layout-flow:vertical;mso-next-textbox:#_x0000_s1336">
              <w:txbxContent>
                <w:p w:rsidR="0079542C" w:rsidRDefault="0079542C" w:rsidP="0079542C">
                  <w:pPr>
                    <w:jc w:val="center"/>
                  </w:pPr>
                  <w:r>
                    <w:t>гараж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17" type="#_x0000_t32" style="position:absolute;left:0;text-align:left;margin-left:287.2pt;margin-top:16.05pt;width:4.55pt;height:14.25pt;flip:y;z-index:251974656" o:connectortype="straight" strokecolor="#0070c0" strokeweight="2.2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15" type="#_x0000_t32" style="position:absolute;left:0;text-align:left;margin-left:264.6pt;margin-top:26.55pt;width:21pt;height:3.75pt;z-index:251972608" o:connectortype="straight" strokecolor="#0070c0" strokeweight="2.2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14" type="#_x0000_t32" style="position:absolute;left:0;text-align:left;margin-left:260.1pt;margin-top:10.05pt;width:4.5pt;height:20.25pt;flip:x;z-index:251971584" o:connectortype="straight" strokecolor="#0070c0" strokeweight="2.2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00" type="#_x0000_t32" style="position:absolute;left:0;text-align:left;margin-left:166.15pt;margin-top:25.05pt;width:71.2pt;height:59.1pt;flip:x;z-index:251953152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99" type="#_x0000_t32" style="position:absolute;left:0;text-align:left;margin-left:159.55pt;margin-top:17.7pt;width:63.95pt;height:55.55pt;flip:y;z-index:251952128" o:connectortype="straight" strokecolor="red" strokeweight="1.5pt">
            <v:stroke endarrow="block"/>
          </v:shape>
        </w:pict>
      </w:r>
      <w:r w:rsidR="00E0656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966464" behindDoc="0" locked="0" layoutInCell="1" allowOverlap="1">
            <wp:simplePos x="0" y="0"/>
            <wp:positionH relativeFrom="column">
              <wp:posOffset>1781506</wp:posOffset>
            </wp:positionH>
            <wp:positionV relativeFrom="paragraph">
              <wp:posOffset>-1845089</wp:posOffset>
            </wp:positionV>
            <wp:extent cx="289063" cy="377687"/>
            <wp:effectExtent l="19050" t="0" r="0" b="0"/>
            <wp:wrapNone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37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656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913216" behindDoc="0" locked="0" layoutInCell="1" allowOverlap="1">
            <wp:simplePos x="0" y="0"/>
            <wp:positionH relativeFrom="column">
              <wp:posOffset>3808730</wp:posOffset>
            </wp:positionH>
            <wp:positionV relativeFrom="paragraph">
              <wp:posOffset>124460</wp:posOffset>
            </wp:positionV>
            <wp:extent cx="288925" cy="377190"/>
            <wp:effectExtent l="19050" t="0" r="0" b="0"/>
            <wp:wrapNone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37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6568" w:rsidRPr="006A4E52" w:rsidRDefault="00E06568" w:rsidP="00E065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568" w:rsidRPr="006A4E52" w:rsidRDefault="00E06568" w:rsidP="00E065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568" w:rsidRPr="006A4E52" w:rsidRDefault="009F1945" w:rsidP="00E06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945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rect id="_x0000_s1341" style="position:absolute;left:0;text-align:left;margin-left:489.65pt;margin-top:9.9pt;width:20.6pt;height:43.45pt;z-index:251997184" fillcolor="#92d050">
            <v:textbox>
              <w:txbxContent>
                <w:p w:rsidR="0079542C" w:rsidRDefault="0079542C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97" type="#_x0000_t32" style="position:absolute;left:0;text-align:left;margin-left:132pt;margin-top:12.75pt;width:57.1pt;height:12.5pt;flip:x y;z-index:251950080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98" type="#_x0000_t32" style="position:absolute;left:0;text-align:left;margin-left:150.95pt;margin-top:6.5pt;width:68.25pt;height:12.5pt;z-index:251951104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96" type="#_x0000_t32" style="position:absolute;left:0;text-align:left;margin-left:112pt;margin-top:8.05pt;width:0;height:72.75pt;z-index:251949056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95" type="#_x0000_t32" style="position:absolute;left:0;text-align:left;margin-left:98.1pt;margin-top:8.05pt;width:.05pt;height:72.75pt;flip:y;z-index:251948032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94" type="#_x0000_t32" style="position:absolute;left:0;text-align:left;margin-left:219.2pt;margin-top:25.25pt;width:.05pt;height:55.55pt;z-index:251947008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85" type="#_x0000_t32" style="position:absolute;left:0;text-align:left;margin-left:205.3pt;margin-top:25.25pt;width:0;height:60.25pt;flip:y;z-index:251937792" o:connectortype="straight" strokecolor="red" strokeweight="1.5pt">
            <v:stroke endarrow="block"/>
          </v:shape>
        </w:pict>
      </w:r>
    </w:p>
    <w:p w:rsidR="00E06568" w:rsidRPr="006A4E52" w:rsidRDefault="00E06568" w:rsidP="00E065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568" w:rsidRPr="006A4E52" w:rsidRDefault="00CF78A3" w:rsidP="00E06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_x0000_s1366" type="#_x0000_t32" style="position:absolute;left:0;text-align:left;margin-left:22pt;margin-top:14.75pt;width:185.45pt;height:0;flip:x;z-index:252046336" o:connectortype="straight" strokecolor="#0070c0" strokeweight="1.5p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_x0000_s1367" type="#_x0000_t32" style="position:absolute;left:0;text-align:left;margin-left:25.9pt;margin-top:28.5pt;width:193.35pt;height:.1pt;z-index:252047360" o:connectortype="straight" strokecolor="#0070c0" strokeweight="1.5pt">
            <v:stroke endarrow="block"/>
          </v:shape>
        </w:pict>
      </w:r>
      <w:r w:rsidR="009F1945" w:rsidRPr="009F1945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rect id="_x0000_s1251" style="position:absolute;left:0;text-align:left;margin-left:6.5pt;margin-top:11.15pt;width:35.2pt;height:302.1pt;z-index:251901952">
            <v:textbox style="layout-flow:vertical;mso-next-textbox:#_x0000_s1251">
              <w:txbxContent>
                <w:p w:rsidR="00E06568" w:rsidRDefault="00E06568" w:rsidP="00E06568">
                  <w:pPr>
                    <w:jc w:val="center"/>
                  </w:pPr>
                  <w:r>
                    <w:t>Ул.Первомайская</w:t>
                  </w:r>
                </w:p>
              </w:txbxContent>
            </v:textbox>
          </v:rect>
        </w:pict>
      </w:r>
      <w:r w:rsid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93" type="#_x0000_t32" style="position:absolute;left:0;text-align:left;margin-left:233.45pt;margin-top:11.15pt;width:192.8pt;height:0;z-index:251945984" o:connectortype="straight" strokecolor="red" strokeweight="1.5pt">
            <v:stroke endarrow="block"/>
          </v:shape>
        </w:pict>
      </w:r>
      <w:r w:rsid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26" type="#_x0000_t32" style="position:absolute;left:0;text-align:left;margin-left:233.45pt;margin-top:14.65pt;width:185.45pt;height:0;flip:x;z-index:251983872" o:connectortype="straight" strokecolor="#0070c0" strokeweight="1.5pt">
            <v:stroke endarrow="block"/>
          </v:shape>
        </w:pict>
      </w:r>
      <w:r w:rsidR="009F1945" w:rsidRPr="009F1945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rect id="_x0000_s1250" style="position:absolute;left:0;text-align:left;margin-left:199.85pt;margin-top:11.15pt;width:30.2pt;height:302.1pt;z-index:251900928">
            <v:textbox style="layout-flow:vertical;mso-next-textbox:#_x0000_s1250">
              <w:txbxContent>
                <w:p w:rsidR="00E06568" w:rsidRDefault="00E06568" w:rsidP="00E06568">
                  <w:pPr>
                    <w:jc w:val="center"/>
                  </w:pPr>
                  <w:r>
                    <w:t>Ул</w:t>
                  </w:r>
                  <w:proofErr w:type="gramStart"/>
                  <w:r>
                    <w:t>.П</w:t>
                  </w:r>
                  <w:proofErr w:type="gramEnd"/>
                  <w:r>
                    <w:t>ионерская</w:t>
                  </w:r>
                </w:p>
              </w:txbxContent>
            </v:textbox>
          </v:rect>
        </w:pict>
      </w:r>
      <w:r w:rsid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48" style="position:absolute;left:0;text-align:left;margin-left:-45.95pt;margin-top:10.35pt;width:527.55pt;height:31.3pt;z-index:251898880">
            <v:textbox style="mso-next-textbox:#_x0000_s1248">
              <w:txbxContent>
                <w:p w:rsidR="00E06568" w:rsidRDefault="00E06568" w:rsidP="00E06568">
                  <w:pPr>
                    <w:jc w:val="center"/>
                  </w:pPr>
                  <w:r>
                    <w:t xml:space="preserve">                                           Ул.Школьная</w:t>
                  </w:r>
                </w:p>
              </w:txbxContent>
            </v:textbox>
          </v:rect>
        </w:pict>
      </w:r>
    </w:p>
    <w:p w:rsidR="00E06568" w:rsidRPr="006A4E52" w:rsidRDefault="00CF78A3" w:rsidP="00E06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68" type="#_x0000_t32" style="position:absolute;left:0;text-align:left;margin-left:19.95pt;margin-top:22.55pt;width:0;height:244.05pt;z-index:252048384" o:connectortype="straight" strokecolor="#0070c0" strokeweight="1.5pt">
            <v:stroke endarrow="block"/>
          </v:shape>
        </w:pict>
      </w:r>
      <w:r w:rsidR="00637845" w:rsidRPr="009F1945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_x0000_s1259" type="#_x0000_t123" style="position:absolute;left:0;text-align:left;margin-left:416.8pt;margin-top:13.95pt;width:19.4pt;height:17.25pt;z-index:251910144" fillcolor="yellow"/>
        </w:pict>
      </w:r>
      <w:r w:rsidR="009F1945" w:rsidRPr="009F1945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rect id="_x0000_s1333" style="position:absolute;left:0;text-align:left;margin-left:488.65pt;margin-top:10.15pt;width:32.15pt;height:24.55pt;z-index:251988992" fillcolor="#92d050">
            <v:textbox>
              <w:txbxContent>
                <w:p w:rsidR="0044272F" w:rsidRDefault="0044272F">
                  <w:r>
                    <w:t>22</w:t>
                  </w:r>
                </w:p>
              </w:txbxContent>
            </v:textbox>
          </v:rect>
        </w:pict>
      </w:r>
      <w:r w:rsid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87" type="#_x0000_t32" style="position:absolute;left:0;text-align:left;margin-left:14.4pt;margin-top:23.45pt;width:0;height:256.7pt;flip:y;z-index:251939840" o:connectortype="straight" strokecolor="red" strokeweight="1.5pt">
            <v:stroke endarrow="block"/>
          </v:shape>
        </w:pict>
      </w:r>
      <w:r w:rsid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89" type="#_x0000_t32" style="position:absolute;left:0;text-align:left;margin-left:35.45pt;margin-top:19.55pt;width:.05pt;height:248.9pt;z-index:251941888" o:connectortype="straight" strokecolor="red" strokeweight="1.5pt">
            <v:stroke endarrow="block"/>
          </v:shape>
        </w:pict>
      </w:r>
      <w:r w:rsid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91" type="#_x0000_t32" style="position:absolute;left:0;text-align:left;margin-left:42.1pt;margin-top:13.35pt;width:58.55pt;height:0;flip:x;z-index:251943936" o:connectortype="straight" strokecolor="red" strokeweight="1.5pt">
            <v:stroke endarrow="block"/>
          </v:shape>
        </w:pict>
      </w:r>
      <w:r w:rsid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92" type="#_x0000_t32" style="position:absolute;left:0;text-align:left;margin-left:46.6pt;margin-top:6.2pt;width:142.5pt;height:.05pt;z-index:251944960" o:connectortype="straight" strokecolor="red" strokeweight="1.5pt">
            <v:stroke endarrow="block"/>
          </v:shape>
        </w:pict>
      </w:r>
      <w:r w:rsidR="009F1945" w:rsidRPr="009F1945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_x0000_s1257" type="#_x0000_t123" style="position:absolute;left:0;text-align:left;margin-left:40.5pt;margin-top:13.1pt;width:19.4pt;height:17.25pt;z-index:251908096" fillcolor="yellow"/>
        </w:pict>
      </w:r>
      <w:r w:rsid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83" type="#_x0000_t32" style="position:absolute;left:0;text-align:left;margin-left:332.15pt;margin-top:6.2pt;width:98.55pt;height:0;flip:x;z-index:251935744" o:connectortype="straight" strokecolor="red" strokeweight="1.5pt">
            <v:stroke endarrow="block"/>
          </v:shape>
        </w:pict>
      </w:r>
      <w:r w:rsid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84" type="#_x0000_t32" style="position:absolute;left:0;text-align:left;margin-left:219.2pt;margin-top:6.2pt;width:98.55pt;height:0;flip:x;z-index:251936768" o:connectortype="straight" strokecolor="red" strokeweight="1.5pt">
            <v:stroke endarrow="block"/>
          </v:shape>
        </w:pict>
      </w:r>
      <w:r w:rsid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27" type="#_x0000_t32" style="position:absolute;left:0;text-align:left;margin-left:237.35pt;margin-top:-.15pt;width:193.35pt;height:.1pt;z-index:251984896" o:connectortype="straight" strokecolor="#0070c0" strokeweight="1.5pt">
            <v:stroke endarrow="block"/>
          </v:shape>
        </w:pict>
      </w:r>
      <w:r w:rsid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25" type="#_x0000_t32" style="position:absolute;left:0;text-align:left;margin-left:217.95pt;margin-top:23.45pt;width:1.3pt;height:218.9pt;flip:y;z-index:251982848" o:connectortype="straight" strokecolor="#0070c0" strokeweight="1.5pt">
            <v:stroke endarrow="block"/>
          </v:shape>
        </w:pict>
      </w:r>
      <w:r w:rsid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86" type="#_x0000_t32" style="position:absolute;left:0;text-align:left;margin-left:205.3pt;margin-top:23.45pt;width:.05pt;height:262.25pt;flip:y;z-index:251938816" o:connectortype="straight" strokecolor="red" strokeweight="1.5pt">
            <v:stroke endarrow="block"/>
          </v:shape>
        </w:pict>
      </w:r>
      <w:r w:rsid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71" type="#_x0000_t32" style="position:absolute;left:0;text-align:left;margin-left:468.35pt;margin-top:13.35pt;width:0;height:251.9pt;flip:y;z-index:251923456" o:connectortype="straight" strokecolor="#0070c0" strokeweight="1.5pt">
            <v:stroke endarrow="block"/>
          </v:shape>
        </w:pict>
      </w:r>
      <w:r w:rsid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90" type="#_x0000_t32" style="position:absolute;left:0;text-align:left;margin-left:90.55pt;margin-top:13.35pt;width:98.55pt;height:0;flip:x;z-index:251942912" o:connectortype="straight" strokecolor="red" strokeweight="1.5pt">
            <v:stroke endarrow="block"/>
          </v:shape>
        </w:pict>
      </w:r>
      <w:r w:rsidR="009F1945" w:rsidRPr="009F1945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_x0000_s1258" type="#_x0000_t123" style="position:absolute;left:0;text-align:left;margin-left:225.8pt;margin-top:19.55pt;width:19.4pt;height:17.25pt;z-index:251909120" fillcolor="yellow"/>
        </w:pict>
      </w:r>
    </w:p>
    <w:p w:rsidR="00E06568" w:rsidRPr="006A4E52" w:rsidRDefault="00CF78A3" w:rsidP="00E06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69" type="#_x0000_t32" style="position:absolute;left:0;text-align:left;margin-left:30.15pt;margin-top:11.3pt;width:1.3pt;height:218.9pt;flip:y;z-index:252049408" o:connectortype="straight" strokecolor="#0070c0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2045312" behindDoc="0" locked="0" layoutInCell="1" allowOverlap="1">
            <wp:simplePos x="0" y="0"/>
            <wp:positionH relativeFrom="column">
              <wp:posOffset>6135370</wp:posOffset>
            </wp:positionH>
            <wp:positionV relativeFrom="paragraph">
              <wp:posOffset>54610</wp:posOffset>
            </wp:positionV>
            <wp:extent cx="271145" cy="279400"/>
            <wp:effectExtent l="19050" t="0" r="0" b="0"/>
            <wp:wrapNone/>
            <wp:docPr id="30" name="Рисунок 1" descr="Знак &quot;Лежачий полицейский&quot; — картинка и описание знака &quot;Искусственная  неровность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&quot;Лежачий полицейский&quot; — картинка и описание знака &quot;Искусственная  неровность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54825" b="3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8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2017664" behindDoc="0" locked="0" layoutInCell="1" allowOverlap="1">
            <wp:simplePos x="0" y="0"/>
            <wp:positionH relativeFrom="column">
              <wp:posOffset>5189108</wp:posOffset>
            </wp:positionH>
            <wp:positionV relativeFrom="paragraph">
              <wp:posOffset>54722</wp:posOffset>
            </wp:positionV>
            <wp:extent cx="346710" cy="355003"/>
            <wp:effectExtent l="19050" t="0" r="0" b="0"/>
            <wp:wrapNone/>
            <wp:docPr id="2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55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88" type="#_x0000_t32" style="position:absolute;left:0;text-align:left;margin-left:223.5pt;margin-top:6.65pt;width:2.25pt;height:250.5pt;flip:x;z-index:251940864;mso-position-horizontal-relative:text;mso-position-vertical-relative:text" o:connectortype="straight" strokecolor="red" strokeweight="1.5pt">
            <v:stroke endarrow="block"/>
          </v:shape>
        </w:pict>
      </w:r>
      <w:r w:rsid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75" type="#_x0000_t32" style="position:absolute;left:0;text-align:left;margin-left:481.55pt;margin-top:11.3pt;width:.05pt;height:245.85pt;z-index:251927552;mso-position-horizontal-relative:text;mso-position-vertical-relative:text" o:connectortype="straight" strokecolor="red" strokeweight="1.5pt">
            <v:stroke endarrow="block"/>
          </v:shape>
        </w:pict>
      </w:r>
      <w:r w:rsid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69" type="#_x0000_t32" style="position:absolute;left:0;text-align:left;margin-left:452.5pt;margin-top:18.4pt;width:.05pt;height:218.3pt;z-index:251921408;mso-position-horizontal-relative:text;mso-position-vertical-relative:text" o:connectortype="straight" strokecolor="#0070c0" strokeweight="1.5pt">
            <v:stroke endarrow="block"/>
          </v:shape>
        </w:pict>
      </w:r>
      <w:r w:rsid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76" type="#_x0000_t32" style="position:absolute;left:0;text-align:left;margin-left:481.5pt;margin-top:-150.7pt;width:.05pt;height:153.4pt;z-index:251928576;mso-position-horizontal-relative:text;mso-position-vertical-relative:text" o:connectortype="straight" strokecolor="red" strokeweight="1.5pt">
            <v:stroke endarrow="block"/>
          </v:shape>
        </w:pict>
      </w:r>
    </w:p>
    <w:p w:rsidR="00E06568" w:rsidRPr="006A4E52" w:rsidRDefault="009F1945" w:rsidP="00E06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945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rect id="_x0000_s1338" style="position:absolute;left:0;text-align:left;margin-left:489.65pt;margin-top:98.25pt;width:32.15pt;height:24.55pt;z-index:251994112" fillcolor="#92d050">
            <v:textbox>
              <w:txbxContent>
                <w:p w:rsidR="0079542C" w:rsidRDefault="0079542C">
                  <w:r>
                    <w:t>26</w:t>
                  </w:r>
                </w:p>
              </w:txbxContent>
            </v:textbox>
          </v:rect>
        </w:pict>
      </w:r>
      <w:r w:rsidRPr="009F1945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rect id="_x0000_s1337" style="position:absolute;left:0;text-align:left;margin-left:489.65pt;margin-top:25.05pt;width:32.15pt;height:24.55pt;z-index:251993088" fillcolor="#92d050">
            <v:textbox>
              <w:txbxContent>
                <w:p w:rsidR="0079542C" w:rsidRDefault="0079542C">
                  <w:r>
                    <w:t>24</w:t>
                  </w:r>
                </w:p>
              </w:txbxContent>
            </v:textbox>
          </v:rect>
        </w:pict>
      </w:r>
    </w:p>
    <w:p w:rsidR="00E06568" w:rsidRPr="006A4E52" w:rsidRDefault="00E06568" w:rsidP="00E065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568" w:rsidRDefault="00E06568" w:rsidP="00E065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568" w:rsidRDefault="00CF78A3" w:rsidP="00E06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2043264" behindDoc="0" locked="0" layoutInCell="1" allowOverlap="1">
            <wp:simplePos x="0" y="0"/>
            <wp:positionH relativeFrom="column">
              <wp:posOffset>-534035</wp:posOffset>
            </wp:positionH>
            <wp:positionV relativeFrom="paragraph">
              <wp:posOffset>241300</wp:posOffset>
            </wp:positionV>
            <wp:extent cx="292735" cy="257810"/>
            <wp:effectExtent l="19050" t="0" r="0" b="0"/>
            <wp:wrapNone/>
            <wp:docPr id="29" name="Рисунок 4" descr="Уступите дорогу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ступите дорогу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1945" w:rsidRPr="009F1945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_x0000_s1261" type="#_x0000_t123" style="position:absolute;left:0;text-align:left;margin-left:-54.3pt;margin-top:20pt;width:19.4pt;height:17.25pt;z-index:251912192;mso-position-horizontal-relative:text;mso-position-vertical-relative:text" fillcolor="yellow"/>
        </w:pict>
      </w:r>
      <w:r w:rsidR="009F1945" w:rsidRPr="009F1945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_x0000_s1260" type="#_x0000_t123" style="position:absolute;left:0;text-align:left;margin-left:40.5pt;margin-top:20pt;width:19.4pt;height:17.25pt;z-index:251911168;mso-position-horizontal-relative:text;mso-position-vertical-relative:text" fillcolor="yellow"/>
        </w:pict>
      </w:r>
      <w:r w:rsid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82" type="#_x0000_t32" style="position:absolute;left:0;text-align:left;margin-left:440pt;margin-top:24.7pt;width:.1pt;height:121.6pt;flip:x y;z-index:251934720;mso-position-horizontal-relative:text;mso-position-vertical-relative:text" o:connectortype="straight" strokecolor="red" strokeweight="1.5pt">
            <v:stroke endarrow="block"/>
          </v:shape>
        </w:pict>
      </w:r>
    </w:p>
    <w:p w:rsidR="00E06568" w:rsidRDefault="009F1945" w:rsidP="00E06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945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rect id="_x0000_s1252" style="position:absolute;left:0;text-align:left;margin-left:-74.9pt;margin-top:8.75pt;width:564.55pt;height:31.3pt;z-index:251902976">
            <v:textbox style="mso-next-textbox:#_x0000_s1252">
              <w:txbxContent>
                <w:p w:rsidR="00E06568" w:rsidRDefault="00E06568" w:rsidP="00E06568">
                  <w:pPr>
                    <w:jc w:val="center"/>
                  </w:pPr>
                  <w:r>
                    <w:t xml:space="preserve">                                           Ул</w:t>
                  </w:r>
                  <w:proofErr w:type="gramStart"/>
                  <w:r>
                    <w:t>.Р</w:t>
                  </w:r>
                  <w:proofErr w:type="gramEnd"/>
                  <w:r>
                    <w:t>абочая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21" type="#_x0000_t32" style="position:absolute;left:0;text-align:left;margin-left:-63.65pt;margin-top:18.15pt;width:41.2pt;height:.05pt;flip:x;z-index:251978752" o:connectortype="straight" strokecolor="#0070c0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20" type="#_x0000_t32" style="position:absolute;left:0;text-align:left;margin-left:14.4pt;margin-top:12.7pt;width:185.45pt;height:0;flip:x;z-index:251977728" o:connectortype="straight" strokecolor="#0070c0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19" type="#_x0000_t32" style="position:absolute;left:0;text-align:left;margin-left:237.4pt;margin-top:12.7pt;width:185.45pt;height:0;flip:x;z-index:251976704" o:connectortype="straight" strokecolor="#0070c0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06" type="#_x0000_t32" style="position:absolute;left:0;text-align:left;margin-left:-56.45pt;margin-top:12.7pt;width:37.9pt;height:0;z-index:251962368" o:connectortype="straight" strokecolor="red" strokeweight="1.5pt">
            <v:stroke endarrow="block"/>
          </v:shape>
        </w:pict>
      </w:r>
    </w:p>
    <w:p w:rsidR="00E06568" w:rsidRDefault="00026E60" w:rsidP="00E06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05" type="#_x0000_t32" style="position:absolute;left:0;text-align:left;margin-left:-51.05pt;margin-top:7.55pt;width:32.5pt;height:.6pt;flip:x y;z-index:251961344" o:connectortype="straight" strokecolor="red" strokeweight="1.5pt">
            <v:stroke endarrow="block"/>
          </v:shape>
        </w:pict>
      </w:r>
      <w:r w:rsidR="0059797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958272" behindDoc="0" locked="0" layoutInCell="1" allowOverlap="1">
            <wp:simplePos x="0" y="0"/>
            <wp:positionH relativeFrom="column">
              <wp:posOffset>-672631</wp:posOffset>
            </wp:positionH>
            <wp:positionV relativeFrom="paragraph">
              <wp:posOffset>117172</wp:posOffset>
            </wp:positionV>
            <wp:extent cx="348697" cy="357808"/>
            <wp:effectExtent l="19050" t="0" r="0" b="0"/>
            <wp:wrapNone/>
            <wp:docPr id="23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97" cy="357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24" type="#_x0000_t32" style="position:absolute;left:0;text-align:left;margin-left:237.4pt;margin-top:2.95pt;width:193.35pt;height:.1pt;z-index:251981824;mso-position-horizontal-relative:text;mso-position-vertical-relative:text" o:connectortype="straight" strokecolor="#0070c0" strokeweight="1.5pt">
            <v:stroke endarrow="block"/>
          </v:shape>
        </w:pict>
      </w:r>
      <w:r w:rsid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23" type="#_x0000_t32" style="position:absolute;left:0;text-align:left;margin-left:6.5pt;margin-top:2.85pt;width:193.35pt;height:.1pt;z-index:251980800;mso-position-horizontal-relative:text;mso-position-vertical-relative:text" o:connectortype="straight" strokecolor="#0070c0" strokeweight="1.5pt">
            <v:stroke endarrow="block"/>
          </v:shape>
        </w:pict>
      </w:r>
      <w:r w:rsidR="009F1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22" type="#_x0000_t32" style="position:absolute;left:0;text-align:left;margin-left:-63.65pt;margin-top:2.9pt;width:50.75pt;height:.05pt;z-index:251979776;mso-position-horizontal-relative:text;mso-position-vertical-relative:text" o:connectortype="straight" strokecolor="#0070c0" strokeweight="1.5pt">
            <v:stroke endarrow="block"/>
          </v:shape>
        </w:pict>
      </w:r>
    </w:p>
    <w:p w:rsidR="00E06568" w:rsidRDefault="00E06568" w:rsidP="00E065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568" w:rsidRDefault="00E06568" w:rsidP="00E065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E60" w:rsidRDefault="00026E60" w:rsidP="00CF78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0F20" w:rsidRPr="00410F20" w:rsidRDefault="00410F20" w:rsidP="00CF78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0F2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Маршруты движения организованных</w:t>
      </w:r>
      <w:r w:rsidRPr="00410F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0F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групп детей от </w:t>
      </w:r>
      <w:r w:rsidR="00CF7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410F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ОУ</w:t>
      </w:r>
      <w:r w:rsidR="00CF7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«ШСОШ»</w:t>
      </w:r>
      <w:r w:rsidRPr="00410F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 стадиону, парку или к спортивно-оздоровительному комплексу</w:t>
      </w:r>
    </w:p>
    <w:p w:rsidR="00410F20" w:rsidRDefault="00410F20" w:rsidP="00410F20">
      <w:pPr>
        <w:rPr>
          <w:rFonts w:ascii="Times New Roman" w:hAnsi="Times New Roman" w:cs="Times New Roman"/>
          <w:sz w:val="20"/>
          <w:szCs w:val="20"/>
        </w:rPr>
      </w:pPr>
    </w:p>
    <w:p w:rsidR="00410F20" w:rsidRPr="00410F20" w:rsidRDefault="009F1945" w:rsidP="00410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24" type="#_x0000_t202" style="position:absolute;margin-left:-44.95pt;margin-top:16.25pt;width:37.95pt;height:21.3pt;z-index:251872256;mso-width-relative:margin;mso-height-relative:margin">
            <v:textbox>
              <w:txbxContent>
                <w:p w:rsidR="00410F20" w:rsidRDefault="00410F20" w:rsidP="00410F20">
                  <w:r>
                    <w:t>СОК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23" type="#_x0000_t32" style="position:absolute;margin-left:-55.1pt;margin-top:6.45pt;width:48.1pt;height:.85pt;z-index:251871232" o:connectortype="straight" strokecolor="red" strokeweight="2.25pt">
            <v:stroke endarrow="block"/>
          </v:shape>
        </w:pict>
      </w:r>
      <w:r w:rsidR="00410F20" w:rsidRPr="00410F20">
        <w:rPr>
          <w:rFonts w:ascii="Times New Roman" w:hAnsi="Times New Roman" w:cs="Times New Roman"/>
          <w:sz w:val="24"/>
          <w:szCs w:val="24"/>
        </w:rPr>
        <w:t xml:space="preserve">Направление движения </w:t>
      </w:r>
      <w:proofErr w:type="gramStart"/>
      <w:r w:rsidR="00410F20" w:rsidRPr="00410F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10F20" w:rsidRPr="00410F20">
        <w:rPr>
          <w:rFonts w:ascii="Times New Roman" w:hAnsi="Times New Roman" w:cs="Times New Roman"/>
          <w:sz w:val="24"/>
          <w:szCs w:val="24"/>
        </w:rPr>
        <w:t xml:space="preserve">  МОУ «Шипицынская СОШ» </w:t>
      </w:r>
    </w:p>
    <w:p w:rsidR="003339A3" w:rsidRDefault="00410F20" w:rsidP="003339A3">
      <w:pPr>
        <w:rPr>
          <w:rFonts w:ascii="Times New Roman" w:hAnsi="Times New Roman" w:cs="Times New Roman"/>
          <w:sz w:val="28"/>
          <w:szCs w:val="28"/>
        </w:rPr>
      </w:pPr>
      <w:r w:rsidRPr="00410F20">
        <w:rPr>
          <w:rFonts w:ascii="Times New Roman" w:hAnsi="Times New Roman" w:cs="Times New Roman"/>
          <w:sz w:val="24"/>
          <w:szCs w:val="24"/>
        </w:rPr>
        <w:t>Спортивно-оздоровительный комплекс</w:t>
      </w:r>
    </w:p>
    <w:p w:rsidR="005C0A9E" w:rsidRPr="006A4E52" w:rsidRDefault="00410F20" w:rsidP="00E06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51776" behindDoc="1" locked="0" layoutInCell="1" allowOverlap="1">
            <wp:simplePos x="0" y="0"/>
            <wp:positionH relativeFrom="column">
              <wp:posOffset>917630</wp:posOffset>
            </wp:positionH>
            <wp:positionV relativeFrom="paragraph">
              <wp:posOffset>354440</wp:posOffset>
            </wp:positionV>
            <wp:extent cx="3846444" cy="5754757"/>
            <wp:effectExtent l="19050" t="0" r="1656" b="0"/>
            <wp:wrapNone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EF4"/>
                        </a:clrFrom>
                        <a:clrTo>
                          <a:srgbClr val="FFFEF4">
                            <a:alpha val="0"/>
                          </a:srgbClr>
                        </a:clrTo>
                      </a:clrChange>
                    </a:blip>
                    <a:srcRect l="38551" t="38322" r="43732" b="14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444" cy="5754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1945">
        <w:rPr>
          <w:rFonts w:ascii="Times New Roman" w:hAnsi="Times New Roman" w:cs="Times New Roman"/>
          <w:noProof/>
          <w:sz w:val="28"/>
          <w:szCs w:val="28"/>
        </w:rPr>
        <w:pict>
          <v:shape id="_x0000_s1221" type="#_x0000_t202" style="position:absolute;margin-left:210.2pt;margin-top:406.65pt;width:37.95pt;height:21.3pt;z-index:251869184;mso-position-horizontal-relative:text;mso-position-vertical-relative:text;mso-width-relative:margin;mso-height-relative:margin">
            <v:textbox>
              <w:txbxContent>
                <w:p w:rsidR="00410F20" w:rsidRDefault="00410F20">
                  <w:r>
                    <w:t>СОК</w:t>
                  </w:r>
                </w:p>
              </w:txbxContent>
            </v:textbox>
          </v:shape>
        </w:pict>
      </w:r>
      <w:r w:rsidR="009F1945" w:rsidRPr="009F1945">
        <w:rPr>
          <w:noProof/>
          <w:lang w:eastAsia="ru-RU"/>
        </w:rPr>
        <w:pict>
          <v:shape id="_x0000_s1219" type="#_x0000_t32" style="position:absolute;margin-left:159.1pt;margin-top:400.55pt;width:39.95pt;height:19.55pt;flip:x y;z-index:251867136;mso-position-horizontal-relative:text;mso-position-vertical-relative:text" o:connectortype="straight" strokecolor="red" strokeweight="2.25pt">
            <v:stroke endarrow="block"/>
          </v:shape>
        </w:pict>
      </w:r>
      <w:r w:rsidR="009F1945" w:rsidRPr="009F1945">
        <w:rPr>
          <w:noProof/>
          <w:lang w:eastAsia="ru-RU"/>
        </w:rPr>
        <w:pict>
          <v:shape id="_x0000_s1218" type="#_x0000_t32" style="position:absolute;margin-left:164.6pt;margin-top:395.85pt;width:39.15pt;height:18pt;z-index:251866112;mso-position-horizontal-relative:text;mso-position-vertical-relative:text" o:connectortype="straight" strokecolor="red" strokeweight="2.25pt">
            <v:stroke endarrow="block"/>
          </v:shape>
        </w:pict>
      </w:r>
      <w:r w:rsidR="009F1945" w:rsidRPr="009F1945">
        <w:rPr>
          <w:noProof/>
          <w:lang w:eastAsia="ru-RU"/>
        </w:rPr>
        <w:pict>
          <v:shape id="_x0000_s1213" type="#_x0000_t32" style="position:absolute;margin-left:101.2pt;margin-top:303.45pt;width:82.95pt;height:17.3pt;flip:x y;z-index:251860992;mso-position-horizontal-relative:text;mso-position-vertical-relative:text" o:connectortype="straight" strokecolor="red" strokeweight="2.25pt">
            <v:stroke endarrow="block"/>
          </v:shape>
        </w:pict>
      </w:r>
      <w:r w:rsidR="009F1945" w:rsidRPr="009F1945">
        <w:rPr>
          <w:noProof/>
          <w:lang w:eastAsia="ru-RU"/>
        </w:rPr>
        <w:pict>
          <v:shape id="_x0000_s1210" type="#_x0000_t32" style="position:absolute;margin-left:110.55pt;margin-top:289.4pt;width:93.2pt;height:20.35pt;z-index:251857920;mso-position-horizontal-relative:text;mso-position-vertical-relative:text" o:connectortype="straight" strokecolor="red" strokeweight="2.25pt">
            <v:stroke endarrow="block"/>
          </v:shape>
        </w:pict>
      </w:r>
      <w:r w:rsidR="009F1945" w:rsidRPr="009F1945">
        <w:rPr>
          <w:noProof/>
          <w:lang w:eastAsia="ru-RU"/>
        </w:rPr>
        <w:pict>
          <v:shape id="_x0000_s1214" type="#_x0000_t32" style="position:absolute;margin-left:174pt;margin-top:326.2pt;width:4.65pt;height:32.1pt;flip:y;z-index:251862016;mso-position-horizontal-relative:text;mso-position-vertical-relative:text" o:connectortype="straight" strokecolor="red" strokeweight="2.25pt">
            <v:stroke endarrow="block"/>
          </v:shape>
        </w:pict>
      </w:r>
      <w:r w:rsidR="009F1945" w:rsidRPr="009F1945">
        <w:rPr>
          <w:noProof/>
          <w:lang w:eastAsia="ru-RU"/>
        </w:rPr>
        <w:pict>
          <v:shape id="_x0000_s1217" type="#_x0000_t32" style="position:absolute;margin-left:184.15pt;margin-top:326.2pt;width:3.55pt;height:32.1pt;flip:x;z-index:251865088;mso-position-horizontal-relative:text;mso-position-vertical-relative:text" o:connectortype="straight" strokecolor="red" strokeweight="2.25pt">
            <v:stroke endarrow="block"/>
          </v:shape>
        </w:pict>
      </w:r>
      <w:r w:rsidR="009F1945" w:rsidRPr="009F1945">
        <w:rPr>
          <w:noProof/>
          <w:lang w:eastAsia="ru-RU"/>
        </w:rPr>
        <w:pict>
          <v:shape id="_x0000_s1215" type="#_x0000_t32" style="position:absolute;margin-left:137.2pt;margin-top:367.7pt;width:31.35pt;height:32.85pt;flip:y;z-index:251863040;mso-position-horizontal-relative:text;mso-position-vertical-relative:text" o:connectortype="straight" strokecolor="red" strokeweight="2.25pt">
            <v:stroke endarrow="block"/>
          </v:shape>
        </w:pict>
      </w:r>
      <w:r w:rsidR="009F1945" w:rsidRPr="009F1945">
        <w:rPr>
          <w:noProof/>
          <w:lang w:eastAsia="ru-RU"/>
        </w:rPr>
        <w:pict>
          <v:shape id="_x0000_s1216" type="#_x0000_t32" style="position:absolute;margin-left:148.15pt;margin-top:370pt;width:30.5pt;height:30.55pt;flip:x;z-index:251864064;mso-position-horizontal-relative:text;mso-position-vertical-relative:text" o:connectortype="straight" strokecolor="red" strokeweight="2.25pt">
            <v:stroke endarrow="block"/>
          </v:shape>
        </w:pict>
      </w:r>
      <w:r w:rsidR="009F1945" w:rsidRPr="009F1945">
        <w:rPr>
          <w:noProof/>
          <w:lang w:eastAsia="ru-RU"/>
        </w:rPr>
        <w:pict>
          <v:shape id="_x0000_s1212" type="#_x0000_t32" style="position:absolute;margin-left:132.5pt;margin-top:215.6pt;width:62.6pt;height:12.75pt;flip:x y;z-index:251859968;mso-position-horizontal-relative:text;mso-position-vertical-relative:text" o:connectortype="straight" strokecolor="red" strokeweight="2.25pt">
            <v:stroke endarrow="block"/>
          </v:shape>
        </w:pict>
      </w:r>
      <w:r w:rsidR="009F1945" w:rsidRPr="009F1945">
        <w:rPr>
          <w:noProof/>
          <w:lang w:eastAsia="ru-RU"/>
        </w:rPr>
        <w:pict>
          <v:shape id="_x0000_s1211" type="#_x0000_t32" style="position:absolute;margin-left:105.9pt;margin-top:223.65pt;width:17.2pt;height:65.75pt;flip:x;z-index:251858944;mso-position-horizontal-relative:text;mso-position-vertical-relative:text" o:connectortype="straight" strokecolor="red" strokeweight="2.25pt">
            <v:stroke endarrow="block"/>
          </v:shape>
        </w:pict>
      </w:r>
      <w:r w:rsidR="009F1945" w:rsidRPr="009F1945">
        <w:rPr>
          <w:noProof/>
          <w:lang w:eastAsia="ru-RU"/>
        </w:rPr>
        <w:pict>
          <v:shape id="_x0000_s1208" type="#_x0000_t32" style="position:absolute;margin-left:95.7pt;margin-top:215.6pt;width:21.95pt;height:73.8pt;flip:y;z-index:251855872;mso-position-horizontal-relative:text;mso-position-vertical-relative:text" o:connectortype="straight" strokecolor="red" strokeweight="2.25pt">
            <v:stroke endarrow="block"/>
          </v:shape>
        </w:pict>
      </w:r>
      <w:r w:rsidR="009F1945" w:rsidRPr="009F1945">
        <w:rPr>
          <w:noProof/>
          <w:lang w:eastAsia="ru-RU"/>
        </w:rPr>
        <w:pict>
          <v:shape id="_x0000_s1209" type="#_x0000_t32" style="position:absolute;margin-left:132.5pt;margin-top:209.6pt;width:66.55pt;height:14.05pt;z-index:251856896;mso-position-horizontal-relative:text;mso-position-vertical-relative:text" o:connectortype="straight" strokecolor="red" strokeweight="2.25pt">
            <v:stroke endarrow="block"/>
          </v:shape>
        </w:pict>
      </w:r>
      <w:r w:rsidR="009F194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206" style="position:absolute;margin-left:184.15pt;margin-top:28.55pt;width:111.15pt;height:187.05pt;rotation:825053fd;z-index:251852800;mso-position-horizontal-relative:text;mso-position-vertical-relative:text" fillcolor="#92d050">
            <v:textbox style="layout-flow:vertical;mso-layout-flow-alt:bottom-to-top;mso-next-textbox:#_x0000_s1206">
              <w:txbxContent>
                <w:p w:rsidR="00410F20" w:rsidRDefault="00410F20" w:rsidP="00410F20">
                  <w:pPr>
                    <w:jc w:val="center"/>
                  </w:pPr>
                  <w:r>
                    <w:t>стадион</w:t>
                  </w:r>
                </w:p>
              </w:txbxContent>
            </v:textbox>
          </v:oval>
        </w:pict>
      </w:r>
    </w:p>
    <w:sectPr w:rsidR="005C0A9E" w:rsidRPr="006A4E52" w:rsidSect="00AE7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2EC" w:rsidRDefault="00AC52EC" w:rsidP="003339A3">
      <w:pPr>
        <w:spacing w:after="0" w:line="240" w:lineRule="auto"/>
      </w:pPr>
      <w:r>
        <w:separator/>
      </w:r>
    </w:p>
  </w:endnote>
  <w:endnote w:type="continuationSeparator" w:id="0">
    <w:p w:rsidR="00AC52EC" w:rsidRDefault="00AC52EC" w:rsidP="00333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2EC" w:rsidRDefault="00AC52EC" w:rsidP="003339A3">
      <w:pPr>
        <w:spacing w:after="0" w:line="240" w:lineRule="auto"/>
      </w:pPr>
      <w:r>
        <w:separator/>
      </w:r>
    </w:p>
  </w:footnote>
  <w:footnote w:type="continuationSeparator" w:id="0">
    <w:p w:rsidR="00AC52EC" w:rsidRDefault="00AC52EC" w:rsidP="00333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409"/>
    <w:multiLevelType w:val="multilevel"/>
    <w:tmpl w:val="DEF28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A3BCF"/>
    <w:multiLevelType w:val="hybridMultilevel"/>
    <w:tmpl w:val="61022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F4E06"/>
    <w:multiLevelType w:val="multilevel"/>
    <w:tmpl w:val="0FEC375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87355F6"/>
    <w:multiLevelType w:val="hybridMultilevel"/>
    <w:tmpl w:val="F8EC167A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">
    <w:nsid w:val="5B865E1F"/>
    <w:multiLevelType w:val="multilevel"/>
    <w:tmpl w:val="CB761A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E52"/>
    <w:rsid w:val="00026E60"/>
    <w:rsid w:val="00062FC5"/>
    <w:rsid w:val="0007249D"/>
    <w:rsid w:val="00091F4D"/>
    <w:rsid w:val="000C5185"/>
    <w:rsid w:val="000C60BE"/>
    <w:rsid w:val="000D3D0C"/>
    <w:rsid w:val="000E1295"/>
    <w:rsid w:val="000F1C10"/>
    <w:rsid w:val="00145D84"/>
    <w:rsid w:val="00182036"/>
    <w:rsid w:val="00195F61"/>
    <w:rsid w:val="001E5236"/>
    <w:rsid w:val="001E69F3"/>
    <w:rsid w:val="00235493"/>
    <w:rsid w:val="00236627"/>
    <w:rsid w:val="002638F8"/>
    <w:rsid w:val="002917ED"/>
    <w:rsid w:val="002E05A4"/>
    <w:rsid w:val="002E264F"/>
    <w:rsid w:val="0031139A"/>
    <w:rsid w:val="003339A3"/>
    <w:rsid w:val="003442D1"/>
    <w:rsid w:val="00355964"/>
    <w:rsid w:val="00385D71"/>
    <w:rsid w:val="003C53F2"/>
    <w:rsid w:val="003D1931"/>
    <w:rsid w:val="003D5513"/>
    <w:rsid w:val="003E3599"/>
    <w:rsid w:val="003F736B"/>
    <w:rsid w:val="00402D3B"/>
    <w:rsid w:val="00410F20"/>
    <w:rsid w:val="00424E82"/>
    <w:rsid w:val="00435876"/>
    <w:rsid w:val="0044272F"/>
    <w:rsid w:val="00474A46"/>
    <w:rsid w:val="004D6ED0"/>
    <w:rsid w:val="004E0188"/>
    <w:rsid w:val="004E5C10"/>
    <w:rsid w:val="004F44B1"/>
    <w:rsid w:val="00521E69"/>
    <w:rsid w:val="00542598"/>
    <w:rsid w:val="005449BF"/>
    <w:rsid w:val="00580926"/>
    <w:rsid w:val="0059631E"/>
    <w:rsid w:val="00597972"/>
    <w:rsid w:val="005A3879"/>
    <w:rsid w:val="005B23D1"/>
    <w:rsid w:val="005C0A9E"/>
    <w:rsid w:val="005C7289"/>
    <w:rsid w:val="005E44DB"/>
    <w:rsid w:val="006019E2"/>
    <w:rsid w:val="00637845"/>
    <w:rsid w:val="00662232"/>
    <w:rsid w:val="00671A96"/>
    <w:rsid w:val="00673932"/>
    <w:rsid w:val="006A4E52"/>
    <w:rsid w:val="006E4846"/>
    <w:rsid w:val="006F3D9E"/>
    <w:rsid w:val="0072498D"/>
    <w:rsid w:val="007555D6"/>
    <w:rsid w:val="0079542C"/>
    <w:rsid w:val="007A7AA5"/>
    <w:rsid w:val="007B4B36"/>
    <w:rsid w:val="007E1070"/>
    <w:rsid w:val="007F440E"/>
    <w:rsid w:val="00812005"/>
    <w:rsid w:val="00820844"/>
    <w:rsid w:val="008214BC"/>
    <w:rsid w:val="00857554"/>
    <w:rsid w:val="0086184C"/>
    <w:rsid w:val="00897A31"/>
    <w:rsid w:val="00947377"/>
    <w:rsid w:val="009513AB"/>
    <w:rsid w:val="009A5280"/>
    <w:rsid w:val="009E1465"/>
    <w:rsid w:val="009E4798"/>
    <w:rsid w:val="009F1945"/>
    <w:rsid w:val="009F38E4"/>
    <w:rsid w:val="00A27CE5"/>
    <w:rsid w:val="00A66EBD"/>
    <w:rsid w:val="00A66FD2"/>
    <w:rsid w:val="00A87E2B"/>
    <w:rsid w:val="00A95C30"/>
    <w:rsid w:val="00A96B7C"/>
    <w:rsid w:val="00AC52EC"/>
    <w:rsid w:val="00AD3EB4"/>
    <w:rsid w:val="00AE1024"/>
    <w:rsid w:val="00AE7CFA"/>
    <w:rsid w:val="00B92079"/>
    <w:rsid w:val="00C20A6B"/>
    <w:rsid w:val="00C37B14"/>
    <w:rsid w:val="00C82D89"/>
    <w:rsid w:val="00CB742C"/>
    <w:rsid w:val="00CF33DA"/>
    <w:rsid w:val="00CF61C2"/>
    <w:rsid w:val="00CF78A3"/>
    <w:rsid w:val="00D05573"/>
    <w:rsid w:val="00D11968"/>
    <w:rsid w:val="00D50C6A"/>
    <w:rsid w:val="00D51A8C"/>
    <w:rsid w:val="00D76F9E"/>
    <w:rsid w:val="00DB18BA"/>
    <w:rsid w:val="00E06568"/>
    <w:rsid w:val="00E110E4"/>
    <w:rsid w:val="00E150DF"/>
    <w:rsid w:val="00E77215"/>
    <w:rsid w:val="00EA7BCE"/>
    <w:rsid w:val="00F10F73"/>
    <w:rsid w:val="00F3779C"/>
    <w:rsid w:val="00F751A4"/>
    <w:rsid w:val="00FF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189" type="connector" idref="#_x0000_s1071"/>
        <o:r id="V:Rule190" type="connector" idref="#_x0000_s1173"/>
        <o:r id="V:Rule191" type="connector" idref="#_x0000_s1099"/>
        <o:r id="V:Rule192" type="connector" idref="#_x0000_s1149"/>
        <o:r id="V:Rule193" type="connector" idref="#_x0000_s1096"/>
        <o:r id="V:Rule194" type="connector" idref="#_x0000_s1164"/>
        <o:r id="V:Rule195" type="connector" idref="#_x0000_s1189"/>
        <o:r id="V:Rule196" type="connector" idref="#_x0000_s1315"/>
        <o:r id="V:Rule197" type="connector" idref="#_x0000_s1326"/>
        <o:r id="V:Rule198" type="connector" idref="#_x0000_s1091"/>
        <o:r id="V:Rule199" type="connector" idref="#_x0000_s1092"/>
        <o:r id="V:Rule200" type="connector" idref="#_x0000_s1171"/>
        <o:r id="V:Rule201" type="connector" idref="#_x0000_s1098"/>
        <o:r id="V:Rule202" type="connector" idref="#_x0000_s1227"/>
        <o:r id="V:Rule203" type="connector" idref="#_x0000_s1279"/>
        <o:r id="V:Rule204" type="connector" idref="#_x0000_s1214"/>
        <o:r id="V:Rule205" type="connector" idref="#_x0000_s1263"/>
        <o:r id="V:Rule206" type="connector" idref="#_x0000_s1304"/>
        <o:r id="V:Rule207" type="connector" idref="#_x0000_s1290"/>
        <o:r id="V:Rule208" type="connector" idref="#_x0000_s1305"/>
        <o:r id="V:Rule209" type="connector" idref="#_x0000_s1182"/>
        <o:r id="V:Rule210" type="connector" idref="#_x0000_s1158"/>
        <o:r id="V:Rule211" type="connector" idref="#_x0000_s1193"/>
        <o:r id="V:Rule212" type="connector" idref="#_x0000_s1288"/>
        <o:r id="V:Rule213" type="connector" idref="#_x0000_s1230"/>
        <o:r id="V:Rule214" type="connector" idref="#_x0000_s1269"/>
        <o:r id="V:Rule215" type="connector" idref="#_x0000_s1115"/>
        <o:r id="V:Rule216" type="connector" idref="#_x0000_s1162"/>
        <o:r id="V:Rule217" type="connector" idref="#_x0000_s1094"/>
        <o:r id="V:Rule218" type="connector" idref="#_x0000_s1088"/>
        <o:r id="V:Rule219" type="connector" idref="#_x0000_s1273"/>
        <o:r id="V:Rule220" type="connector" idref="#_x0000_s1285"/>
        <o:r id="V:Rule221" type="connector" idref="#_x0000_s1153"/>
        <o:r id="V:Rule222" type="connector" idref="#_x0000_s1202"/>
        <o:r id="V:Rule223" type="connector" idref="#_x0000_s1306"/>
        <o:r id="V:Rule224" type="connector" idref="#_x0000_s1087"/>
        <o:r id="V:Rule225" type="connector" idref="#_x0000_s1082"/>
        <o:r id="V:Rule226" type="connector" idref="#_x0000_s1284"/>
        <o:r id="V:Rule227" type="connector" idref="#_x0000_s1293"/>
        <o:r id="V:Rule228" type="connector" idref="#_x0000_s1241"/>
        <o:r id="V:Rule229" type="connector" idref="#_x0000_s1286"/>
        <o:r id="V:Rule230" type="connector" idref="#_x0000_s1216"/>
        <o:r id="V:Rule231" type="connector" idref="#_x0000_s1105"/>
        <o:r id="V:Rule232" type="connector" idref="#_x0000_s1328"/>
        <o:r id="V:Rule233" type="connector" idref="#_x0000_s1070"/>
        <o:r id="V:Rule235" type="connector" idref="#_x0000_s1236"/>
        <o:r id="V:Rule236" type="connector" idref="#_x0000_s1073"/>
        <o:r id="V:Rule237" type="connector" idref="#_x0000_s1175"/>
        <o:r id="V:Rule238" type="connector" idref="#_x0000_s1110"/>
        <o:r id="V:Rule239" type="connector" idref="#_x0000_s1262"/>
        <o:r id="V:Rule240" type="connector" idref="#_x0000_s1308"/>
        <o:r id="V:Rule241" type="connector" idref="#_x0000_s1318"/>
        <o:r id="V:Rule242" type="connector" idref="#_x0000_s1217"/>
        <o:r id="V:Rule243" type="connector" idref="#_x0000_s1275"/>
        <o:r id="V:Rule244" type="connector" idref="#_x0000_s1210"/>
        <o:r id="V:Rule245" type="connector" idref="#_x0000_s1112"/>
        <o:r id="V:Rule246" type="connector" idref="#_x0000_s1297"/>
        <o:r id="V:Rule247" type="connector" idref="#_x0000_s1103"/>
        <o:r id="V:Rule248" type="connector" idref="#_x0000_s1203"/>
        <o:r id="V:Rule249" type="connector" idref="#_x0000_s1301"/>
        <o:r id="V:Rule250" type="connector" idref="#_x0000_s1185"/>
        <o:r id="V:Rule251" type="connector" idref="#_x0000_s1068"/>
        <o:r id="V:Rule252" type="connector" idref="#_x0000_s1265"/>
        <o:r id="V:Rule253" type="connector" idref="#_x0000_s1300"/>
        <o:r id="V:Rule254" type="connector" idref="#_x0000_s1329"/>
        <o:r id="V:Rule255" type="connector" idref="#_x0000_s1192"/>
        <o:r id="V:Rule256" type="connector" idref="#_x0000_s1179"/>
        <o:r id="V:Rule257" type="connector" idref="#_x0000_s1197"/>
        <o:r id="V:Rule258" type="connector" idref="#_x0000_s1314"/>
        <o:r id="V:Rule259" type="connector" idref="#_x0000_s1281"/>
        <o:r id="V:Rule260" type="connector" idref="#_x0000_s1150"/>
        <o:r id="V:Rule261" type="connector" idref="#_x0000_s1163"/>
        <o:r id="V:Rule262" type="connector" idref="#_x0000_s1100"/>
        <o:r id="V:Rule263" type="connector" idref="#_x0000_s1323"/>
        <o:r id="V:Rule264" type="connector" idref="#_x0000_s1106"/>
        <o:r id="V:Rule265" type="connector" idref="#_x0000_s1107"/>
        <o:r id="V:Rule266" type="connector" idref="#_x0000_s1151"/>
        <o:r id="V:Rule267" type="connector" idref="#_x0000_s1278"/>
        <o:r id="V:Rule268" type="connector" idref="#_x0000_s1152"/>
        <o:r id="V:Rule269" type="connector" idref="#_x0000_s1085"/>
        <o:r id="V:Rule271" type="connector" idref="#_x0000_s1086"/>
        <o:r id="V:Rule272" type="connector" idref="#_x0000_s1126"/>
        <o:r id="V:Rule273" type="connector" idref="#_x0000_s1229"/>
        <o:r id="V:Rule274" type="connector" idref="#_x0000_s1238"/>
        <o:r id="V:Rule275" type="connector" idref="#_x0000_s1093"/>
        <o:r id="V:Rule276" type="connector" idref="#_x0000_s1223"/>
        <o:r id="V:Rule277" type="connector" idref="#_x0000_s1212"/>
        <o:r id="V:Rule278" type="connector" idref="#_x0000_s1283"/>
        <o:r id="V:Rule279" type="connector" idref="#_x0000_s1270"/>
        <o:r id="V:Rule280" type="connector" idref="#_x0000_s1211"/>
        <o:r id="V:Rule281" type="connector" idref="#_x0000_s1325"/>
        <o:r id="V:Rule282" type="connector" idref="#_x0000_s1322"/>
        <o:r id="V:Rule283" type="connector" idref="#_x0000_s1076"/>
        <o:r id="V:Rule284" type="connector" idref="#_x0000_s1178"/>
        <o:r id="V:Rule285" type="connector" idref="#_x0000_s1231"/>
        <o:r id="V:Rule286" type="connector" idref="#_x0000_s1174"/>
        <o:r id="V:Rule287" type="connector" idref="#_x0000_s1294"/>
        <o:r id="V:Rule288" type="connector" idref="#_x0000_s1111"/>
        <o:r id="V:Rule289" type="connector" idref="#_x0000_s1205"/>
        <o:r id="V:Rule290" type="connector" idref="#_x0000_s1201"/>
        <o:r id="V:Rule291" type="connector" idref="#_x0000_s1104"/>
        <o:r id="V:Rule292" type="connector" idref="#_x0000_s1204"/>
        <o:r id="V:Rule293" type="connector" idref="#_x0000_s1155"/>
        <o:r id="V:Rule294" type="connector" idref="#_x0000_s1188"/>
        <o:r id="V:Rule295" type="connector" idref="#_x0000_s1295"/>
        <o:r id="V:Rule296" type="connector" idref="#_x0000_s1097"/>
        <o:r id="V:Rule297" type="connector" idref="#_x0000_s1277"/>
        <o:r id="V:Rule298" type="connector" idref="#_x0000_s1272"/>
        <o:r id="V:Rule299" type="connector" idref="#_x0000_s1319"/>
        <o:r id="V:Rule300" type="connector" idref="#_x0000_s1077"/>
        <o:r id="V:Rule301" type="connector" idref="#_x0000_s1240"/>
        <o:r id="V:Rule302" type="connector" idref="#_x0000_s1177"/>
        <o:r id="V:Rule303" type="connector" idref="#_x0000_s1072"/>
        <o:r id="V:Rule304" type="connector" idref="#_x0000_s1120"/>
        <o:r id="V:Rule305" type="connector" idref="#_x0000_s1232"/>
        <o:r id="V:Rule306" type="connector" idref="#_x0000_s1208"/>
        <o:r id="V:Rule307" type="connector" idref="#_x0000_s1287"/>
        <o:r id="V:Rule308" type="connector" idref="#_x0000_s1299"/>
        <o:r id="V:Rule309" type="connector" idref="#_x0000_s1296"/>
        <o:r id="V:Rule310" type="connector" idref="#_x0000_s1298"/>
        <o:r id="V:Rule311" type="connector" idref="#_x0000_s1069"/>
        <o:r id="V:Rule312" type="connector" idref="#_x0000_s1081"/>
        <o:r id="V:Rule313" type="connector" idref="#_x0000_s1316"/>
        <o:r id="V:Rule314" type="connector" idref="#_x0000_s1121"/>
        <o:r id="V:Rule315" type="connector" idref="#_x0000_s1282"/>
        <o:r id="V:Rule316" type="connector" idref="#_x0000_s1330"/>
        <o:r id="V:Rule317" type="connector" idref="#_x0000_s1168"/>
        <o:r id="V:Rule318" type="connector" idref="#_x0000_s1170"/>
        <o:r id="V:Rule319" type="connector" idref="#_x0000_s1147"/>
        <o:r id="V:Rule320" type="connector" idref="#_x0000_s1219"/>
        <o:r id="V:Rule321" type="connector" idref="#_x0000_s1172"/>
        <o:r id="V:Rule322" type="connector" idref="#_x0000_s1307"/>
        <o:r id="V:Rule323" type="connector" idref="#_x0000_s1264"/>
        <o:r id="V:Rule324" type="connector" idref="#_x0000_s1176"/>
        <o:r id="V:Rule325" type="connector" idref="#_x0000_s1209"/>
        <o:r id="V:Rule326" type="connector" idref="#_x0000_s1109"/>
        <o:r id="V:Rule327" type="connector" idref="#_x0000_s1127"/>
        <o:r id="V:Rule328" type="connector" idref="#_x0000_s1080"/>
        <o:r id="V:Rule329" type="connector" idref="#_x0000_s1228"/>
        <o:r id="V:Rule330" type="connector" idref="#_x0000_s1280"/>
        <o:r id="V:Rule331" type="connector" idref="#_x0000_s1165"/>
        <o:r id="V:Rule332" type="connector" idref="#_x0000_s1233"/>
        <o:r id="V:Rule333" type="connector" idref="#_x0000_s1266"/>
        <o:r id="V:Rule334" type="connector" idref="#_x0000_s1186"/>
        <o:r id="V:Rule335" type="connector" idref="#_x0000_s1327"/>
        <o:r id="V:Rule336" type="connector" idref="#_x0000_s1095"/>
        <o:r id="V:Rule337" type="connector" idref="#_x0000_s1289"/>
        <o:r id="V:Rule338" type="connector" idref="#_x0000_s1237"/>
        <o:r id="V:Rule339" type="connector" idref="#_x0000_s1084"/>
        <o:r id="V:Rule340" type="connector" idref="#_x0000_s1075"/>
        <o:r id="V:Rule341" type="connector" idref="#_x0000_s1157"/>
        <o:r id="V:Rule342" type="connector" idref="#_x0000_s1159"/>
        <o:r id="V:Rule343" type="connector" idref="#_x0000_s1215"/>
        <o:r id="V:Rule344" type="connector" idref="#_x0000_s1108"/>
        <o:r id="V:Rule345" type="connector" idref="#_x0000_s1180"/>
        <o:r id="V:Rule346" type="connector" idref="#_x0000_s1302"/>
        <o:r id="V:Rule347" type="connector" idref="#_x0000_s1321"/>
        <o:r id="V:Rule348" type="connector" idref="#_x0000_s1213"/>
        <o:r id="V:Rule349" type="connector" idref="#_x0000_s1291"/>
        <o:r id="V:Rule350" type="connector" idref="#_x0000_s1102"/>
        <o:r id="V:Rule351" type="connector" idref="#_x0000_s1226"/>
        <o:r id="V:Rule352" type="connector" idref="#_x0000_s1074"/>
        <o:r id="V:Rule353" type="connector" idref="#_x0000_s1083"/>
        <o:r id="V:Rule354" type="connector" idref="#_x0000_s1184"/>
        <o:r id="V:Rule355" type="connector" idref="#_x0000_s1320"/>
        <o:r id="V:Rule356" type="connector" idref="#_x0000_s1292"/>
        <o:r id="V:Rule357" type="connector" idref="#_x0000_s1303"/>
        <o:r id="V:Rule358" type="connector" idref="#_x0000_s1271"/>
        <o:r id="V:Rule359" type="connector" idref="#_x0000_s1268"/>
        <o:r id="V:Rule360" type="connector" idref="#_x0000_s1239"/>
        <o:r id="V:Rule361" type="connector" idref="#_x0000_s1187"/>
        <o:r id="V:Rule362" type="connector" idref="#_x0000_s1148"/>
        <o:r id="V:Rule363" type="connector" idref="#_x0000_s1267"/>
        <o:r id="V:Rule364" type="connector" idref="#_x0000_s1183"/>
        <o:r id="V:Rule365" type="connector" idref="#_x0000_s1161"/>
        <o:r id="V:Rule366" type="connector" idref="#_x0000_s1196"/>
        <o:r id="V:Rule367" type="connector" idref="#_x0000_s1169"/>
        <o:r id="V:Rule368" type="connector" idref="#_x0000_s1225"/>
        <o:r id="V:Rule369" type="connector" idref="#_x0000_s1274"/>
        <o:r id="V:Rule370" type="connector" idref="#_x0000_s1276"/>
        <o:r id="V:Rule371" type="connector" idref="#_x0000_s1114"/>
        <o:r id="V:Rule372" type="connector" idref="#_x0000_s1324"/>
        <o:r id="V:Rule373" type="connector" idref="#_x0000_s1101"/>
        <o:r id="V:Rule374" type="connector" idref="#_x0000_s1181"/>
        <o:r id="V:Rule375" type="connector" idref="#_x0000_s1218"/>
        <o:r id="V:Rule376" type="connector" idref="#_x0000_s1317"/>
        <o:r id="V:Rule377" type="connector" idref="#_x0000_s1344"/>
        <o:r id="V:Rule378" type="connector" idref="#_x0000_s1345"/>
        <o:r id="V:Rule379" type="connector" idref="#_x0000_s1346"/>
        <o:r id="V:Rule380" type="connector" idref="#_x0000_s1347"/>
        <o:r id="V:Rule381" type="connector" idref="#_x0000_s1348"/>
        <o:r id="V:Rule382" type="connector" idref="#_x0000_s1349"/>
        <o:r id="V:Rule383" type="connector" idref="#_x0000_s1350"/>
        <o:r id="V:Rule384" type="connector" idref="#_x0000_s1351"/>
        <o:r id="V:Rule385" type="connector" idref="#_x0000_s1352"/>
        <o:r id="V:Rule386" type="connector" idref="#_x0000_s1353"/>
        <o:r id="V:Rule387" type="connector" idref="#_x0000_s1354"/>
        <o:r id="V:Rule388" type="connector" idref="#_x0000_s1355"/>
        <o:r id="V:Rule389" type="connector" idref="#_x0000_s1356"/>
        <o:r id="V:Rule390" type="connector" idref="#_x0000_s1357"/>
        <o:r id="V:Rule391" type="connector" idref="#_x0000_s1358"/>
        <o:r id="V:Rule392" type="connector" idref="#_x0000_s1361"/>
        <o:r id="V:Rule393" type="connector" idref="#_x0000_s1360"/>
        <o:r id="V:Rule394" type="connector" idref="#_x0000_s1363"/>
        <o:r id="V:Rule395" type="connector" idref="#_x0000_s1362"/>
        <o:r id="V:Rule396" type="connector" idref="#_x0000_s1364"/>
        <o:r id="V:Rule397" type="connector" idref="#_x0000_s1365"/>
        <o:r id="V:Rule398" type="connector" idref="#_x0000_s1366"/>
        <o:r id="V:Rule399" type="connector" idref="#_x0000_s1367"/>
        <o:r id="V:Rule400" type="connector" idref="#_x0000_s1368"/>
        <o:r id="V:Rule401" type="connector" idref="#_x0000_s1369"/>
        <o:r id="V:Rule402" type="connector" idref="#_x0000_s1370"/>
        <o:r id="V:Rule403" type="connector" idref="#_x0000_s1371"/>
        <o:r id="V:Rule404" type="connector" idref="#_x0000_s1372"/>
        <o:r id="V:Rule405" type="connector" idref="#_x0000_s13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52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4E52"/>
    <w:pPr>
      <w:autoSpaceDE w:val="0"/>
      <w:autoSpaceDN w:val="0"/>
      <w:adjustRightInd w:val="0"/>
    </w:pPr>
    <w:rPr>
      <w:rFonts w:eastAsia="Calibri"/>
      <w:color w:val="00000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5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3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7AA5"/>
    <w:pPr>
      <w:ind w:left="720"/>
      <w:contextualSpacing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333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A3"/>
    <w:rPr>
      <w:rFonts w:asciiTheme="minorHAnsi" w:hAnsiTheme="minorHAnsi" w:cstheme="minorBidi"/>
      <w:sz w:val="22"/>
    </w:rPr>
  </w:style>
  <w:style w:type="paragraph" w:styleId="a8">
    <w:name w:val="footer"/>
    <w:basedOn w:val="a"/>
    <w:link w:val="a9"/>
    <w:uiPriority w:val="99"/>
    <w:unhideWhenUsed/>
    <w:rsid w:val="00333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A3"/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2020-08-25T04:57:00Z</cp:lastPrinted>
  <dcterms:created xsi:type="dcterms:W3CDTF">2020-08-29T12:00:00Z</dcterms:created>
  <dcterms:modified xsi:type="dcterms:W3CDTF">2020-08-29T12:00:00Z</dcterms:modified>
</cp:coreProperties>
</file>